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FA" w:rsidRPr="00A534FA" w:rsidRDefault="00A534FA" w:rsidP="00A534FA">
      <w:pPr>
        <w:rPr>
          <w:rFonts w:ascii="Times New Roman" w:eastAsia="新細明體" w:hAnsi="Times New Roman" w:cs="Times New Roman"/>
          <w:szCs w:val="24"/>
        </w:rPr>
      </w:pPr>
      <w:r w:rsidRPr="00A534FA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3093" wp14:editId="6A637953">
                <wp:simplePos x="0" y="0"/>
                <wp:positionH relativeFrom="margin">
                  <wp:posOffset>206</wp:posOffset>
                </wp:positionH>
                <wp:positionV relativeFrom="paragraph">
                  <wp:posOffset>34290</wp:posOffset>
                </wp:positionV>
                <wp:extent cx="2108835" cy="406400"/>
                <wp:effectExtent l="0" t="0" r="24765" b="127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40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4FA" w:rsidRPr="003E752E" w:rsidRDefault="00A534FA" w:rsidP="00A534FA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3E752E">
                              <w:rPr>
                                <w:rFonts w:ascii="Arial Black" w:hAnsi="Arial Black" w:cs="Arial"/>
                                <w:b/>
                                <w:szCs w:val="28"/>
                              </w:rPr>
                              <w:t>Our Discovery Island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5B3093" id="圓角矩形 1" o:spid="_x0000_s1026" style="position:absolute;margin-left:0;margin-top:2.7pt;width:166.05pt;height:3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" fillcolor="window" strokecolor="windowText" strokeweight="1pt">
                <v:textbox>
                  <w:txbxContent>
                    <w:p w:rsidR="00A534FA" w:rsidRPr="003E752E" w:rsidRDefault="00A534FA" w:rsidP="00A534FA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3E752E">
                        <w:rPr>
                          <w:rFonts w:ascii="Arial Black" w:hAnsi="Arial Black" w:cs="Arial"/>
                          <w:b/>
                          <w:szCs w:val="28"/>
                        </w:rPr>
                        <w:t>Our Discovery Island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34FA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26403" wp14:editId="7933680E">
                <wp:simplePos x="0" y="0"/>
                <wp:positionH relativeFrom="column">
                  <wp:posOffset>2243716</wp:posOffset>
                </wp:positionH>
                <wp:positionV relativeFrom="paragraph">
                  <wp:posOffset>7899</wp:posOffset>
                </wp:positionV>
                <wp:extent cx="1072966" cy="417559"/>
                <wp:effectExtent l="0" t="0" r="13335" b="2095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966" cy="41755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4FA" w:rsidRPr="008B5C43" w:rsidRDefault="00A534FA" w:rsidP="00A534FA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8B5C43">
                              <w:rPr>
                                <w:rFonts w:ascii="Arial Black" w:hAnsi="Arial Black"/>
                                <w:sz w:val="22"/>
                              </w:rPr>
                              <w:t>Book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26403" id="橢圓 2" o:spid="_x0000_s1027" style="position:absolute;margin-left:176.65pt;margin-top:.6pt;width:84.5pt;height:3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" fillcolor="window" strokecolor="windowText" strokeweight="1pt">
                <v:textbox>
                  <w:txbxContent>
                    <w:p w:rsidR="00A534FA" w:rsidRPr="008B5C43" w:rsidRDefault="00A534FA" w:rsidP="00A534FA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8B5C43">
                        <w:rPr>
                          <w:rFonts w:ascii="Arial Black" w:hAnsi="Arial Black"/>
                          <w:sz w:val="22"/>
                        </w:rPr>
                        <w:t>Book 3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7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2"/>
        <w:gridCol w:w="142"/>
        <w:gridCol w:w="992"/>
        <w:gridCol w:w="425"/>
        <w:gridCol w:w="1560"/>
        <w:gridCol w:w="425"/>
        <w:gridCol w:w="709"/>
        <w:gridCol w:w="425"/>
        <w:gridCol w:w="567"/>
        <w:gridCol w:w="1559"/>
        <w:gridCol w:w="142"/>
        <w:gridCol w:w="1134"/>
      </w:tblGrid>
      <w:tr w:rsidR="00A534FA" w:rsidRPr="00A534FA" w:rsidTr="00A534FA">
        <w:trPr>
          <w:trHeight w:hRule="exact" w:val="840"/>
          <w:jc w:val="center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534FA" w:rsidRPr="00A534FA" w:rsidRDefault="00A534FA" w:rsidP="00A534FA">
            <w:pPr>
              <w:spacing w:line="240" w:lineRule="atLeast"/>
              <w:jc w:val="right"/>
              <w:rPr>
                <w:rFonts w:ascii="Comic Sans MS" w:hAnsi="Comic Sans MS" w:cs="Arial"/>
                <w:sz w:val="24"/>
                <w:szCs w:val="40"/>
              </w:rPr>
            </w:pPr>
          </w:p>
          <w:p w:rsidR="00A534FA" w:rsidRPr="00A534FA" w:rsidRDefault="00A534FA" w:rsidP="00A534FA">
            <w:pPr>
              <w:spacing w:line="240" w:lineRule="atLeast"/>
              <w:ind w:right="800"/>
              <w:jc w:val="center"/>
              <w:rPr>
                <w:rFonts w:ascii="Comic Sans MS" w:hAnsi="Comic Sans MS" w:cs="Arial"/>
                <w:sz w:val="24"/>
                <w:szCs w:val="40"/>
              </w:rPr>
            </w:pPr>
            <w:r w:rsidRPr="00A534FA">
              <w:rPr>
                <w:rFonts w:ascii="標楷體" w:eastAsia="標楷體" w:hAnsi="標楷體" w:cs="Arial" w:hint="eastAsia"/>
                <w:szCs w:val="40"/>
              </w:rPr>
              <w:t xml:space="preserve">* 確定背熟或識讀完成在□打勾                 </w:t>
            </w:r>
            <w:r w:rsidRPr="00A534FA">
              <w:rPr>
                <w:rFonts w:ascii="Comic Sans MS" w:hAnsi="Comic Sans MS" w:cs="Arial"/>
                <w:sz w:val="24"/>
                <w:szCs w:val="40"/>
              </w:rPr>
              <w:t>Class:</w:t>
            </w:r>
            <w:r w:rsidRPr="00A534FA">
              <w:rPr>
                <w:rFonts w:ascii="Comic Sans MS" w:hAnsi="Comic Sans MS" w:cs="Arial"/>
                <w:sz w:val="24"/>
                <w:szCs w:val="40"/>
                <w:u w:val="single"/>
              </w:rPr>
              <w:t xml:space="preserve">     </w:t>
            </w:r>
            <w:r w:rsidRPr="00A534FA">
              <w:rPr>
                <w:rFonts w:ascii="Comic Sans MS" w:hAnsi="Comic Sans MS" w:cs="Arial" w:hint="eastAsia"/>
                <w:sz w:val="24"/>
                <w:szCs w:val="40"/>
                <w:u w:val="single"/>
              </w:rPr>
              <w:t xml:space="preserve">  </w:t>
            </w:r>
            <w:r w:rsidRPr="00A534FA">
              <w:rPr>
                <w:rFonts w:ascii="Comic Sans MS" w:hAnsi="Comic Sans MS" w:cs="Arial" w:hint="eastAsia"/>
                <w:sz w:val="24"/>
                <w:szCs w:val="40"/>
              </w:rPr>
              <w:t xml:space="preserve"> </w:t>
            </w:r>
            <w:r w:rsidRPr="00A534FA">
              <w:rPr>
                <w:rFonts w:ascii="Comic Sans MS" w:hAnsi="Comic Sans MS" w:cs="Arial"/>
                <w:sz w:val="24"/>
                <w:szCs w:val="40"/>
              </w:rPr>
              <w:t>No. :</w:t>
            </w:r>
            <w:r w:rsidRPr="00A534FA">
              <w:rPr>
                <w:rFonts w:ascii="Comic Sans MS" w:hAnsi="Comic Sans MS" w:cs="Arial"/>
                <w:sz w:val="24"/>
                <w:szCs w:val="40"/>
                <w:u w:val="single"/>
              </w:rPr>
              <w:t xml:space="preserve">     </w:t>
            </w:r>
            <w:r w:rsidRPr="00A534FA">
              <w:rPr>
                <w:rFonts w:ascii="Comic Sans MS" w:hAnsi="Comic Sans MS" w:cs="Arial"/>
                <w:sz w:val="24"/>
                <w:szCs w:val="40"/>
              </w:rPr>
              <w:t xml:space="preserve">  Name:</w:t>
            </w:r>
            <w:r w:rsidRPr="00A534FA">
              <w:rPr>
                <w:rFonts w:ascii="Comic Sans MS" w:hAnsi="Comic Sans MS" w:cs="Arial"/>
                <w:sz w:val="24"/>
                <w:szCs w:val="40"/>
                <w:u w:val="single"/>
              </w:rPr>
              <w:t xml:space="preserve">  </w:t>
            </w:r>
            <w:r w:rsidRPr="00A534FA">
              <w:rPr>
                <w:rFonts w:ascii="Comic Sans MS" w:hAnsi="Comic Sans MS" w:cs="Arial" w:hint="eastAsia"/>
                <w:sz w:val="24"/>
                <w:szCs w:val="40"/>
                <w:u w:val="single"/>
              </w:rPr>
              <w:t xml:space="preserve">       </w:t>
            </w:r>
            <w:r w:rsidRPr="00A534FA">
              <w:rPr>
                <w:rFonts w:ascii="Comic Sans MS" w:hAnsi="Comic Sans MS" w:cs="Arial"/>
                <w:sz w:val="24"/>
                <w:szCs w:val="40"/>
                <w:u w:val="single"/>
              </w:rPr>
              <w:t xml:space="preserve"> </w:t>
            </w:r>
          </w:p>
        </w:tc>
      </w:tr>
      <w:tr w:rsidR="00A534FA" w:rsidRPr="00A534FA" w:rsidTr="00EA4D2A">
        <w:trPr>
          <w:trHeight w:hRule="exact" w:val="374"/>
          <w:jc w:val="center"/>
        </w:trPr>
        <w:tc>
          <w:tcPr>
            <w:tcW w:w="10490" w:type="dxa"/>
            <w:gridSpan w:val="13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EA4D2A">
            <w:pPr>
              <w:spacing w:line="280" w:lineRule="exact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A4D2A">
              <w:rPr>
                <w:rFonts w:ascii="Comic Sans MS" w:hAnsi="Comic Sans MS" w:cs="Arial" w:hint="eastAsia"/>
                <w:b/>
                <w:sz w:val="28"/>
                <w:szCs w:val="28"/>
                <w:shd w:val="pct15" w:color="auto" w:fill="FFFFFF"/>
              </w:rPr>
              <w:t>We</w:t>
            </w:r>
            <w:r w:rsidRPr="00EA4D2A">
              <w:rPr>
                <w:rFonts w:ascii="Comic Sans MS" w:hAnsi="Comic Sans MS" w:cs="Arial"/>
                <w:b/>
                <w:sz w:val="28"/>
                <w:szCs w:val="28"/>
                <w:shd w:val="pct15" w:color="auto" w:fill="FFFFFF"/>
              </w:rPr>
              <w:t>lcome</w:t>
            </w:r>
          </w:p>
        </w:tc>
      </w:tr>
      <w:tr w:rsidR="0044325B" w:rsidRPr="00A534FA" w:rsidTr="008640C8">
        <w:trPr>
          <w:trHeight w:hRule="exact" w:val="1414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4325B" w:rsidRPr="00A534FA" w:rsidRDefault="0044325B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</w:p>
          <w:p w:rsidR="0044325B" w:rsidRPr="00A534FA" w:rsidRDefault="0044325B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詞彙</w:t>
            </w:r>
          </w:p>
          <w:p w:rsidR="0044325B" w:rsidRPr="00A534FA" w:rsidRDefault="0044325B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(背誦)</w:t>
            </w:r>
          </w:p>
        </w:tc>
        <w:tc>
          <w:tcPr>
            <w:tcW w:w="1422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4325B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thirty</w:t>
            </w:r>
          </w:p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forty    </w:t>
            </w:r>
          </w:p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fifty    </w:t>
            </w:r>
          </w:p>
          <w:p w:rsidR="0044325B" w:rsidRPr="00A534FA" w:rsidRDefault="0044325B" w:rsidP="008640C8">
            <w:pPr>
              <w:widowControl/>
              <w:spacing w:line="360" w:lineRule="exact"/>
              <w:ind w:left="48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5B" w:rsidRPr="00A534FA" w:rsidRDefault="0044325B" w:rsidP="008640C8">
            <w:pPr>
              <w:widowControl/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30</w:t>
            </w:r>
          </w:p>
          <w:p w:rsidR="0044325B" w:rsidRDefault="0044325B" w:rsidP="008640C8">
            <w:pPr>
              <w:widowControl/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40</w:t>
            </w:r>
          </w:p>
          <w:p w:rsidR="0044325B" w:rsidRPr="00A534FA" w:rsidRDefault="0044325B" w:rsidP="008640C8">
            <w:pPr>
              <w:widowControl/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50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Monday</w:t>
            </w:r>
          </w:p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44325B">
              <w:rPr>
                <w:rFonts w:ascii="Comic Sans MS" w:hAnsi="Comic Sans MS" w:cs="Arial"/>
                <w:sz w:val="28"/>
                <w:szCs w:val="28"/>
              </w:rPr>
              <w:t>Tuesday</w:t>
            </w:r>
          </w:p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Wednesday</w:t>
            </w:r>
          </w:p>
          <w:p w:rsidR="0044325B" w:rsidRPr="00A534FA" w:rsidRDefault="0044325B" w:rsidP="008640C8">
            <w:pPr>
              <w:widowControl/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4325B">
              <w:rPr>
                <w:rFonts w:ascii="標楷體" w:eastAsia="標楷體" w:hAnsi="標楷體" w:cs="Arial" w:hint="eastAsia"/>
                <w:sz w:val="28"/>
                <w:szCs w:val="28"/>
              </w:rPr>
              <w:t>星期一</w:t>
            </w:r>
          </w:p>
          <w:p w:rsidR="0044325B" w:rsidRDefault="008640C8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Comic Sans MS" w:hAnsi="Comic Sans MS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2E8A3" wp14:editId="3F538EC1">
                      <wp:simplePos x="0" y="0"/>
                      <wp:positionH relativeFrom="column">
                        <wp:posOffset>-2778125</wp:posOffset>
                      </wp:positionH>
                      <wp:positionV relativeFrom="paragraph">
                        <wp:posOffset>337185</wp:posOffset>
                      </wp:positionV>
                      <wp:extent cx="3416300" cy="355600"/>
                      <wp:effectExtent l="0" t="0" r="0" b="635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2BC" w:rsidRPr="00A534FA" w:rsidRDefault="0044325B" w:rsidP="000C22BC">
                                  <w:pPr>
                                    <w:spacing w:line="400" w:lineRule="exact"/>
                                    <w:rPr>
                                      <w:rFonts w:eastAsia="標楷體" w:cstheme="minorHAnsi"/>
                                      <w:sz w:val="28"/>
                                      <w:szCs w:val="24"/>
                                    </w:rPr>
                                  </w:pPr>
                                  <w:r w:rsidRPr="0044325B"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="000C22BC"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  <w:t>請複習</w:t>
                                  </w:r>
                                  <w:r w:rsidR="001D29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1</w:t>
                                  </w:r>
                                  <w:r w:rsidR="001D2938"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  <w:t xml:space="preserve">-20: </w:t>
                                  </w:r>
                                  <w:r w:rsidR="000C22BC">
                                    <w:rPr>
                                      <w:rFonts w:eastAsia="標楷體" w:cstheme="minorHAnsi"/>
                                      <w:sz w:val="28"/>
                                      <w:szCs w:val="24"/>
                                    </w:rPr>
                                    <w:t>o</w:t>
                                  </w:r>
                                  <w:r w:rsidR="001D2938">
                                    <w:rPr>
                                      <w:rFonts w:eastAsia="標楷體" w:cstheme="minorHAnsi"/>
                                      <w:sz w:val="28"/>
                                      <w:szCs w:val="24"/>
                                    </w:rPr>
                                    <w:t>ne, two</w:t>
                                  </w:r>
                                  <w:r w:rsidR="000C22BC">
                                    <w:rPr>
                                      <w:rFonts w:eastAsia="標楷體" w:cstheme="minorHAnsi"/>
                                      <w:sz w:val="28"/>
                                      <w:szCs w:val="24"/>
                                    </w:rPr>
                                    <w:t>, three……twenty)</w:t>
                                  </w:r>
                                </w:p>
                                <w:p w:rsidR="0044325B" w:rsidRPr="0044325B" w:rsidRDefault="0044325B">
                                  <w:pPr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2E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8" type="#_x0000_t202" style="position:absolute;margin-left:-218.75pt;margin-top:26.55pt;width:269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" filled="f" stroked="f" strokeweight=".5pt">
                      <v:textbox>
                        <w:txbxContent>
                          <w:p w:rsidR="000C22BC" w:rsidRPr="00A534FA" w:rsidRDefault="0044325B" w:rsidP="000C22BC">
                            <w:pPr>
                              <w:spacing w:line="400" w:lineRule="exact"/>
                              <w:rPr>
                                <w:rFonts w:eastAsia="標楷體" w:cstheme="minorHAnsi"/>
                                <w:sz w:val="28"/>
                                <w:szCs w:val="24"/>
                              </w:rPr>
                            </w:pPr>
                            <w:r w:rsidRPr="0044325B"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C22B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請複習</w:t>
                            </w:r>
                            <w:r w:rsidR="001D29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1</w:t>
                            </w:r>
                            <w:r w:rsidR="001D293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-20: </w:t>
                            </w:r>
                            <w:r w:rsidR="000C22BC">
                              <w:rPr>
                                <w:rFonts w:eastAsia="標楷體" w:cstheme="minorHAnsi"/>
                                <w:sz w:val="28"/>
                                <w:szCs w:val="24"/>
                              </w:rPr>
                              <w:t>o</w:t>
                            </w:r>
                            <w:r w:rsidR="001D2938">
                              <w:rPr>
                                <w:rFonts w:eastAsia="標楷體" w:cstheme="minorHAnsi"/>
                                <w:sz w:val="28"/>
                                <w:szCs w:val="24"/>
                              </w:rPr>
                              <w:t>ne, two</w:t>
                            </w:r>
                            <w:r w:rsidR="000C22BC">
                              <w:rPr>
                                <w:rFonts w:eastAsia="標楷體" w:cstheme="minorHAnsi"/>
                                <w:sz w:val="28"/>
                                <w:szCs w:val="24"/>
                              </w:rPr>
                              <w:t>, three……twenty</w:t>
                            </w:r>
                            <w:r w:rsidR="000C22BC">
                              <w:rPr>
                                <w:rFonts w:eastAsia="標楷體" w:cstheme="minorHAns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44325B" w:rsidRPr="0044325B" w:rsidRDefault="0044325B">
                            <w:pPr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25B" w:rsidRPr="0044325B">
              <w:rPr>
                <w:rFonts w:ascii="標楷體" w:eastAsia="標楷體" w:hAnsi="標楷體" w:cs="Arial" w:hint="eastAsia"/>
                <w:sz w:val="28"/>
                <w:szCs w:val="28"/>
              </w:rPr>
              <w:t>星期</w:t>
            </w:r>
            <w:r w:rsidR="0044325B"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</w:p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星期三</w:t>
            </w:r>
          </w:p>
          <w:p w:rsidR="0044325B" w:rsidRP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5B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Thursday</w:t>
            </w:r>
          </w:p>
          <w:p w:rsidR="0044325B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Friday</w:t>
            </w:r>
          </w:p>
          <w:p w:rsidR="0044325B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Saturday</w:t>
            </w:r>
          </w:p>
          <w:p w:rsidR="0044325B" w:rsidRPr="00A534FA" w:rsidRDefault="0044325B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Sunday</w:t>
            </w:r>
          </w:p>
        </w:tc>
        <w:tc>
          <w:tcPr>
            <w:tcW w:w="1134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4325B">
              <w:rPr>
                <w:rFonts w:ascii="標楷體" w:eastAsia="標楷體" w:hAnsi="標楷體" w:cs="Arial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四</w:t>
            </w:r>
          </w:p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星期五</w:t>
            </w:r>
          </w:p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星期六</w:t>
            </w:r>
          </w:p>
          <w:p w:rsidR="0044325B" w:rsidRDefault="0044325B" w:rsidP="008640C8">
            <w:pPr>
              <w:widowControl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星期日</w:t>
            </w:r>
          </w:p>
          <w:p w:rsidR="0044325B" w:rsidRPr="00A534FA" w:rsidRDefault="0044325B" w:rsidP="008640C8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534FA" w:rsidRPr="00A534FA" w:rsidTr="00B17645">
        <w:trPr>
          <w:trHeight w:hRule="exact" w:val="3689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延伸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句型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(識讀)</w:t>
            </w:r>
          </w:p>
        </w:tc>
        <w:tc>
          <w:tcPr>
            <w:tcW w:w="5675" w:type="dxa"/>
            <w:gridSpan w:val="7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640C8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</w:r>
            <w:r w:rsidR="008640C8">
              <w:rPr>
                <w:rFonts w:ascii="Comic Sans MS" w:hAnsi="Comic Sans MS" w:cs="Arial"/>
                <w:sz w:val="28"/>
                <w:szCs w:val="28"/>
              </w:rPr>
              <w:t>W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here</w:t>
            </w:r>
            <w:r w:rsidR="008640C8">
              <w:rPr>
                <w:rFonts w:ascii="Comic Sans MS" w:hAnsi="Comic Sans MS" w:cs="Arial"/>
                <w:sz w:val="28"/>
                <w:szCs w:val="28"/>
              </w:rPr>
              <w:t xml:space="preserve"> are we, Professor Bloom?</w:t>
            </w:r>
          </w:p>
          <w:p w:rsidR="00A534FA" w:rsidRPr="00A534FA" w:rsidRDefault="008640C8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It</w:t>
            </w:r>
            <w:r>
              <w:rPr>
                <w:rFonts w:ascii="Comic Sans MS" w:hAnsi="Comic Sans MS" w:cs="Arial"/>
                <w:sz w:val="28"/>
                <w:szCs w:val="28"/>
              </w:rPr>
              <w:t>’s Space Island.</w:t>
            </w:r>
            <w:r w:rsidR="00B17645">
              <w:rPr>
                <w:rFonts w:ascii="Comic Sans MS" w:hAnsi="Comic Sans MS" w:cs="Arial" w:hint="eastAsia"/>
                <w:sz w:val="28"/>
                <w:szCs w:val="28"/>
              </w:rPr>
              <w:t xml:space="preserve"> Wo</w:t>
            </w:r>
            <w:r w:rsidR="00B17645">
              <w:rPr>
                <w:rFonts w:ascii="Comic Sans MS" w:hAnsi="Comic Sans MS" w:cs="Arial"/>
                <w:sz w:val="28"/>
                <w:szCs w:val="28"/>
              </w:rPr>
              <w:t>w! It’s great!</w:t>
            </w:r>
          </w:p>
          <w:p w:rsidR="008640C8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="008640C8">
              <w:rPr>
                <w:rFonts w:ascii="Comic Sans MS" w:hAnsi="Comic Sans MS" w:cs="Arial" w:hint="eastAsia"/>
                <w:sz w:val="28"/>
                <w:szCs w:val="28"/>
              </w:rPr>
              <w:tab/>
            </w:r>
            <w:r w:rsidR="008640C8">
              <w:rPr>
                <w:rFonts w:ascii="Comic Sans MS" w:hAnsi="Comic Sans MS" w:cs="Arial"/>
                <w:sz w:val="28"/>
                <w:szCs w:val="28"/>
              </w:rPr>
              <w:t>Professor, I’m scared!</w:t>
            </w:r>
          </w:p>
          <w:p w:rsidR="00A534FA" w:rsidRPr="00A534FA" w:rsidRDefault="008640C8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Don’t worry. It’s nice. It’s sunny.</w:t>
            </w:r>
          </w:p>
          <w:p w:rsidR="008640C8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="008640C8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B17645" w:rsidRPr="00B17645">
              <w:rPr>
                <w:rFonts w:ascii="Comic Sans MS" w:hAnsi="Comic Sans MS" w:cs="Arial" w:hint="eastAsia"/>
                <w:spacing w:val="-8"/>
                <w:sz w:val="28"/>
                <w:szCs w:val="28"/>
              </w:rPr>
              <w:t>Oh</w:t>
            </w:r>
            <w:r w:rsidR="00B17645" w:rsidRPr="00B17645">
              <w:rPr>
                <w:rFonts w:ascii="Comic Sans MS" w:hAnsi="Comic Sans MS" w:cs="Arial"/>
                <w:spacing w:val="-8"/>
                <w:sz w:val="28"/>
                <w:szCs w:val="28"/>
              </w:rPr>
              <w:t xml:space="preserve">, no! </w:t>
            </w:r>
            <w:r w:rsidR="008640C8" w:rsidRPr="00B17645">
              <w:rPr>
                <w:rFonts w:ascii="Comic Sans MS" w:hAnsi="Comic Sans MS" w:cs="Arial"/>
                <w:spacing w:val="-8"/>
                <w:sz w:val="28"/>
                <w:szCs w:val="28"/>
              </w:rPr>
              <w:t>Space Island! We have a problem.</w:t>
            </w:r>
          </w:p>
          <w:p w:rsidR="002D2E49" w:rsidRDefault="008640C8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D2E49">
              <w:rPr>
                <w:rFonts w:ascii="Comic Sans MS" w:hAnsi="Comic Sans MS" w:cs="Arial"/>
                <w:spacing w:val="-8"/>
                <w:sz w:val="28"/>
                <w:szCs w:val="28"/>
              </w:rPr>
              <w:t>T</w:t>
            </w:r>
            <w:r w:rsidR="00A534FA" w:rsidRPr="00A534FA">
              <w:rPr>
                <w:rFonts w:ascii="Comic Sans MS" w:hAnsi="Comic Sans MS" w:cs="Arial" w:hint="eastAsia"/>
                <w:spacing w:val="-8"/>
                <w:sz w:val="28"/>
                <w:szCs w:val="28"/>
              </w:rPr>
              <w:t xml:space="preserve">his is </w:t>
            </w:r>
            <w:r w:rsidRPr="002D2E49">
              <w:rPr>
                <w:rFonts w:ascii="Comic Sans MS" w:hAnsi="Comic Sans MS" w:cs="Arial"/>
                <w:spacing w:val="-8"/>
                <w:sz w:val="28"/>
                <w:szCs w:val="28"/>
              </w:rPr>
              <w:t xml:space="preserve">Space Island. You are OK to land. </w:t>
            </w:r>
          </w:p>
          <w:p w:rsidR="00A534FA" w:rsidRDefault="002D2E49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="008640C8">
              <w:rPr>
                <w:rFonts w:ascii="Comic Sans MS" w:hAnsi="Comic Sans MS" w:cs="Arial"/>
                <w:sz w:val="28"/>
                <w:szCs w:val="28"/>
              </w:rPr>
              <w:t>Please land on the circle.</w:t>
            </w:r>
          </w:p>
          <w:p w:rsidR="008640C8" w:rsidRDefault="008640C8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What can we do?</w:t>
            </w:r>
          </w:p>
          <w:p w:rsidR="008640C8" w:rsidRDefault="008640C8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="003974EC">
              <w:rPr>
                <w:rFonts w:ascii="Comic Sans MS" w:hAnsi="Comic Sans MS" w:cs="Arial"/>
                <w:sz w:val="28"/>
                <w:szCs w:val="28"/>
              </w:rPr>
              <w:t xml:space="preserve"> Let’s go and find these things.</w:t>
            </w:r>
          </w:p>
          <w:p w:rsidR="003974EC" w:rsidRPr="00A534FA" w:rsidRDefault="003974EC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It’s important!</w:t>
            </w:r>
          </w:p>
        </w:tc>
        <w:tc>
          <w:tcPr>
            <w:tcW w:w="3827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</w:tcPr>
          <w:p w:rsidR="00A534FA" w:rsidRPr="00A534FA" w:rsidRDefault="0030713C" w:rsidP="00CF49D7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/>
            <w:r w:rsidRPr="0030713C">
              <w:rPr>
                <w:rFonts w:ascii="Comic Sans MS" w:eastAsia="標楷體" w:hAnsi="Comic Sans MS" w:cs="Arial"/>
                <w:color w:val="000000"/>
                <w:sz w:val="28"/>
                <w:szCs w:val="28"/>
              </w:rPr>
              <w:t>Bloom</w:t>
            </w:r>
            <w:bookmarkEnd w:id="0"/>
            <w:r w:rsidR="00B17645"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教授，我們在那裡呢？</w:t>
            </w:r>
          </w:p>
          <w:p w:rsidR="00A534FA" w:rsidRPr="00B17645" w:rsidRDefault="00B17645" w:rsidP="00B176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這是太空島。哇，太棒了！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教授，我好害怕哦！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別害怕，這裡很棒！晴天哦！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pacing w:val="-12"/>
                <w:sz w:val="24"/>
                <w:szCs w:val="24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pacing w:val="-12"/>
                <w:sz w:val="24"/>
                <w:szCs w:val="24"/>
              </w:rPr>
              <w:t>不好了！呼叫太空島！我們有麻煩了！</w:t>
            </w:r>
          </w:p>
          <w:p w:rsidR="00A534FA" w:rsidRPr="0066097F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pacing w:val="-14"/>
                <w:sz w:val="28"/>
                <w:szCs w:val="28"/>
              </w:rPr>
            </w:pPr>
            <w:r w:rsidRPr="0066097F">
              <w:rPr>
                <w:rFonts w:ascii="標楷體" w:eastAsia="標楷體" w:hAnsi="標楷體" w:cs="Arial" w:hint="eastAsia"/>
                <w:color w:val="000000"/>
                <w:spacing w:val="-14"/>
                <w:sz w:val="28"/>
                <w:szCs w:val="28"/>
              </w:rPr>
              <w:t>這裡是太空島，你們可以降落了。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請降落在圓形的區域中。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我們可以幫什麼</w:t>
            </w:r>
            <w:r w:rsidR="006609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忙</w:t>
            </w: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？</w:t>
            </w:r>
          </w:p>
          <w:p w:rsidR="00B17645" w:rsidRPr="00B17645" w:rsidRDefault="00B17645" w:rsidP="00B17645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我們去找這些東西，</w:t>
            </w:r>
          </w:p>
          <w:p w:rsidR="00B17645" w:rsidRPr="00A534FA" w:rsidRDefault="00B17645" w:rsidP="00B1764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17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這非常重要。</w:t>
            </w:r>
          </w:p>
        </w:tc>
      </w:tr>
      <w:tr w:rsidR="00A534FA" w:rsidRPr="00A534FA" w:rsidTr="00EA4D2A">
        <w:trPr>
          <w:trHeight w:hRule="exact" w:val="558"/>
          <w:jc w:val="center"/>
        </w:trPr>
        <w:tc>
          <w:tcPr>
            <w:tcW w:w="10490" w:type="dxa"/>
            <w:gridSpan w:val="13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A534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Comic Sans MS" w:hAnsi="Comic Sans MS" w:cs="Arial"/>
                <w:b/>
                <w:sz w:val="28"/>
                <w:szCs w:val="28"/>
                <w:shd w:val="pct15" w:color="auto" w:fill="FFFFFF"/>
              </w:rPr>
              <w:t>Unit 1  Nature</w:t>
            </w:r>
          </w:p>
        </w:tc>
      </w:tr>
      <w:tr w:rsidR="00D13E5F" w:rsidRPr="00A534FA" w:rsidTr="008640C8">
        <w:trPr>
          <w:trHeight w:hRule="exact" w:val="1506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E5F" w:rsidRPr="00A534FA" w:rsidRDefault="00D13E5F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</w:p>
          <w:p w:rsidR="00D13E5F" w:rsidRPr="00A534FA" w:rsidRDefault="00D13E5F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詞彙</w:t>
            </w:r>
          </w:p>
          <w:p w:rsidR="00D13E5F" w:rsidRPr="00A534FA" w:rsidRDefault="00D13E5F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(小考)</w:t>
            </w:r>
          </w:p>
          <w:p w:rsidR="00D13E5F" w:rsidRPr="00A534FA" w:rsidRDefault="00D13E5F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(背誦)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animal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trees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rock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pond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D13E5F" w:rsidRPr="00A534FA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動物</w:t>
            </w:r>
          </w:p>
          <w:p w:rsidR="00D13E5F" w:rsidRPr="00A534FA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樹(複數)</w:t>
            </w:r>
          </w:p>
          <w:p w:rsidR="00D13E5F" w:rsidRPr="00A534FA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岩石</w:t>
            </w:r>
          </w:p>
          <w:p w:rsidR="00D13E5F" w:rsidRPr="00A534FA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池塘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4D2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birds</w:t>
            </w:r>
          </w:p>
          <w:p w:rsidR="00D13E5F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 xml:space="preserve">flowers 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insects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mushrooms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D2A" w:rsidRDefault="00EA4D2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鳥(複數)</w:t>
            </w:r>
          </w:p>
          <w:p w:rsidR="00D13E5F" w:rsidRPr="007B62A7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花</w:t>
            </w:r>
            <w:r w:rsidRPr="00A534FA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(複數)</w:t>
            </w:r>
            <w:r w:rsidRPr="007B62A7">
              <w:rPr>
                <w:rFonts w:ascii="標楷體" w:eastAsia="標楷體" w:hAnsi="標楷體" w:hint="eastAsia"/>
                <w:sz w:val="28"/>
              </w:rPr>
              <w:t>昆蟲(複數)</w:t>
            </w:r>
          </w:p>
          <w:p w:rsidR="00D13E5F" w:rsidRPr="00D13E5F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7B62A7">
              <w:rPr>
                <w:rFonts w:ascii="標楷體" w:eastAsia="標楷體" w:hAnsi="標楷體" w:hint="eastAsia"/>
                <w:sz w:val="28"/>
              </w:rPr>
              <w:t>蘑菇(複數)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D2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clouds</w:t>
            </w:r>
          </w:p>
          <w:p w:rsidR="00D13E5F" w:rsidRPr="00D13E5F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p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lus</w:t>
            </w:r>
          </w:p>
          <w:p w:rsidR="00D13E5F" w:rsidRPr="00A534F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minus</w:t>
            </w:r>
          </w:p>
          <w:p w:rsidR="00D13E5F" w:rsidRPr="00EA4D2A" w:rsidRDefault="00D13E5F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equals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4D2A" w:rsidRDefault="00EA4D2A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7B62A7">
              <w:rPr>
                <w:rFonts w:ascii="標楷體" w:eastAsia="標楷體" w:hAnsi="標楷體" w:hint="eastAsia"/>
                <w:sz w:val="28"/>
              </w:rPr>
              <w:t>雲(複數)</w:t>
            </w:r>
          </w:p>
          <w:p w:rsidR="00D13E5F" w:rsidRPr="00DD057F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D057F">
              <w:rPr>
                <w:rFonts w:ascii="標楷體" w:eastAsia="標楷體" w:hAnsi="標楷體" w:hint="eastAsia"/>
                <w:sz w:val="28"/>
              </w:rPr>
              <w:t>加</w:t>
            </w:r>
          </w:p>
          <w:p w:rsidR="00D13E5F" w:rsidRPr="00DD057F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D057F">
              <w:rPr>
                <w:rFonts w:ascii="標楷體" w:eastAsia="標楷體" w:hAnsi="標楷體" w:hint="eastAsia"/>
                <w:sz w:val="28"/>
              </w:rPr>
              <w:t>減</w:t>
            </w:r>
          </w:p>
          <w:p w:rsidR="00D13E5F" w:rsidRPr="00A534FA" w:rsidRDefault="00D13E5F" w:rsidP="008640C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D057F">
              <w:rPr>
                <w:rFonts w:ascii="標楷體" w:eastAsia="標楷體" w:hAnsi="標楷體" w:hint="eastAsia"/>
                <w:sz w:val="28"/>
              </w:rPr>
              <w:t>等於</w:t>
            </w:r>
          </w:p>
        </w:tc>
      </w:tr>
    </w:tbl>
    <w:p w:rsidR="00A534FA" w:rsidRPr="00A534FA" w:rsidRDefault="00A534FA" w:rsidP="00A534FA">
      <w:pPr>
        <w:spacing w:line="40" w:lineRule="exact"/>
        <w:rPr>
          <w:rFonts w:ascii="Times New Roman" w:eastAsia="新細明體" w:hAnsi="Times New Roman" w:cs="Times New Roman"/>
          <w:szCs w:val="24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748"/>
        <w:gridCol w:w="4749"/>
      </w:tblGrid>
      <w:tr w:rsidR="00A534FA" w:rsidRPr="00A534FA" w:rsidTr="008640C8">
        <w:trPr>
          <w:trHeight w:hRule="exact" w:val="2277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句型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(小考)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(背誦)</w:t>
            </w:r>
          </w:p>
        </w:tc>
        <w:tc>
          <w:tcPr>
            <w:tcW w:w="474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How many birds are there?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There are seven birds.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How many ponds are there?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There is one pond.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There’s a blue pond.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There are pink insects.</w:t>
            </w:r>
          </w:p>
        </w:tc>
        <w:tc>
          <w:tcPr>
            <w:tcW w:w="47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有多少隻小鳥呢?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有七隻小鳥。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有多少個池塘呢?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有一個池塘。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有一個藍色的池塘。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有粉紅色的昆蟲。</w:t>
            </w:r>
          </w:p>
        </w:tc>
      </w:tr>
    </w:tbl>
    <w:p w:rsidR="00A534FA" w:rsidRPr="00A534FA" w:rsidRDefault="00A534FA" w:rsidP="00A534FA">
      <w:pPr>
        <w:spacing w:line="40" w:lineRule="exact"/>
        <w:rPr>
          <w:rFonts w:ascii="Times New Roman" w:eastAsia="新細明體" w:hAnsi="Times New Roman" w:cs="Times New Roman"/>
          <w:szCs w:val="24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374"/>
        <w:gridCol w:w="2374"/>
        <w:gridCol w:w="2374"/>
        <w:gridCol w:w="2375"/>
      </w:tblGrid>
      <w:tr w:rsidR="00A534FA" w:rsidRPr="00A534FA" w:rsidTr="009161ED">
        <w:trPr>
          <w:trHeight w:hRule="exact" w:val="422"/>
          <w:jc w:val="center"/>
        </w:trPr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字母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發音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(識讀)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spacing w:line="360" w:lineRule="exact"/>
              <w:ind w:left="480" w:hanging="480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air</w:t>
            </w:r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spacing w:line="360" w:lineRule="exact"/>
              <w:ind w:left="480" w:hanging="480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e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ar</w:t>
            </w:r>
          </w:p>
        </w:tc>
      </w:tr>
      <w:tr w:rsidR="00A534FA" w:rsidRPr="00A534FA" w:rsidTr="008640C8">
        <w:trPr>
          <w:trHeight w:hRule="exact" w:val="814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f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air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(公平的)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p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air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(一對)</w:t>
            </w: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h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air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頭髮)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ch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air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(椅子)</w:t>
            </w:r>
          </w:p>
        </w:tc>
        <w:tc>
          <w:tcPr>
            <w:tcW w:w="237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t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ear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(眼淚)</w:t>
            </w:r>
          </w:p>
          <w:p w:rsidR="00A534FA" w:rsidRPr="00A534FA" w:rsidRDefault="00A534F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h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ear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(聽見)</w:t>
            </w:r>
          </w:p>
        </w:tc>
        <w:tc>
          <w:tcPr>
            <w:tcW w:w="2375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34FA" w:rsidRPr="00A534FA" w:rsidRDefault="00A534FA" w:rsidP="00A534FA">
            <w:pPr>
              <w:spacing w:line="40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y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ear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年)</w:t>
            </w:r>
          </w:p>
          <w:p w:rsidR="00A534FA" w:rsidRPr="00A534FA" w:rsidRDefault="00A534FA" w:rsidP="00A534FA">
            <w:pPr>
              <w:spacing w:line="40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n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  <w:u w:val="single"/>
              </w:rPr>
              <w:t>ear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靠近)</w:t>
            </w:r>
          </w:p>
        </w:tc>
      </w:tr>
    </w:tbl>
    <w:p w:rsidR="00A534FA" w:rsidRPr="00A534FA" w:rsidRDefault="00A534FA" w:rsidP="00A534FA">
      <w:pPr>
        <w:spacing w:line="40" w:lineRule="exact"/>
        <w:rPr>
          <w:rFonts w:ascii="Times New Roman" w:eastAsia="新細明體" w:hAnsi="Times New Roman" w:cs="Times New Roman"/>
          <w:szCs w:val="24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417"/>
        <w:gridCol w:w="1843"/>
        <w:gridCol w:w="1843"/>
        <w:gridCol w:w="1134"/>
      </w:tblGrid>
      <w:tr w:rsidR="00EA4D2A" w:rsidRPr="00A534FA" w:rsidTr="008640C8">
        <w:trPr>
          <w:trHeight w:hRule="exact" w:val="784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4D2A" w:rsidRPr="00A534FA" w:rsidRDefault="00EA4D2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w w:val="80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w w:val="80"/>
                <w:sz w:val="28"/>
                <w:szCs w:val="28"/>
              </w:rPr>
              <w:t>延伸詞彙</w:t>
            </w:r>
          </w:p>
          <w:p w:rsidR="00EA4D2A" w:rsidRPr="00A534FA" w:rsidRDefault="00EA4D2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w w:val="80"/>
                <w:sz w:val="28"/>
                <w:szCs w:val="28"/>
              </w:rPr>
              <w:t>(識讀)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4D2A" w:rsidRPr="00A534F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a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lien</w:t>
            </w:r>
          </w:p>
          <w:p w:rsidR="00EA4D2A" w:rsidRPr="00A534F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s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tamp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A4D2A" w:rsidRPr="00A534FA" w:rsidRDefault="00EA4D2A" w:rsidP="008640C8">
            <w:pPr>
              <w:spacing w:line="360" w:lineRule="exact"/>
              <w:ind w:left="480" w:hanging="480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外星人</w:t>
            </w:r>
          </w:p>
          <w:p w:rsidR="00EA4D2A" w:rsidRPr="00A534FA" w:rsidRDefault="00EA4D2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跺腳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A4D2A" w:rsidRPr="00A534F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c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lap</w:t>
            </w:r>
          </w:p>
          <w:p w:rsidR="00EA4D2A" w:rsidRPr="00A534F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/>
                <w:sz w:val="28"/>
                <w:szCs w:val="28"/>
              </w:rPr>
              <w:t>splash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D2A" w:rsidRPr="00A534FA" w:rsidRDefault="00EA4D2A" w:rsidP="008640C8">
            <w:pPr>
              <w:spacing w:line="360" w:lineRule="exact"/>
              <w:ind w:left="480" w:hanging="480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拍手</w:t>
            </w:r>
          </w:p>
          <w:p w:rsidR="00EA4D2A" w:rsidRPr="00A534FA" w:rsidRDefault="00EA4D2A" w:rsidP="008640C8">
            <w:pPr>
              <w:widowControl/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濺起水花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D2A" w:rsidRPr="00A534FA" w:rsidRDefault="00EA4D2A" w:rsidP="008640C8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r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iddle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4D2A" w:rsidRPr="00A534FA" w:rsidRDefault="00EA4D2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4D1ABA">
              <w:rPr>
                <w:rFonts w:ascii="標楷體" w:eastAsia="標楷體" w:hAnsi="標楷體" w:hint="eastAsia"/>
                <w:sz w:val="28"/>
              </w:rPr>
              <w:t>謎語</w:t>
            </w:r>
          </w:p>
        </w:tc>
      </w:tr>
    </w:tbl>
    <w:p w:rsidR="00A534FA" w:rsidRPr="00A534FA" w:rsidRDefault="00A534FA" w:rsidP="00A534FA">
      <w:pPr>
        <w:spacing w:line="40" w:lineRule="exact"/>
        <w:rPr>
          <w:rFonts w:ascii="Times New Roman" w:eastAsia="新細明體" w:hAnsi="Times New Roman" w:cs="Times New Roman"/>
          <w:szCs w:val="24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4111"/>
      </w:tblGrid>
      <w:tr w:rsidR="00A534FA" w:rsidRPr="00A534FA" w:rsidTr="002D2E49">
        <w:trPr>
          <w:trHeight w:hRule="exact" w:val="2645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延伸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句型</w:t>
            </w:r>
          </w:p>
          <w:p w:rsidR="00A534FA" w:rsidRPr="00A534FA" w:rsidRDefault="00A534FA" w:rsidP="008640C8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534FA">
              <w:rPr>
                <w:rFonts w:ascii="標楷體" w:eastAsia="標楷體" w:hAnsi="標楷體" w:cs="Arial" w:hint="eastAsia"/>
                <w:sz w:val="28"/>
                <w:szCs w:val="28"/>
              </w:rPr>
              <w:t>(識讀)</w:t>
            </w:r>
          </w:p>
        </w:tc>
        <w:tc>
          <w:tcPr>
            <w:tcW w:w="5386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47E2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Look! There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’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s a mushroom! </w:t>
            </w:r>
          </w:p>
          <w:p w:rsidR="00A534FA" w:rsidRPr="00A534FA" w:rsidRDefault="00E347E2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>
              <w:rPr>
                <w:rFonts w:ascii="Comic Sans MS" w:hAnsi="Comic Sans MS" w:cs="Arial" w:hint="eastAsia"/>
                <w:sz w:val="28"/>
                <w:szCs w:val="28"/>
              </w:rPr>
              <w:t xml:space="preserve"> </w:t>
            </w:r>
            <w:r w:rsidR="00A534FA" w:rsidRPr="00A534FA">
              <w:rPr>
                <w:rFonts w:ascii="Comic Sans MS" w:hAnsi="Comic Sans MS" w:cs="Arial" w:hint="eastAsia"/>
                <w:sz w:val="28"/>
                <w:szCs w:val="28"/>
              </w:rPr>
              <w:t>Er</w:t>
            </w:r>
            <w:r w:rsidR="00A534FA" w:rsidRPr="00A534FA">
              <w:rPr>
                <w:rFonts w:ascii="Comic Sans MS" w:hAnsi="Comic Sans MS" w:cs="Arial" w:hint="eastAsia"/>
                <w:sz w:val="28"/>
                <w:szCs w:val="28"/>
              </w:rPr>
              <w:t>…</w:t>
            </w:r>
            <w:r w:rsidR="00A534FA"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four mushrooms.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Look! There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’s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an alien!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="00E347E2">
              <w:rPr>
                <w:rFonts w:ascii="Comic Sans MS" w:hAnsi="Comic Sans MS" w:cs="Arial" w:hint="eastAsia"/>
                <w:sz w:val="28"/>
                <w:szCs w:val="28"/>
              </w:rPr>
              <w:tab/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Hello! I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’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m Hip and this is Hop.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 xml:space="preserve">I like your mushrooms. 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ab/>
              <w:t>This isn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’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t a mushroom. It</w:t>
            </w:r>
            <w:r w:rsidRPr="00A534FA">
              <w:rPr>
                <w:rFonts w:ascii="Comic Sans MS" w:hAnsi="Comic Sans MS" w:cs="Arial"/>
                <w:sz w:val="28"/>
                <w:szCs w:val="28"/>
              </w:rPr>
              <w:t>’s</w:t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 xml:space="preserve"> Hoopla! </w:t>
            </w:r>
          </w:p>
          <w:p w:rsidR="00A534FA" w:rsidRPr="00A534FA" w:rsidRDefault="00A534FA" w:rsidP="008640C8">
            <w:pPr>
              <w:spacing w:line="360" w:lineRule="exact"/>
              <w:ind w:left="480" w:hanging="480"/>
              <w:rPr>
                <w:rFonts w:ascii="Comic Sans MS" w:hAnsi="Comic Sans MS" w:cs="Arial"/>
                <w:sz w:val="28"/>
                <w:szCs w:val="28"/>
              </w:rPr>
            </w:pP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□</w:t>
            </w:r>
            <w:r w:rsidR="00E347E2">
              <w:rPr>
                <w:rFonts w:ascii="Comic Sans MS" w:hAnsi="Comic Sans MS" w:cs="Arial" w:hint="eastAsia"/>
                <w:sz w:val="28"/>
                <w:szCs w:val="28"/>
              </w:rPr>
              <w:tab/>
            </w:r>
            <w:r w:rsidRPr="00A534FA">
              <w:rPr>
                <w:rFonts w:ascii="Comic Sans MS" w:hAnsi="Comic Sans MS" w:cs="Arial" w:hint="eastAsia"/>
                <w:sz w:val="28"/>
                <w:szCs w:val="28"/>
              </w:rPr>
              <w:t>Thanks for the ball, Hoopla!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47E2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看!這裡有一個蘑菇！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哦…四個蘑菇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看！那裡有一個外星人！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哈囉！我是Hip，這是Hop.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我喜歡你的蘑菇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這不是蘑菇。它是Hoopla!</w:t>
            </w:r>
          </w:p>
          <w:p w:rsidR="00A534FA" w:rsidRPr="00A534FA" w:rsidRDefault="00A534FA" w:rsidP="008640C8">
            <w:pPr>
              <w:spacing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534FA">
              <w:rPr>
                <w:rFonts w:ascii="標楷體" w:eastAsia="標楷體" w:hAnsi="標楷體" w:hint="eastAsia"/>
                <w:sz w:val="28"/>
                <w:szCs w:val="24"/>
              </w:rPr>
              <w:t>謝謝你的球，Hoopla!</w:t>
            </w:r>
          </w:p>
        </w:tc>
      </w:tr>
    </w:tbl>
    <w:p w:rsidR="00442DBF" w:rsidRPr="00F16182" w:rsidRDefault="00442DBF" w:rsidP="00F16182">
      <w:pPr>
        <w:wordWrap w:val="0"/>
        <w:ind w:right="640"/>
        <w:rPr>
          <w:rFonts w:ascii="Times New Roman" w:eastAsia="新細明體" w:hAnsi="Times New Roman" w:cs="Times New Roman"/>
          <w:szCs w:val="24"/>
        </w:rPr>
      </w:pPr>
    </w:p>
    <w:sectPr w:rsidR="00442DBF" w:rsidRPr="00F16182" w:rsidSect="00F16182">
      <w:pgSz w:w="11906" w:h="16838"/>
      <w:pgMar w:top="45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E7" w:rsidRDefault="00832DE7" w:rsidP="00A534FA">
      <w:r>
        <w:separator/>
      </w:r>
    </w:p>
  </w:endnote>
  <w:endnote w:type="continuationSeparator" w:id="0">
    <w:p w:rsidR="00832DE7" w:rsidRDefault="00832DE7" w:rsidP="00A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E7" w:rsidRDefault="00832DE7" w:rsidP="00A534FA">
      <w:r>
        <w:separator/>
      </w:r>
    </w:p>
  </w:footnote>
  <w:footnote w:type="continuationSeparator" w:id="0">
    <w:p w:rsidR="00832DE7" w:rsidRDefault="00832DE7" w:rsidP="00A5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7086"/>
    <w:multiLevelType w:val="hybridMultilevel"/>
    <w:tmpl w:val="40265748"/>
    <w:lvl w:ilvl="0" w:tplc="4F88AAF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6"/>
    <w:rsid w:val="000C22BC"/>
    <w:rsid w:val="001D2938"/>
    <w:rsid w:val="00247C80"/>
    <w:rsid w:val="002D2E49"/>
    <w:rsid w:val="0030713C"/>
    <w:rsid w:val="003974EC"/>
    <w:rsid w:val="00442DBF"/>
    <w:rsid w:val="0044325B"/>
    <w:rsid w:val="0066097F"/>
    <w:rsid w:val="00832DE7"/>
    <w:rsid w:val="00851A06"/>
    <w:rsid w:val="008640C8"/>
    <w:rsid w:val="00A534FA"/>
    <w:rsid w:val="00B17645"/>
    <w:rsid w:val="00CF49D7"/>
    <w:rsid w:val="00D13E5F"/>
    <w:rsid w:val="00E347E2"/>
    <w:rsid w:val="00EA4D2A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F105D"/>
  <w15:chartTrackingRefBased/>
  <w15:docId w15:val="{DC285F70-158B-4710-87EB-ACFBCAD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4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4FA"/>
    <w:rPr>
      <w:sz w:val="20"/>
      <w:szCs w:val="20"/>
    </w:rPr>
  </w:style>
  <w:style w:type="table" w:styleId="a7">
    <w:name w:val="Table Grid"/>
    <w:basedOn w:val="a1"/>
    <w:rsid w:val="00A534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2023-08-31T04:12:00Z</cp:lastPrinted>
  <dcterms:created xsi:type="dcterms:W3CDTF">2023-08-31T01:48:00Z</dcterms:created>
  <dcterms:modified xsi:type="dcterms:W3CDTF">2023-08-31T05:16:00Z</dcterms:modified>
</cp:coreProperties>
</file>