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51D3" w14:textId="08915709" w:rsidR="006D553A" w:rsidRPr="00E12A83" w:rsidRDefault="00B873D8" w:rsidP="009E4017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12A83">
        <w:rPr>
          <w:rFonts w:ascii="標楷體" w:eastAsia="標楷體" w:hAnsi="標楷體" w:hint="eastAsia"/>
          <w:b/>
          <w:bCs/>
          <w:sz w:val="28"/>
          <w:szCs w:val="28"/>
        </w:rPr>
        <w:t>桃園市觀音區樹林國民小學1</w:t>
      </w:r>
      <w:r w:rsidR="007B4E60">
        <w:rPr>
          <w:rFonts w:ascii="標楷體" w:eastAsia="標楷體" w:hAnsi="標楷體"/>
          <w:b/>
          <w:bCs/>
          <w:sz w:val="28"/>
          <w:szCs w:val="28"/>
        </w:rPr>
        <w:t>12</w:t>
      </w:r>
      <w:r w:rsidR="007B4E60">
        <w:rPr>
          <w:rFonts w:ascii="標楷體" w:eastAsia="標楷體" w:hAnsi="標楷體" w:hint="eastAsia"/>
          <w:b/>
          <w:bCs/>
          <w:sz w:val="28"/>
          <w:szCs w:val="28"/>
        </w:rPr>
        <w:t>學年度六</w:t>
      </w:r>
      <w:r w:rsidRPr="00E12A83">
        <w:rPr>
          <w:rFonts w:ascii="標楷體" w:eastAsia="標楷體" w:hAnsi="標楷體" w:hint="eastAsia"/>
          <w:b/>
          <w:bCs/>
          <w:sz w:val="28"/>
          <w:szCs w:val="28"/>
        </w:rPr>
        <w:t>年甲班班級閱讀計畫</w:t>
      </w:r>
    </w:p>
    <w:p w14:paraId="1B5544DD" w14:textId="0DEFE718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實施目的</w:t>
      </w:r>
      <w:r w:rsidR="009E4017">
        <w:rPr>
          <w:rFonts w:ascii="標楷體" w:eastAsia="標楷體" w:hAnsi="標楷體" w:hint="eastAsia"/>
          <w:sz w:val="27"/>
          <w:szCs w:val="27"/>
        </w:rPr>
        <w:t>：</w:t>
      </w:r>
    </w:p>
    <w:p w14:paraId="5FDB709E" w14:textId="2706736C" w:rsidR="00B873D8" w:rsidRPr="00E12A83" w:rsidRDefault="00F95970" w:rsidP="009E401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指導學生閱讀</w:t>
      </w:r>
      <w:r w:rsid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策略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及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養成學生主動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閱讀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習慣，拓展學生視野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及解決問題能力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8DE6B24" w14:textId="619A74F2" w:rsidR="00B873D8" w:rsidRPr="00E12A83" w:rsidRDefault="00F95970" w:rsidP="009E401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透過閱讀及分享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豐富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學生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語彙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使用量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同時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提升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人際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關係所需之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溝通能力。</w:t>
      </w:r>
    </w:p>
    <w:p w14:paraId="13576E34" w14:textId="3FEBD5BC" w:rsidR="00B873D8" w:rsidRPr="00E12A83" w:rsidRDefault="00B873D8" w:rsidP="009E401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引導學生充分運用時間，經由自我學習擴充知識</w:t>
      </w:r>
      <w:r w:rsid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量</w:t>
      </w:r>
      <w:r w:rsidR="00FD7D67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，將</w:t>
      </w:r>
      <w:r w:rsid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所學知識</w:t>
      </w:r>
      <w:r w:rsidR="00FD7D67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運用到生活</w:t>
      </w:r>
      <w:r w:rsid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中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9D9BE06" w14:textId="2294A3C5" w:rsidR="00B873D8" w:rsidRPr="00E12A83" w:rsidRDefault="00E12A83" w:rsidP="009E401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將閱讀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融入品德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及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生命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教育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促進同儕間良好互動，培養健康自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信</w:t>
      </w:r>
      <w:r w:rsidR="00B873D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的現代兒童。</w:t>
      </w:r>
    </w:p>
    <w:p w14:paraId="58D5F68A" w14:textId="3FAC3F02" w:rsidR="00E12A83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</w:t>
      </w:r>
      <w:r w:rsidR="00A57CB6" w:rsidRPr="00E12A83">
        <w:rPr>
          <w:rFonts w:ascii="標楷體" w:eastAsia="標楷體" w:hAnsi="標楷體" w:hint="eastAsia"/>
          <w:sz w:val="27"/>
          <w:szCs w:val="27"/>
        </w:rPr>
        <w:t>時間：</w:t>
      </w:r>
      <w:r w:rsidR="006862BD" w:rsidRPr="00E12A83">
        <w:rPr>
          <w:rFonts w:ascii="標楷體" w:eastAsia="標楷體" w:hAnsi="標楷體" w:hint="eastAsia"/>
          <w:sz w:val="27"/>
          <w:szCs w:val="27"/>
        </w:rPr>
        <w:t>早自習、國語課、閱讀課、綜合活動及學生其餘的課後時間。</w:t>
      </w:r>
    </w:p>
    <w:p w14:paraId="2AC144D4" w14:textId="6F47ADC9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實施地點</w:t>
      </w:r>
      <w:r w:rsidR="007B4E60">
        <w:rPr>
          <w:rFonts w:ascii="標楷體" w:eastAsia="標楷體" w:hAnsi="標楷體" w:hint="eastAsia"/>
          <w:sz w:val="27"/>
          <w:szCs w:val="27"/>
        </w:rPr>
        <w:t>：六</w:t>
      </w:r>
      <w:r w:rsidR="00A57CB6" w:rsidRPr="00E12A83">
        <w:rPr>
          <w:rFonts w:ascii="標楷體" w:eastAsia="標楷體" w:hAnsi="標楷體" w:hint="eastAsia"/>
          <w:sz w:val="27"/>
          <w:szCs w:val="27"/>
        </w:rPr>
        <w:t>年甲班教室及圖書館。</w:t>
      </w:r>
    </w:p>
    <w:p w14:paraId="28A350D6" w14:textId="2A6C6352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實施對象</w:t>
      </w:r>
      <w:r w:rsidR="007B4E60">
        <w:rPr>
          <w:rFonts w:ascii="標楷體" w:eastAsia="標楷體" w:hAnsi="標楷體" w:hint="eastAsia"/>
          <w:sz w:val="27"/>
          <w:szCs w:val="27"/>
        </w:rPr>
        <w:t>：六</w:t>
      </w:r>
      <w:r w:rsidR="00A57CB6" w:rsidRPr="00E12A83">
        <w:rPr>
          <w:rFonts w:ascii="標楷體" w:eastAsia="標楷體" w:hAnsi="標楷體" w:hint="eastAsia"/>
          <w:sz w:val="27"/>
          <w:szCs w:val="27"/>
        </w:rPr>
        <w:t>年甲班全體學生。</w:t>
      </w:r>
    </w:p>
    <w:p w14:paraId="001FCF11" w14:textId="4989964A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實施方式</w:t>
      </w:r>
      <w:r w:rsidR="006862BD" w:rsidRPr="00E12A83">
        <w:rPr>
          <w:rFonts w:ascii="標楷體" w:eastAsia="標楷體" w:hAnsi="標楷體" w:hint="eastAsia"/>
          <w:sz w:val="27"/>
          <w:szCs w:val="27"/>
        </w:rPr>
        <w:t>：</w:t>
      </w:r>
    </w:p>
    <w:p w14:paraId="29287E29" w14:textId="7D091986" w:rsidR="006862BD" w:rsidRPr="00E12A83" w:rsidRDefault="006862BD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設置班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級書櫃</w:t>
      </w:r>
      <w:r w:rsidR="00253ACF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及閱讀欄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B312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並指派學生定期整理維護，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提升</w:t>
      </w:r>
      <w:r w:rsidR="00253ACF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本班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學生的語文素養。</w:t>
      </w:r>
    </w:p>
    <w:p w14:paraId="44D9CCE5" w14:textId="66CAD731" w:rsidR="006862BD" w:rsidRPr="00E12A83" w:rsidRDefault="00253ACF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配合本校圖書教師每月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好書推薦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，進行班級共讀的教學及深入探討故事內容。</w:t>
      </w:r>
    </w:p>
    <w:p w14:paraId="25373F90" w14:textId="55E737B8" w:rsidR="006862BD" w:rsidRPr="00E12A83" w:rsidRDefault="00253ACF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閱讀護照，指導學生記錄自己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每次閱讀的書籍</w:t>
      </w:r>
      <w:r w:rsidR="00600AEC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，點數達標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的學生</w:t>
      </w:r>
      <w:r w:rsidR="00600AEC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給予獎勵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E5770AC" w14:textId="4997218E" w:rsidR="006862BD" w:rsidRPr="00E12A83" w:rsidRDefault="00253ACF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國語課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透過內容深究及形式深究等提問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，培養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學生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高階思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維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與積極的閱讀態度。</w:t>
      </w:r>
    </w:p>
    <w:p w14:paraId="0D8EB924" w14:textId="45EF1E0D" w:rsidR="00932D81" w:rsidRPr="00E12A83" w:rsidRDefault="00932D81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配合週二晨間志工及本學年品德深耕、三好學校等計畫進行相關閱讀及學習單</w:t>
      </w:r>
      <w:r w:rsidR="00913144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5BF9FDA" w14:textId="1F424329" w:rsidR="00F7293A" w:rsidRDefault="003903A1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每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週三和週四8點至8點2</w:t>
      </w:r>
      <w:r w:rsidR="00F7293A" w:rsidRPr="00E12A83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分實施身教式持續性寧靜閱讀，結束後分享討論。</w:t>
      </w:r>
    </w:p>
    <w:p w14:paraId="1B2AFB63" w14:textId="1FE8EF09" w:rsidR="007B4E60" w:rsidRPr="00E12A83" w:rsidRDefault="007B4E60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/>
          <w:color w:val="000000" w:themeColor="text1"/>
          <w:sz w:val="27"/>
          <w:szCs w:val="27"/>
        </w:rPr>
        <w:t>每個月一次好書分享，安排學生與同學分享自己所閱讀到的好書。</w:t>
      </w:r>
    </w:p>
    <w:p w14:paraId="38D44CA8" w14:textId="592819A4" w:rsidR="00F7293A" w:rsidRPr="00E12A83" w:rsidRDefault="00F7293A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班親會及</w:t>
      </w:r>
      <w:r w:rsidRPr="00E12A83">
        <w:rPr>
          <w:rFonts w:ascii="標楷體" w:eastAsia="標楷體" w:hAnsi="標楷體"/>
          <w:color w:val="000000" w:themeColor="text1"/>
          <w:sz w:val="27"/>
          <w:szCs w:val="27"/>
        </w:rPr>
        <w:t>LINE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群組鼓勵家長與孩子共讀，提升家庭文化氣息，增進親子感情。</w:t>
      </w:r>
    </w:p>
    <w:p w14:paraId="75B104A6" w14:textId="48191170" w:rsidR="00F7293A" w:rsidRPr="00E12A83" w:rsidRDefault="00F7293A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導師定期領讀聯絡簿上閱讀作業及每週一讀，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導讀後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與全班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學生進行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共同討論。</w:t>
      </w:r>
    </w:p>
    <w:p w14:paraId="62480F55" w14:textId="2739A878" w:rsidR="00F7293A" w:rsidRPr="00E12A83" w:rsidRDefault="00F7293A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配合國語日報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訂閱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，定期指派學生</w:t>
      </w:r>
      <w:r w:rsidR="00932D81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選定一篇文章或一篇新聞報導進行剪報活動。</w:t>
      </w:r>
    </w:p>
    <w:p w14:paraId="3326A920" w14:textId="1E00991E" w:rsidR="00913144" w:rsidRPr="00E12A83" w:rsidRDefault="00913144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配合學生朝會及聯絡簿定期進行詩詞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成語抽背，期末舉辦主題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式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闖關活動。</w:t>
      </w:r>
    </w:p>
    <w:p w14:paraId="0268812E" w14:textId="6F7A7883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實施成果</w:t>
      </w:r>
      <w:r w:rsidR="00E011E9" w:rsidRPr="00E12A83">
        <w:rPr>
          <w:rFonts w:ascii="標楷體" w:eastAsia="標楷體" w:hAnsi="標楷體" w:hint="eastAsia"/>
          <w:sz w:val="27"/>
          <w:szCs w:val="27"/>
        </w:rPr>
        <w:t>：透過閱讀護照、口頭發表、閱讀測驗、學習單及作文等方式呈現。</w:t>
      </w:r>
    </w:p>
    <w:p w14:paraId="3A618984" w14:textId="17FECB46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獎勵方式</w:t>
      </w:r>
      <w:r w:rsidR="003903A1">
        <w:rPr>
          <w:rFonts w:ascii="標楷體" w:eastAsia="標楷體" w:hAnsi="標楷體" w:hint="eastAsia"/>
          <w:sz w:val="27"/>
          <w:szCs w:val="27"/>
        </w:rPr>
        <w:t>：</w:t>
      </w:r>
    </w:p>
    <w:p w14:paraId="096D6190" w14:textId="598A6B05" w:rsidR="00E011E9" w:rsidRPr="00E12A83" w:rsidRDefault="00E011E9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配合閱讀護照每集到3</w:t>
      </w:r>
      <w:r w:rsidRPr="00E12A83">
        <w:rPr>
          <w:rFonts w:ascii="標楷體" w:eastAsia="標楷體" w:hAnsi="標楷體"/>
          <w:sz w:val="27"/>
          <w:szCs w:val="27"/>
        </w:rPr>
        <w:t>0</w:t>
      </w:r>
      <w:r w:rsidRPr="00E12A83">
        <w:rPr>
          <w:rFonts w:ascii="標楷體" w:eastAsia="標楷體" w:hAnsi="標楷體" w:hint="eastAsia"/>
          <w:sz w:val="27"/>
          <w:szCs w:val="27"/>
        </w:rPr>
        <w:t>點、70 點、130 點</w:t>
      </w:r>
      <w:r w:rsidR="00E9582D" w:rsidRPr="00E12A83">
        <w:rPr>
          <w:rFonts w:ascii="標楷體" w:eastAsia="標楷體" w:hAnsi="標楷體" w:hint="eastAsia"/>
          <w:sz w:val="27"/>
          <w:szCs w:val="27"/>
        </w:rPr>
        <w:t>、</w:t>
      </w:r>
      <w:r w:rsidR="00E9582D" w:rsidRPr="00E12A83">
        <w:rPr>
          <w:rFonts w:ascii="標楷體" w:eastAsia="標楷體" w:hAnsi="標楷體"/>
          <w:sz w:val="27"/>
          <w:szCs w:val="27"/>
        </w:rPr>
        <w:t>200 點</w:t>
      </w:r>
      <w:r w:rsidRPr="00E12A83">
        <w:rPr>
          <w:rFonts w:ascii="標楷體" w:eastAsia="標楷體" w:hAnsi="標楷體" w:hint="eastAsia"/>
          <w:sz w:val="27"/>
          <w:szCs w:val="27"/>
        </w:rPr>
        <w:t>閱讀點數，即可兌換獎勵。</w:t>
      </w:r>
    </w:p>
    <w:p w14:paraId="144A44CC" w14:textId="3913A33E" w:rsidR="00E011E9" w:rsidRPr="00E12A83" w:rsidRDefault="007B4E60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上台與同學分享閱讀者除給予閱讀點數外，另加班上獎勵集點</w:t>
      </w:r>
      <w:r w:rsidR="00E9582D" w:rsidRPr="00E12A83">
        <w:rPr>
          <w:rFonts w:ascii="標楷體" w:eastAsia="標楷體" w:hAnsi="標楷體" w:hint="eastAsia"/>
          <w:sz w:val="27"/>
          <w:szCs w:val="27"/>
        </w:rPr>
        <w:t>1點。</w:t>
      </w:r>
    </w:p>
    <w:p w14:paraId="614F9440" w14:textId="7497ABF7" w:rsidR="00E9582D" w:rsidRPr="00E12A83" w:rsidRDefault="00E9582D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聯絡簿上閱讀作業及</w:t>
      </w:r>
      <w:r w:rsidR="007B4E60">
        <w:rPr>
          <w:rFonts w:ascii="標楷體" w:eastAsia="標楷體" w:hAnsi="標楷體" w:hint="eastAsia"/>
          <w:sz w:val="27"/>
          <w:szCs w:val="27"/>
        </w:rPr>
        <w:t>剪報作業表現優秀者</w:t>
      </w:r>
      <w:r w:rsidRPr="00E12A83">
        <w:rPr>
          <w:rFonts w:ascii="標楷體" w:eastAsia="標楷體" w:hAnsi="標楷體" w:hint="eastAsia"/>
          <w:sz w:val="27"/>
          <w:szCs w:val="27"/>
        </w:rPr>
        <w:t>，另加</w:t>
      </w:r>
      <w:r w:rsidR="007B4E60">
        <w:rPr>
          <w:rFonts w:ascii="標楷體" w:eastAsia="標楷體" w:hAnsi="標楷體" w:hint="eastAsia"/>
          <w:sz w:val="27"/>
          <w:szCs w:val="27"/>
        </w:rPr>
        <w:t>班上獎勵集點</w:t>
      </w:r>
      <w:r w:rsidRPr="00E12A83">
        <w:rPr>
          <w:rFonts w:ascii="標楷體" w:eastAsia="標楷體" w:hAnsi="標楷體" w:hint="eastAsia"/>
          <w:sz w:val="27"/>
          <w:szCs w:val="27"/>
        </w:rPr>
        <w:t>1點。</w:t>
      </w:r>
      <w:bookmarkStart w:id="0" w:name="_GoBack"/>
      <w:bookmarkEnd w:id="0"/>
    </w:p>
    <w:p w14:paraId="7C6B6896" w14:textId="46AAA004" w:rsidR="00E9582D" w:rsidRPr="00E12A83" w:rsidRDefault="00E9582D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閱讀</w:t>
      </w:r>
      <w:r w:rsidR="00465E71" w:rsidRPr="00E12A83">
        <w:rPr>
          <w:rFonts w:ascii="標楷體" w:eastAsia="標楷體" w:hAnsi="標楷體" w:hint="eastAsia"/>
          <w:sz w:val="27"/>
          <w:szCs w:val="27"/>
        </w:rPr>
        <w:t>仿</w:t>
      </w:r>
      <w:r w:rsidRPr="00E12A83">
        <w:rPr>
          <w:rFonts w:ascii="標楷體" w:eastAsia="標楷體" w:hAnsi="標楷體" w:hint="eastAsia"/>
          <w:sz w:val="27"/>
          <w:szCs w:val="27"/>
        </w:rPr>
        <w:t>作文章優</w:t>
      </w:r>
      <w:r w:rsidR="00465E71" w:rsidRPr="00E12A83">
        <w:rPr>
          <w:rFonts w:ascii="標楷體" w:eastAsia="標楷體" w:hAnsi="標楷體" w:hint="eastAsia"/>
          <w:sz w:val="27"/>
          <w:szCs w:val="27"/>
        </w:rPr>
        <w:t>良</w:t>
      </w:r>
      <w:r w:rsidRPr="00E12A83">
        <w:rPr>
          <w:rFonts w:ascii="標楷體" w:eastAsia="標楷體" w:hAnsi="標楷體" w:hint="eastAsia"/>
          <w:sz w:val="27"/>
          <w:szCs w:val="27"/>
        </w:rPr>
        <w:t>者，刊登至本學期</w:t>
      </w:r>
      <w:r w:rsidR="00465E71" w:rsidRPr="00E12A83">
        <w:rPr>
          <w:rFonts w:ascii="標楷體" w:eastAsia="標楷體" w:hAnsi="標楷體" w:hint="eastAsia"/>
          <w:sz w:val="27"/>
          <w:szCs w:val="27"/>
        </w:rPr>
        <w:t>校刊版面；特優者協助投稿國語日報版面。</w:t>
      </w:r>
    </w:p>
    <w:p w14:paraId="55757BA7" w14:textId="07A6A78F" w:rsidR="00991072" w:rsidRPr="00E12A83" w:rsidRDefault="00991072" w:rsidP="009E4017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sectPr w:rsidR="00991072" w:rsidRPr="00E12A83" w:rsidSect="00B87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E0C"/>
    <w:multiLevelType w:val="hybridMultilevel"/>
    <w:tmpl w:val="CCA805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7129DD"/>
    <w:multiLevelType w:val="hybridMultilevel"/>
    <w:tmpl w:val="53C4E7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0F64E29"/>
    <w:multiLevelType w:val="hybridMultilevel"/>
    <w:tmpl w:val="86E8D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A46435"/>
    <w:multiLevelType w:val="hybridMultilevel"/>
    <w:tmpl w:val="F87A2C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2895B07"/>
    <w:multiLevelType w:val="hybridMultilevel"/>
    <w:tmpl w:val="A462C6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ACD5F40"/>
    <w:multiLevelType w:val="hybridMultilevel"/>
    <w:tmpl w:val="ABB0F0D0"/>
    <w:lvl w:ilvl="0" w:tplc="6BFC2C3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D8"/>
    <w:rsid w:val="00070DFF"/>
    <w:rsid w:val="000C7AFB"/>
    <w:rsid w:val="001B3128"/>
    <w:rsid w:val="00253ACF"/>
    <w:rsid w:val="003903A1"/>
    <w:rsid w:val="00465E71"/>
    <w:rsid w:val="00600AEC"/>
    <w:rsid w:val="006862BD"/>
    <w:rsid w:val="006D553A"/>
    <w:rsid w:val="007B4E60"/>
    <w:rsid w:val="00913144"/>
    <w:rsid w:val="00932D81"/>
    <w:rsid w:val="00991072"/>
    <w:rsid w:val="009E4017"/>
    <w:rsid w:val="00A57CB6"/>
    <w:rsid w:val="00B873D8"/>
    <w:rsid w:val="00E011E9"/>
    <w:rsid w:val="00E12A83"/>
    <w:rsid w:val="00E9582D"/>
    <w:rsid w:val="00F7293A"/>
    <w:rsid w:val="00F95970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0E00"/>
  <w15:chartTrackingRefBased/>
  <w15:docId w15:val="{0AF55A7C-45CF-4B35-94BC-B1B4431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軒豪 楊</dc:creator>
  <cp:keywords/>
  <dc:description/>
  <cp:lastModifiedBy>Microsoft 帳戶</cp:lastModifiedBy>
  <cp:revision>2</cp:revision>
  <dcterms:created xsi:type="dcterms:W3CDTF">2023-09-02T09:30:00Z</dcterms:created>
  <dcterms:modified xsi:type="dcterms:W3CDTF">2023-09-02T09:30:00Z</dcterms:modified>
</cp:coreProperties>
</file>