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5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1620"/>
        <w:gridCol w:w="1620"/>
        <w:gridCol w:w="1560"/>
        <w:gridCol w:w="1620"/>
        <w:gridCol w:w="1650"/>
      </w:tblGrid>
      <w:tr w:rsidR="008B1C27">
        <w:trPr>
          <w:trHeight w:val="609"/>
          <w:jc w:val="center"/>
        </w:trPr>
        <w:tc>
          <w:tcPr>
            <w:tcW w:w="10545" w:type="dxa"/>
            <w:gridSpan w:val="6"/>
            <w:vAlign w:val="center"/>
          </w:tcPr>
          <w:p w:rsidR="008B1C27" w:rsidRDefault="00227F00" w:rsidP="00BB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227F00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highlight w:val="yellow"/>
              </w:rPr>
              <w:t>0</w:t>
            </w:r>
            <w:r w:rsidR="00BB74D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6</w:t>
            </w:r>
            <w:r w:rsidRPr="00227F00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/</w:t>
            </w:r>
            <w:r w:rsidR="00BB74D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07</w:t>
            </w:r>
            <w:r w:rsidRPr="00227F00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-0</w:t>
            </w:r>
            <w:r w:rsidRPr="00BB74D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6</w:t>
            </w:r>
            <w:r w:rsidRPr="00BB74D8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highlight w:val="yellow"/>
              </w:rPr>
              <w:t>/</w:t>
            </w:r>
            <w:r w:rsidR="00BB74D8" w:rsidRPr="00BB74D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11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二年</w:t>
            </w:r>
            <w:r w:rsid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和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班  </w:t>
            </w:r>
            <w:r w:rsid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李欣怡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老師    </w:t>
            </w:r>
            <w:r w:rsidR="00E53EEF"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8B1C27">
        <w:trPr>
          <w:trHeight w:val="609"/>
          <w:jc w:val="center"/>
        </w:trPr>
        <w:tc>
          <w:tcPr>
            <w:tcW w:w="2475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時間   星期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56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65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星期五</w:t>
            </w:r>
          </w:p>
        </w:tc>
      </w:tr>
      <w:tr w:rsidR="008B1C27" w:rsidTr="00E05538">
        <w:trPr>
          <w:trHeight w:val="934"/>
          <w:jc w:val="center"/>
        </w:trPr>
        <w:tc>
          <w:tcPr>
            <w:tcW w:w="2475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08:00~08:40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5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</w:tr>
      <w:tr w:rsidR="0018162A" w:rsidTr="00075E49">
        <w:trPr>
          <w:trHeight w:val="984"/>
          <w:jc w:val="center"/>
        </w:trPr>
        <w:tc>
          <w:tcPr>
            <w:tcW w:w="2475" w:type="dxa"/>
            <w:vAlign w:val="center"/>
          </w:tcPr>
          <w:p w:rsidR="0018162A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08:45~09:25</w:t>
            </w:r>
          </w:p>
        </w:tc>
        <w:tc>
          <w:tcPr>
            <w:tcW w:w="1620" w:type="dxa"/>
            <w:vMerge w:val="restart"/>
            <w:vAlign w:val="center"/>
          </w:tcPr>
          <w:p w:rsidR="0018162A" w:rsidRDefault="0018162A" w:rsidP="00075E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6A5807" w:rsidRPr="006A5807" w:rsidRDefault="008D0C0C" w:rsidP="00075E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</w:pPr>
            <w:hyperlink r:id="rId8" w:history="1">
              <w:r w:rsidR="006A5807" w:rsidRPr="0023250D">
                <w:rPr>
                  <w:rStyle w:val="aa"/>
                  <w:rFonts w:ascii="標楷體" w:eastAsia="標楷體" w:hAnsi="標楷體" w:cs="華康皮皮體W5" w:hint="eastAsia"/>
                  <w:sz w:val="28"/>
                  <w:szCs w:val="28"/>
                </w:rPr>
                <w:t>數習</w:t>
              </w:r>
              <w:r w:rsidR="00BB74D8">
                <w:rPr>
                  <w:rStyle w:val="aa"/>
                  <w:rFonts w:ascii="標楷體" w:eastAsia="標楷體" w:hAnsi="標楷體" w:cs="華康皮皮體W5" w:hint="eastAsia"/>
                  <w:sz w:val="28"/>
                  <w:szCs w:val="28"/>
                </w:rPr>
                <w:t>八</w:t>
              </w:r>
              <w:r w:rsidR="006A5807" w:rsidRPr="0023250D">
                <w:rPr>
                  <w:rStyle w:val="aa"/>
                  <w:rFonts w:ascii="標楷體" w:eastAsia="標楷體" w:hAnsi="標楷體" w:cs="華康皮皮體W5" w:hint="eastAsia"/>
                  <w:sz w:val="28"/>
                  <w:szCs w:val="28"/>
                </w:rPr>
                <w:t>檢討</w:t>
              </w:r>
            </w:hyperlink>
          </w:p>
          <w:p w:rsidR="0018162A" w:rsidRDefault="001816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</w:rPr>
            </w:pPr>
          </w:p>
          <w:p w:rsidR="004135BF" w:rsidRPr="00EF6732" w:rsidRDefault="004135BF" w:rsidP="000F40D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8162A" w:rsidRPr="00EF6732" w:rsidRDefault="001816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 xml:space="preserve">     </w:t>
            </w:r>
          </w:p>
          <w:p w:rsidR="0018162A" w:rsidRDefault="0018162A" w:rsidP="003475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E713D0" w:rsidRPr="00E713D0" w:rsidRDefault="008D0C0C" w:rsidP="006B19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</w:pPr>
            <w:hyperlink r:id="rId9" w:history="1">
              <w:r w:rsidR="006B191E" w:rsidRPr="006B191E">
                <w:rPr>
                  <w:rStyle w:val="aa"/>
                  <w:rFonts w:ascii="標楷體" w:eastAsia="標楷體" w:hAnsi="標楷體" w:cs="標楷體" w:hint="eastAsia"/>
                  <w:sz w:val="28"/>
                  <w:szCs w:val="28"/>
                </w:rPr>
                <w:t>面的大小與立體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162A" w:rsidRPr="00EF6732" w:rsidRDefault="0018162A" w:rsidP="00E05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</w:p>
          <w:p w:rsidR="0018162A" w:rsidRDefault="0018162A" w:rsidP="00E05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075E49" w:rsidRPr="00EF6732" w:rsidRDefault="008D0C0C" w:rsidP="006B19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hyperlink r:id="rId10" w:history="1">
              <w:r w:rsidR="006B191E" w:rsidRPr="006B191E">
                <w:rPr>
                  <w:rStyle w:val="aa"/>
                  <w:rFonts w:ascii="標楷體" w:eastAsia="標楷體" w:hAnsi="標楷體" w:cs="標楷體"/>
                  <w:sz w:val="28"/>
                  <w:szCs w:val="28"/>
                </w:rPr>
                <w:t>面的大小與立體</w:t>
              </w:r>
            </w:hyperlink>
          </w:p>
        </w:tc>
        <w:tc>
          <w:tcPr>
            <w:tcW w:w="1620" w:type="dxa"/>
            <w:vMerge w:val="restart"/>
            <w:vAlign w:val="center"/>
          </w:tcPr>
          <w:p w:rsidR="0018162A" w:rsidRPr="00EF6732" w:rsidRDefault="0018162A" w:rsidP="00075E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</w:p>
          <w:p w:rsidR="0018162A" w:rsidRDefault="0018162A" w:rsidP="008640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18162A" w:rsidRPr="00454F1C" w:rsidRDefault="008D0C0C" w:rsidP="00454F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</w:pPr>
            <w:hyperlink r:id="rId11" w:history="1">
              <w:r w:rsidR="006B191E" w:rsidRPr="00454F1C">
                <w:rPr>
                  <w:rStyle w:val="aa"/>
                  <w:rFonts w:ascii="標楷體" w:eastAsia="標楷體" w:hAnsi="標楷體" w:cs="華康皮皮體W5"/>
                  <w:sz w:val="28"/>
                  <w:szCs w:val="28"/>
                </w:rPr>
                <w:t>面的大小與立體</w:t>
              </w:r>
            </w:hyperlink>
          </w:p>
        </w:tc>
        <w:tc>
          <w:tcPr>
            <w:tcW w:w="1650" w:type="dxa"/>
            <w:vAlign w:val="center"/>
          </w:tcPr>
          <w:p w:rsidR="0018162A" w:rsidRPr="00EF6732" w:rsidRDefault="001816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4F81BD"/>
                <w:sz w:val="32"/>
                <w:szCs w:val="32"/>
              </w:rPr>
            </w:pPr>
            <w:r w:rsidRPr="00EF6732">
              <w:rPr>
                <w:rFonts w:ascii="標楷體" w:eastAsia="標楷體" w:hAnsi="標楷體" w:cs="標楷體"/>
                <w:color w:val="4F81BD"/>
                <w:sz w:val="32"/>
                <w:szCs w:val="32"/>
              </w:rPr>
              <w:t>英語</w:t>
            </w:r>
          </w:p>
          <w:p w:rsidR="0018162A" w:rsidRPr="00EF6732" w:rsidRDefault="008D0C0C" w:rsidP="00227F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" w:left="5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2" w:history="1">
              <w:r w:rsidR="000629D1" w:rsidRPr="006C11A9">
                <w:rPr>
                  <w:rStyle w:val="aa"/>
                  <w:rFonts w:eastAsia="標楷體" w:hint="eastAsia"/>
                  <w:sz w:val="28"/>
                  <w:szCs w:val="28"/>
                </w:rPr>
                <w:t>Fun World</w:t>
              </w:r>
              <w:r w:rsidR="000629D1" w:rsidRPr="006C11A9">
                <w:rPr>
                  <w:rStyle w:val="aa"/>
                  <w:rFonts w:ascii="標楷體" w:eastAsia="標楷體" w:hAnsi="標楷體" w:cs="標楷體" w:hint="eastAsia"/>
                  <w:sz w:val="28"/>
                  <w:szCs w:val="28"/>
                </w:rPr>
                <w:t xml:space="preserve"> 世界玩家</w:t>
              </w:r>
            </w:hyperlink>
          </w:p>
        </w:tc>
      </w:tr>
      <w:tr w:rsidR="0018162A" w:rsidTr="00E05538">
        <w:trPr>
          <w:trHeight w:val="1207"/>
          <w:jc w:val="center"/>
        </w:trPr>
        <w:tc>
          <w:tcPr>
            <w:tcW w:w="2475" w:type="dxa"/>
            <w:vAlign w:val="center"/>
          </w:tcPr>
          <w:p w:rsidR="0018162A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09:35~10:15</w:t>
            </w:r>
          </w:p>
        </w:tc>
        <w:tc>
          <w:tcPr>
            <w:tcW w:w="1620" w:type="dxa"/>
            <w:vMerge/>
            <w:vAlign w:val="center"/>
          </w:tcPr>
          <w:p w:rsidR="0018162A" w:rsidRPr="00EF6732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8162A" w:rsidRPr="007D2938" w:rsidRDefault="0018162A" w:rsidP="0018162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體育</w:t>
            </w:r>
          </w:p>
          <w:p w:rsidR="002C2D3E" w:rsidRDefault="008D0C0C" w:rsidP="002C2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3" w:history="1">
              <w:r w:rsidR="002C2D3E" w:rsidRPr="001A7DE4">
                <w:rPr>
                  <w:rStyle w:val="aa"/>
                  <w:rFonts w:ascii="標楷體" w:eastAsia="標楷體" w:hAnsi="標楷體" w:cs="標楷體" w:hint="eastAsia"/>
                  <w:sz w:val="28"/>
                  <w:szCs w:val="28"/>
                </w:rPr>
                <w:t>拋接球影片</w:t>
              </w:r>
            </w:hyperlink>
          </w:p>
          <w:p w:rsidR="0018162A" w:rsidRPr="00227F00" w:rsidRDefault="002C2D3E" w:rsidP="002C2D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A7DE4">
              <w:rPr>
                <w:rFonts w:ascii="標楷體" w:eastAsia="標楷體" w:hAnsi="標楷體" w:hint="eastAsia"/>
                <w:sz w:val="28"/>
              </w:rPr>
              <w:t>完成任務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05538" w:rsidRPr="007D2938" w:rsidRDefault="00E05538" w:rsidP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健康</w:t>
            </w:r>
          </w:p>
          <w:p w:rsidR="0018162A" w:rsidRPr="00EF6732" w:rsidRDefault="008D0C0C" w:rsidP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4" w:history="1">
              <w:r w:rsidR="00E05538" w:rsidRPr="00CC5B0B">
                <w:rPr>
                  <w:rStyle w:val="aa"/>
                  <w:rFonts w:ascii="標楷體" w:eastAsia="標楷體" w:hAnsi="標楷體" w:cs="標楷體" w:hint="eastAsia"/>
                  <w:sz w:val="28"/>
                  <w:szCs w:val="28"/>
                </w:rPr>
                <w:t>課程檔案</w:t>
              </w:r>
            </w:hyperlink>
          </w:p>
        </w:tc>
        <w:tc>
          <w:tcPr>
            <w:tcW w:w="1620" w:type="dxa"/>
            <w:vMerge/>
          </w:tcPr>
          <w:p w:rsidR="0018162A" w:rsidRPr="00EF6732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18162A" w:rsidRPr="00EF6732" w:rsidRDefault="001816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F6732">
              <w:rPr>
                <w:rFonts w:ascii="標楷體" w:eastAsia="標楷體" w:hAnsi="標楷體" w:cs="標楷體"/>
                <w:sz w:val="32"/>
                <w:szCs w:val="32"/>
              </w:rPr>
              <w:t>音樂</w:t>
            </w:r>
          </w:p>
          <w:p w:rsidR="0018162A" w:rsidRDefault="008D0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563C1"/>
                <w:sz w:val="32"/>
                <w:szCs w:val="32"/>
                <w:u w:val="single"/>
              </w:rPr>
            </w:pPr>
            <w:hyperlink r:id="rId15">
              <w:r w:rsidR="0018162A" w:rsidRPr="00EF6732">
                <w:rPr>
                  <w:rFonts w:ascii="標楷體" w:eastAsia="標楷體" w:hAnsi="標楷體" w:cs="標楷體"/>
                  <w:color w:val="0563C1"/>
                  <w:sz w:val="32"/>
                  <w:szCs w:val="32"/>
                  <w:u w:val="single"/>
                </w:rPr>
                <w:t>電子書</w:t>
              </w:r>
            </w:hyperlink>
          </w:p>
          <w:p w:rsidR="00993DA6" w:rsidRPr="00EF6732" w:rsidRDefault="008D0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6" w:history="1">
              <w:r w:rsidR="00993DA6" w:rsidRPr="00993DA6">
                <w:rPr>
                  <w:rStyle w:val="aa"/>
                  <w:rFonts w:ascii="標楷體" w:eastAsia="標楷體" w:hAnsi="標楷體" w:cs="標楷體"/>
                  <w:sz w:val="28"/>
                  <w:szCs w:val="28"/>
                </w:rPr>
                <w:t>改編版歌詞</w:t>
              </w:r>
            </w:hyperlink>
          </w:p>
        </w:tc>
      </w:tr>
      <w:tr w:rsidR="008B1C27" w:rsidTr="003E6B56">
        <w:trPr>
          <w:trHeight w:val="918"/>
          <w:jc w:val="center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C27" w:rsidRPr="007D2938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  <w:p w:rsidR="008B1C27" w:rsidRPr="00347593" w:rsidRDefault="008D0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華康皮皮體W5"/>
                <w:color w:val="2F5496"/>
                <w:sz w:val="32"/>
                <w:szCs w:val="32"/>
              </w:rPr>
            </w:pPr>
            <w:hyperlink r:id="rId17">
              <w:r w:rsidR="00E53EEF" w:rsidRPr="00347593">
                <w:rPr>
                  <w:rFonts w:ascii="標楷體" w:eastAsia="標楷體" w:hAnsi="標楷體" w:cs="華康皮皮體W5"/>
                  <w:color w:val="0563C1"/>
                  <w:sz w:val="32"/>
                  <w:szCs w:val="32"/>
                  <w:u w:val="single"/>
                </w:rPr>
                <w:t>電子書</w:t>
              </w:r>
            </w:hyperlink>
          </w:p>
        </w:tc>
        <w:tc>
          <w:tcPr>
            <w:tcW w:w="1620" w:type="dxa"/>
            <w:vMerge w:val="restart"/>
            <w:vAlign w:val="center"/>
          </w:tcPr>
          <w:p w:rsidR="008B1C27" w:rsidRPr="007D2938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華康皮皮體W5" w:eastAsia="華康皮皮體W5" w:hAnsi="華康皮皮體W5" w:cs="華康皮皮體W5"/>
                <w:color w:val="2F5496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</w:tc>
        <w:tc>
          <w:tcPr>
            <w:tcW w:w="1560" w:type="dxa"/>
            <w:vMerge w:val="restart"/>
            <w:vAlign w:val="center"/>
          </w:tcPr>
          <w:p w:rsidR="008B1C27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4F81BD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C27" w:rsidRPr="007D2938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</w:tc>
        <w:tc>
          <w:tcPr>
            <w:tcW w:w="1650" w:type="dxa"/>
            <w:vMerge w:val="restart"/>
            <w:vAlign w:val="center"/>
          </w:tcPr>
          <w:p w:rsidR="008B1C27" w:rsidRDefault="00E53E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</w:tc>
      </w:tr>
      <w:tr w:rsidR="008B1C27" w:rsidTr="003E6B56">
        <w:trPr>
          <w:trHeight w:val="883"/>
          <w:jc w:val="center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D2938" w:rsidRPr="00DC3AA5" w:rsidRDefault="003544BF" w:rsidP="003E6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本</w:t>
            </w:r>
            <w:r w:rsidR="007D2938" w:rsidRPr="00DC3AA5">
              <w:rPr>
                <w:rFonts w:ascii="標楷體" w:eastAsia="標楷體" w:hAnsi="標楷體" w:cs="標楷體" w:hint="eastAsia"/>
                <w:color w:val="000000"/>
                <w:sz w:val="36"/>
                <w:szCs w:val="36"/>
              </w:rPr>
              <w:t>土語言</w:t>
            </w:r>
          </w:p>
          <w:p w:rsidR="003E6B56" w:rsidRPr="0090333A" w:rsidRDefault="0090333A" w:rsidP="003E6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Style w:val="aa"/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HYPERLINK "https://www.youtube.com/watch?v=7hMQA9bdbys"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 w:rsidR="003E6B56" w:rsidRPr="0090333A">
              <w:rPr>
                <w:rStyle w:val="aa"/>
                <w:rFonts w:ascii="標楷體" w:eastAsia="標楷體" w:hAnsi="標楷體" w:cs="標楷體" w:hint="eastAsia"/>
                <w:sz w:val="28"/>
                <w:szCs w:val="28"/>
              </w:rPr>
              <w:t>閩語</w:t>
            </w:r>
          </w:p>
          <w:p w:rsidR="003E6B56" w:rsidRDefault="0090333A" w:rsidP="003E6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hyperlink r:id="rId18" w:history="1">
              <w:r w:rsidR="003E6B56" w:rsidRPr="003E6B56">
                <w:rPr>
                  <w:rStyle w:val="aa"/>
                  <w:rFonts w:ascii="標楷體" w:eastAsia="標楷體" w:hAnsi="標楷體" w:cs="標楷體"/>
                  <w:sz w:val="28"/>
                  <w:szCs w:val="28"/>
                </w:rPr>
                <w:t>客語</w:t>
              </w:r>
            </w:hyperlink>
          </w:p>
        </w:tc>
        <w:tc>
          <w:tcPr>
            <w:tcW w:w="1620" w:type="dxa"/>
            <w:vMerge/>
            <w:vAlign w:val="center"/>
          </w:tcPr>
          <w:p w:rsidR="008B1C27" w:rsidRDefault="008B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B1C27" w:rsidRDefault="008B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B1C27" w:rsidRDefault="00954764" w:rsidP="0095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體育</w:t>
            </w:r>
          </w:p>
          <w:p w:rsidR="000629D1" w:rsidRDefault="003E6B56" w:rsidP="00062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 w:rsidR="000629D1">
              <w:t xml:space="preserve"> </w:t>
            </w:r>
            <w:hyperlink r:id="rId19" w:history="1">
              <w:r w:rsidR="000629D1" w:rsidRPr="001A7DE4">
                <w:rPr>
                  <w:rStyle w:val="aa"/>
                  <w:rFonts w:ascii="標楷體" w:eastAsia="標楷體" w:hAnsi="標楷體" w:cs="標楷體" w:hint="eastAsia"/>
                  <w:sz w:val="28"/>
                  <w:szCs w:val="28"/>
                </w:rPr>
                <w:t>拋接球影片</w:t>
              </w:r>
            </w:hyperlink>
          </w:p>
          <w:p w:rsidR="00AE7117" w:rsidRDefault="003E6B56" w:rsidP="00914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(2)</w:t>
            </w:r>
            <w:r w:rsidR="00AE711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完成任務</w:t>
            </w:r>
          </w:p>
        </w:tc>
        <w:tc>
          <w:tcPr>
            <w:tcW w:w="1650" w:type="dxa"/>
            <w:vMerge/>
            <w:vAlign w:val="center"/>
          </w:tcPr>
          <w:p w:rsidR="008B1C27" w:rsidRDefault="008B1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B1C27">
        <w:trPr>
          <w:trHeight w:val="457"/>
          <w:jc w:val="center"/>
        </w:trPr>
        <w:tc>
          <w:tcPr>
            <w:tcW w:w="2475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12:00~13:30</w:t>
            </w:r>
          </w:p>
        </w:tc>
        <w:tc>
          <w:tcPr>
            <w:tcW w:w="8070" w:type="dxa"/>
            <w:gridSpan w:val="5"/>
            <w:vAlign w:val="center"/>
          </w:tcPr>
          <w:p w:rsidR="008B1C27" w:rsidRPr="007924A8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924A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午餐.午休時間</w:t>
            </w:r>
          </w:p>
        </w:tc>
      </w:tr>
      <w:tr w:rsidR="00E05538">
        <w:trPr>
          <w:trHeight w:val="609"/>
          <w:jc w:val="center"/>
        </w:trPr>
        <w:tc>
          <w:tcPr>
            <w:tcW w:w="2475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13:35~14:15</w:t>
            </w: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05538" w:rsidRPr="007924A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924A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生活</w:t>
            </w:r>
          </w:p>
          <w:p w:rsidR="00E05538" w:rsidRDefault="008D0C0C" w:rsidP="00117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20">
              <w:r w:rsidR="00E05538" w:rsidRPr="007924A8">
                <w:rPr>
                  <w:rFonts w:ascii="標楷體" w:eastAsia="標楷體" w:hAnsi="標楷體" w:cs="標楷體"/>
                  <w:color w:val="0563C1"/>
                  <w:sz w:val="32"/>
                  <w:szCs w:val="32"/>
                  <w:u w:val="single"/>
                </w:rPr>
                <w:t>電子書</w:t>
              </w:r>
            </w:hyperlink>
          </w:p>
        </w:tc>
        <w:tc>
          <w:tcPr>
            <w:tcW w:w="156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華康皮皮體W5" w:eastAsia="華康皮皮體W5" w:hAnsi="華康皮皮體W5" w:cs="華康皮皮體W5"/>
                <w:color w:val="2F5496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05538">
        <w:trPr>
          <w:trHeight w:val="609"/>
          <w:jc w:val="center"/>
        </w:trPr>
        <w:tc>
          <w:tcPr>
            <w:tcW w:w="2475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14:15~15:40</w:t>
            </w: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B1C27">
        <w:trPr>
          <w:trHeight w:val="454"/>
          <w:jc w:val="center"/>
        </w:trPr>
        <w:tc>
          <w:tcPr>
            <w:tcW w:w="10545" w:type="dxa"/>
            <w:gridSpan w:val="6"/>
            <w:vAlign w:val="center"/>
          </w:tcPr>
          <w:p w:rsidR="008B1C27" w:rsidRDefault="001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highlight w:val="cyan"/>
              </w:rPr>
              <w:t>均一帳號</w:t>
            </w:r>
            <w:r w:rsidRPr="008B38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: cces20701 (例如1號: cces20701)        密碼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: cces207</w:t>
            </w:r>
          </w:p>
        </w:tc>
      </w:tr>
      <w:tr w:rsidR="008B1C27">
        <w:trPr>
          <w:trHeight w:val="787"/>
          <w:jc w:val="center"/>
        </w:trPr>
        <w:tc>
          <w:tcPr>
            <w:tcW w:w="10545" w:type="dxa"/>
            <w:gridSpan w:val="6"/>
            <w:vAlign w:val="center"/>
          </w:tcPr>
          <w:p w:rsidR="008B1C27" w:rsidRPr="007D2938" w:rsidRDefault="00E53EEF" w:rsidP="001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防疫停課時，依照課表進行學習活動，</w:t>
            </w:r>
            <w:r w:rsidR="007924A8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且每日登入班級</w:t>
            </w:r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網頁之</w:t>
            </w:r>
            <w:proofErr w:type="gramStart"/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聯</w:t>
            </w:r>
            <w:r w:rsidR="007924A8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絡簿頁面</w:t>
            </w:r>
            <w:proofErr w:type="gramEnd"/>
            <w:r w:rsidR="007924A8"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，</w:t>
            </w:r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查看當天課程進行方式與作業</w:t>
            </w:r>
            <w:r w:rsidR="007924A8"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，</w:t>
            </w:r>
            <w:r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相關說明如下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：</w:t>
            </w:r>
          </w:p>
          <w:p w:rsidR="007D2938" w:rsidRPr="007D2938" w:rsidRDefault="007D2938" w:rsidP="007D2938">
            <w:pPr>
              <w:pStyle w:val="a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rFonts w:ascii="標楷體" w:eastAsia="標楷體" w:hAnsi="標楷體" w:cs="標楷體"/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每天閱讀國語課本，</w:t>
            </w:r>
            <w:proofErr w:type="gramStart"/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並習寫相關</w:t>
            </w:r>
            <w:proofErr w:type="gramEnd"/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作業。</w:t>
            </w:r>
          </w:p>
          <w:p w:rsidR="007D2938" w:rsidRPr="007D2938" w:rsidRDefault="007D2938" w:rsidP="007D2938">
            <w:pPr>
              <w:pStyle w:val="ae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textDirection w:val="lrTb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sz w:val="32"/>
                <w:szCs w:val="32"/>
              </w:rPr>
              <w:t>數學作業</w:t>
            </w:r>
            <w:r w:rsidRPr="007D2938">
              <w:rPr>
                <w:rFonts w:ascii="標楷體" w:eastAsia="標楷體" w:hAnsi="標楷體" w:cs="標楷體" w:hint="eastAsia"/>
                <w:sz w:val="32"/>
                <w:szCs w:val="32"/>
              </w:rPr>
              <w:t>：附上數學電子書連結，內有課本與習作解答。</w:t>
            </w:r>
            <w:hyperlink r:id="rId21" w:history="1">
              <w:r w:rsidRPr="007D2938">
                <w:rPr>
                  <w:rStyle w:val="aa"/>
                  <w:rFonts w:ascii="標楷體" w:eastAsia="標楷體" w:hAnsi="標楷體" w:cs="標楷體"/>
                  <w:sz w:val="32"/>
                  <w:szCs w:val="32"/>
                </w:rPr>
                <w:t>https://reader.oneclass.com.tw/8ab4e2320b8a5fa0</w:t>
              </w:r>
            </w:hyperlink>
          </w:p>
          <w:p w:rsidR="00AE7117" w:rsidRPr="006A715A" w:rsidRDefault="007924A8" w:rsidP="0095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" w:firstLineChars="0" w:firstLine="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  <w:r w:rsidR="0095476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.</w:t>
            </w:r>
            <w:r w:rsidR="006A715A" w:rsidRPr="006A715A">
              <w:rPr>
                <w:rFonts w:ascii="標楷體" w:eastAsia="標楷體" w:hAnsi="標楷體" w:cs="標楷體" w:hint="eastAsia"/>
                <w:sz w:val="32"/>
                <w:szCs w:val="32"/>
              </w:rPr>
              <w:t>週四下午</w:t>
            </w:r>
            <w:r w:rsidR="006A715A">
              <w:rPr>
                <w:rFonts w:ascii="標楷體" w:eastAsia="標楷體" w:hAnsi="標楷體" w:cs="標楷體" w:hint="eastAsia"/>
                <w:sz w:val="32"/>
                <w:szCs w:val="32"/>
              </w:rPr>
              <w:t>三點</w:t>
            </w:r>
            <w:r w:rsidR="006A715A" w:rsidRPr="006A715A">
              <w:rPr>
                <w:rFonts w:ascii="標楷體" w:eastAsia="標楷體" w:hAnsi="標楷體" w:cs="標楷體" w:hint="eastAsia"/>
                <w:sz w:val="32"/>
                <w:szCs w:val="32"/>
              </w:rPr>
              <w:t>為線上直播教學，希望大家盡量能空出時間，一起上線學習。</w:t>
            </w:r>
            <w:bookmarkStart w:id="1" w:name="_GoBack"/>
            <w:bookmarkEnd w:id="1"/>
          </w:p>
          <w:p w:rsidR="00103AE7" w:rsidRDefault="00103AE7" w:rsidP="001A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103AE7" w:rsidRPr="00596775" w:rsidRDefault="00103AE7" w:rsidP="001A7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227F00" w:rsidRDefault="00227F00" w:rsidP="002C79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:rsidR="00227F00" w:rsidRPr="00227F00" w:rsidRDefault="00227F00" w:rsidP="00AE71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227F00" w:rsidRPr="00227F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0C" w:rsidRDefault="008D0C0C" w:rsidP="002C7933">
      <w:pPr>
        <w:spacing w:line="240" w:lineRule="auto"/>
        <w:ind w:left="0" w:hanging="2"/>
      </w:pPr>
      <w:r>
        <w:separator/>
      </w:r>
    </w:p>
  </w:endnote>
  <w:endnote w:type="continuationSeparator" w:id="0">
    <w:p w:rsidR="008D0C0C" w:rsidRDefault="008D0C0C" w:rsidP="002C79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皮皮體W5">
    <w:altName w:val="Microsoft JhengHei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0C" w:rsidRDefault="008D0C0C" w:rsidP="002C7933">
      <w:pPr>
        <w:spacing w:line="240" w:lineRule="auto"/>
        <w:ind w:left="0" w:hanging="2"/>
      </w:pPr>
      <w:r>
        <w:separator/>
      </w:r>
    </w:p>
  </w:footnote>
  <w:footnote w:type="continuationSeparator" w:id="0">
    <w:p w:rsidR="008D0C0C" w:rsidRDefault="008D0C0C" w:rsidP="002C79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77D6"/>
    <w:multiLevelType w:val="multilevel"/>
    <w:tmpl w:val="1C508412"/>
    <w:lvl w:ilvl="0">
      <w:start w:val="1"/>
      <w:numFmt w:val="decimal"/>
      <w:lvlText w:val="%1."/>
      <w:lvlJc w:val="left"/>
      <w:pPr>
        <w:ind w:left="358" w:hanging="360"/>
      </w:pPr>
      <w:rPr>
        <w:b/>
      </w:r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4F70643"/>
    <w:multiLevelType w:val="hybridMultilevel"/>
    <w:tmpl w:val="67746EEA"/>
    <w:lvl w:ilvl="0" w:tplc="6D84BBFC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7"/>
    <w:rsid w:val="00023691"/>
    <w:rsid w:val="000629D1"/>
    <w:rsid w:val="00075E49"/>
    <w:rsid w:val="000B42AA"/>
    <w:rsid w:val="000F26C0"/>
    <w:rsid w:val="000F40D6"/>
    <w:rsid w:val="00103AE7"/>
    <w:rsid w:val="001400D7"/>
    <w:rsid w:val="001604A7"/>
    <w:rsid w:val="0018162A"/>
    <w:rsid w:val="001A7DE4"/>
    <w:rsid w:val="00227F00"/>
    <w:rsid w:val="0023250D"/>
    <w:rsid w:val="00236CE7"/>
    <w:rsid w:val="00273827"/>
    <w:rsid w:val="002C2D3E"/>
    <w:rsid w:val="002C7933"/>
    <w:rsid w:val="00347593"/>
    <w:rsid w:val="003544BF"/>
    <w:rsid w:val="00361939"/>
    <w:rsid w:val="003B4A69"/>
    <w:rsid w:val="003E6B56"/>
    <w:rsid w:val="004135BF"/>
    <w:rsid w:val="00454F1C"/>
    <w:rsid w:val="005861FE"/>
    <w:rsid w:val="00596775"/>
    <w:rsid w:val="005E00C7"/>
    <w:rsid w:val="00601397"/>
    <w:rsid w:val="0061465D"/>
    <w:rsid w:val="00662E57"/>
    <w:rsid w:val="00691ACB"/>
    <w:rsid w:val="006A5807"/>
    <w:rsid w:val="006A715A"/>
    <w:rsid w:val="006B191E"/>
    <w:rsid w:val="006C2DC2"/>
    <w:rsid w:val="00707D15"/>
    <w:rsid w:val="007924A8"/>
    <w:rsid w:val="007D2938"/>
    <w:rsid w:val="007E10FB"/>
    <w:rsid w:val="008222BF"/>
    <w:rsid w:val="008640A4"/>
    <w:rsid w:val="00876C70"/>
    <w:rsid w:val="00892EC8"/>
    <w:rsid w:val="008936ED"/>
    <w:rsid w:val="008B1C27"/>
    <w:rsid w:val="008D0C0C"/>
    <w:rsid w:val="008D4035"/>
    <w:rsid w:val="0090333A"/>
    <w:rsid w:val="00914723"/>
    <w:rsid w:val="00921672"/>
    <w:rsid w:val="00947D8E"/>
    <w:rsid w:val="00954764"/>
    <w:rsid w:val="00993DA6"/>
    <w:rsid w:val="009E7615"/>
    <w:rsid w:val="009F4E9F"/>
    <w:rsid w:val="00A00700"/>
    <w:rsid w:val="00A66552"/>
    <w:rsid w:val="00A70046"/>
    <w:rsid w:val="00AC24AC"/>
    <w:rsid w:val="00AD0E4B"/>
    <w:rsid w:val="00AE7117"/>
    <w:rsid w:val="00BA2375"/>
    <w:rsid w:val="00BB74D8"/>
    <w:rsid w:val="00C37577"/>
    <w:rsid w:val="00C40826"/>
    <w:rsid w:val="00C65AF4"/>
    <w:rsid w:val="00C72E68"/>
    <w:rsid w:val="00CC5B0B"/>
    <w:rsid w:val="00D84BC8"/>
    <w:rsid w:val="00DC3AA5"/>
    <w:rsid w:val="00E0340C"/>
    <w:rsid w:val="00E05538"/>
    <w:rsid w:val="00E53EEF"/>
    <w:rsid w:val="00E64ED2"/>
    <w:rsid w:val="00E713D0"/>
    <w:rsid w:val="00E811C1"/>
    <w:rsid w:val="00EB6245"/>
    <w:rsid w:val="00EB6E42"/>
    <w:rsid w:val="00EF6732"/>
    <w:rsid w:val="00F05113"/>
    <w:rsid w:val="00FA706F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BD2FC"/>
  <w15:docId w15:val="{40E81200-3548-4E6B-A582-2780B0B3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d">
    <w:name w:val="FollowedHyperlink"/>
    <w:basedOn w:val="a0"/>
    <w:uiPriority w:val="99"/>
    <w:semiHidden/>
    <w:unhideWhenUsed/>
    <w:rsid w:val="00CF3B1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87DB1"/>
    <w:pPr>
      <w:ind w:leftChars="200" w:left="480"/>
    </w:p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10">
    <w:name w:val="未解析的提及項目1"/>
    <w:basedOn w:val="a0"/>
    <w:uiPriority w:val="99"/>
    <w:semiHidden/>
    <w:unhideWhenUsed/>
    <w:rsid w:val="00E034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tn.edu.tw/modules/tad_web/homework.php?WebID=7573&amp;HomeworkID=120269" TargetMode="External"/><Relationship Id="rId13" Type="http://schemas.openxmlformats.org/officeDocument/2006/relationships/hyperlink" Target="https://youtu.be/y631CEYHidE" TargetMode="External"/><Relationship Id="rId18" Type="http://schemas.openxmlformats.org/officeDocument/2006/relationships/hyperlink" Target="https://www.youtube.com/playlist?app=desktop&amp;list=PLpF-4pT82iEl7M73MwCUMrGTJYLYVaAcy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reader.oneclass.com.tw/8ab4e2320b8a5fa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playlist?list=PL2mav52Mx3T8owtq4VN9PiHtQxgxqNGDg" TargetMode="External"/><Relationship Id="rId17" Type="http://schemas.openxmlformats.org/officeDocument/2006/relationships/hyperlink" Target="https://pse.is/3gqfkq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K0ohFvctiEHQXMeFnLGDjKaTFIk_VYkd/view?usp=sharing" TargetMode="External"/><Relationship Id="rId20" Type="http://schemas.openxmlformats.org/officeDocument/2006/relationships/hyperlink" Target="https://h5.hle.com.tw/toolbar/release/index.html?encode=ZW1haWw9Y292aWQxOUBoYW5saW4uY29tLnR3JmFwaT1odHRwczovL2VkaXNjMy5obGUuY29tLnR3L3dlYmFwaS8mZWJvb2s9aHR0cHM6Ly9oNS5obGUuY29tLnR3L2Jvb2tzL2VkaXNjLzEwOTIvZS8xMDlFX0xJXzIyQi9QQy9lYm9vaw=&amp;fbse=20210518110157_41048_edsic3web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OGNs6Nz2d8&amp;t=2284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5.hle.com.tw/toolbar/release/index.html?encode=ZW1haWw9Y292aWQxOUBoYW5saW4uY29tLnR3JmFwaT1odHRwczovL2VkaXNjMy5obGUuY29tLnR3L3dlYmFwaS8mZWJvb2s9aHR0cHM6Ly9oNS5obGUuY29tLnR3L2Jvb2tzL2VkaXNjLzEwOTIvZS8xMDlFX0xJXzIyQi9QQy9lYm9vaw=&amp;fbse=20210518110157_41048_edsic3web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0Dg2YRk0ThM&amp;t=2237s" TargetMode="External"/><Relationship Id="rId19" Type="http://schemas.openxmlformats.org/officeDocument/2006/relationships/hyperlink" Target="https://youtu.be/y631CEYH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Sn__PvqA_0" TargetMode="External"/><Relationship Id="rId14" Type="http://schemas.openxmlformats.org/officeDocument/2006/relationships/hyperlink" Target="https://drive.google.com/file/d/1yp2-AaSF7MNdr1xHSwfwslq_gtuAOPuI/view?usp=sharin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uskblRvgHTF5OR1kAjZXziNxQ==">AMUW2mXuipgoo3GzrIXXFpS/iM3sICQGxyFzBD29IaEGcczhAo9Ordpfm9Xsv68FhdqZj/hvmeLfVj+S0Q1/oM18vzeUSBFP8MY+ud0LOkpfq9zk7pp85Q7BG0E/+YNL9Cq0vtYDnD5P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班級</dc:creator>
  <cp:lastModifiedBy>Jerry</cp:lastModifiedBy>
  <cp:revision>18</cp:revision>
  <dcterms:created xsi:type="dcterms:W3CDTF">2021-05-29T07:04:00Z</dcterms:created>
  <dcterms:modified xsi:type="dcterms:W3CDTF">2021-06-06T11:22:00Z</dcterms:modified>
</cp:coreProperties>
</file>