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A01A" w14:textId="6444AB22" w:rsidR="00020759" w:rsidRPr="00AF651F" w:rsidRDefault="008F0807" w:rsidP="001355EC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8F0807">
        <w:rPr>
          <w:rFonts w:ascii="標楷體" w:eastAsia="標楷體" w:hAnsi="標楷體" w:hint="eastAsia"/>
          <w:b/>
          <w:sz w:val="36"/>
          <w:szCs w:val="32"/>
        </w:rPr>
        <w:t>新北市</w:t>
      </w:r>
      <w:r w:rsidR="006F3F45">
        <w:rPr>
          <w:rFonts w:ascii="標楷體" w:eastAsia="標楷體" w:hAnsi="標楷體" w:hint="eastAsia"/>
          <w:b/>
          <w:sz w:val="36"/>
          <w:szCs w:val="32"/>
        </w:rPr>
        <w:t>金山區三和</w:t>
      </w:r>
      <w:r w:rsidRPr="008F0807">
        <w:rPr>
          <w:rFonts w:ascii="標楷體" w:eastAsia="標楷體" w:hAnsi="標楷體" w:hint="eastAsia"/>
          <w:b/>
          <w:sz w:val="36"/>
          <w:szCs w:val="32"/>
        </w:rPr>
        <w:t>國民小學10</w:t>
      </w:r>
      <w:r w:rsidR="00642524">
        <w:rPr>
          <w:rFonts w:ascii="標楷體" w:eastAsia="標楷體" w:hAnsi="標楷體"/>
          <w:b/>
          <w:sz w:val="36"/>
          <w:szCs w:val="32"/>
        </w:rPr>
        <w:t>7</w:t>
      </w:r>
      <w:r w:rsidR="003B4F2A">
        <w:rPr>
          <w:rFonts w:ascii="標楷體" w:eastAsia="標楷體" w:hAnsi="標楷體" w:hint="eastAsia"/>
          <w:b/>
          <w:sz w:val="36"/>
          <w:szCs w:val="32"/>
        </w:rPr>
        <w:t>學年度第一</w:t>
      </w:r>
      <w:r w:rsidRPr="008F0807">
        <w:rPr>
          <w:rFonts w:ascii="標楷體" w:eastAsia="標楷體" w:hAnsi="標楷體" w:hint="eastAsia"/>
          <w:b/>
          <w:sz w:val="36"/>
          <w:szCs w:val="32"/>
        </w:rPr>
        <w:t>學期</w:t>
      </w:r>
      <w:r w:rsidR="00FD5B65">
        <w:rPr>
          <w:rFonts w:ascii="標楷體" w:eastAsia="標楷體" w:hAnsi="標楷體" w:hint="eastAsia"/>
          <w:b/>
          <w:sz w:val="36"/>
          <w:szCs w:val="32"/>
        </w:rPr>
        <w:t>英語</w:t>
      </w:r>
      <w:r w:rsidRPr="008F0807">
        <w:rPr>
          <w:rFonts w:ascii="標楷體" w:eastAsia="標楷體" w:hAnsi="標楷體" w:hint="eastAsia"/>
          <w:b/>
          <w:sz w:val="36"/>
          <w:szCs w:val="32"/>
        </w:rPr>
        <w:t>領域-課程地圖總表</w:t>
      </w:r>
    </w:p>
    <w:tbl>
      <w:tblPr>
        <w:tblStyle w:val="a4"/>
        <w:tblW w:w="15764" w:type="dxa"/>
        <w:jc w:val="center"/>
        <w:tblLayout w:type="fixed"/>
        <w:tblLook w:val="04A0" w:firstRow="1" w:lastRow="0" w:firstColumn="1" w:lastColumn="0" w:noHBand="0" w:noVBand="1"/>
      </w:tblPr>
      <w:tblGrid>
        <w:gridCol w:w="1589"/>
        <w:gridCol w:w="963"/>
        <w:gridCol w:w="3686"/>
        <w:gridCol w:w="992"/>
        <w:gridCol w:w="1446"/>
        <w:gridCol w:w="1100"/>
        <w:gridCol w:w="601"/>
        <w:gridCol w:w="132"/>
        <w:gridCol w:w="559"/>
        <w:gridCol w:w="1123"/>
        <w:gridCol w:w="3573"/>
      </w:tblGrid>
      <w:tr w:rsidR="003B4F2A" w14:paraId="2FE3A267" w14:textId="77777777" w:rsidTr="003B4F2A">
        <w:trPr>
          <w:trHeight w:val="604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8331" w14:textId="4ADA2894" w:rsidR="003B4F2A" w:rsidRPr="00AF651F" w:rsidRDefault="003B4F2A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設計者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BD66" w14:textId="4DE1D70C" w:rsidR="003B4F2A" w:rsidRDefault="00FD5B65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陳炫光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8E19" w14:textId="32035D2A" w:rsidR="003B4F2A" w:rsidRDefault="003B4F2A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教學年段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A9D9" w14:textId="2339007E" w:rsidR="003B4F2A" w:rsidRDefault="00FD5B65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="003B4F2A" w:rsidRPr="00AF651F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</w:tr>
      <w:tr w:rsidR="00020759" w14:paraId="6F09036D" w14:textId="77777777" w:rsidTr="003B4F2A">
        <w:trPr>
          <w:trHeight w:val="5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C882" w14:textId="77777777" w:rsidR="00020759" w:rsidRPr="00AF651F" w:rsidRDefault="00020759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設計理念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EC81" w14:textId="612342D9" w:rsidR="004627FE" w:rsidRPr="006F3F45" w:rsidRDefault="003D4951" w:rsidP="00FE74EC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讓學習者熟練教學目標及體驗學習樂趣</w:t>
            </w:r>
          </w:p>
        </w:tc>
      </w:tr>
      <w:tr w:rsidR="00DB1B08" w14:paraId="43F5161E" w14:textId="77777777" w:rsidTr="00985442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3B7F" w14:textId="77777777" w:rsidR="00DB1B08" w:rsidRPr="00AF651F" w:rsidRDefault="00DB1B08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能力指標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8133" w14:textId="0E7733B6" w:rsidR="0069509E" w:rsidRPr="00CD5060" w:rsidRDefault="0069509E" w:rsidP="0069509E">
            <w:pPr>
              <w:pStyle w:val="ab"/>
              <w:adjustRightInd w:val="0"/>
              <w:snapToGrid w:val="0"/>
              <w:spacing w:line="0" w:lineRule="atLeast"/>
              <w:ind w:leftChars="50" w:left="120"/>
            </w:pPr>
            <w:r w:rsidRPr="00CD5060">
              <w:rPr>
                <w:snapToGrid w:val="0"/>
                <w:kern w:val="0"/>
              </w:rPr>
              <w:t xml:space="preserve">1. </w:t>
            </w:r>
            <w:r w:rsidRPr="00CD5060">
              <w:rPr>
                <w:rFonts w:hAnsi="新細明體"/>
                <w:snapToGrid w:val="0"/>
                <w:kern w:val="0"/>
              </w:rPr>
              <w:t>能聽辨及運用字母拼讀法，讀出長母音音組</w:t>
            </w:r>
            <w:r>
              <w:rPr>
                <w:snapToGrid w:val="0"/>
                <w:kern w:val="0"/>
              </w:rPr>
              <w:t xml:space="preserve"> a_e, ai, ay, e_e, ee, ea, o_e, oa, ow, ar, or, ir, ur</w:t>
            </w:r>
            <w:r w:rsidRPr="00CD5060">
              <w:rPr>
                <w:snapToGrid w:val="0"/>
                <w:kern w:val="0"/>
              </w:rPr>
              <w:t xml:space="preserve"> </w:t>
            </w:r>
            <w:r w:rsidRPr="00CD5060">
              <w:rPr>
                <w:rFonts w:hAnsi="新細明體"/>
                <w:snapToGrid w:val="0"/>
                <w:kern w:val="0"/>
              </w:rPr>
              <w:t>的發音及所組成的例字。</w:t>
            </w:r>
            <w:r w:rsidRPr="00CD5060">
              <w:rPr>
                <w:snapToGrid w:val="0"/>
                <w:kern w:val="0"/>
              </w:rPr>
              <w:br/>
              <w:t xml:space="preserve">2. </w:t>
            </w:r>
            <w:r w:rsidRPr="00CD5060">
              <w:rPr>
                <w:rFonts w:hAnsi="新細明體"/>
                <w:snapToGrid w:val="0"/>
                <w:kern w:val="0"/>
              </w:rPr>
              <w:t>能聽懂並跟讀故事對話。</w:t>
            </w:r>
            <w:r w:rsidRPr="00CD5060">
              <w:rPr>
                <w:snapToGrid w:val="0"/>
                <w:kern w:val="0"/>
              </w:rPr>
              <w:br/>
              <w:t xml:space="preserve">3. </w:t>
            </w:r>
            <w:r w:rsidRPr="00CD5060">
              <w:rPr>
                <w:rFonts w:hAnsi="新細明體"/>
                <w:snapToGrid w:val="0"/>
                <w:kern w:val="0"/>
              </w:rPr>
              <w:t>能聽辨並說出數字</w:t>
            </w:r>
            <w:r w:rsidRPr="00CD5060">
              <w:rPr>
                <w:snapToGrid w:val="0"/>
                <w:kern w:val="0"/>
              </w:rPr>
              <w:t xml:space="preserve"> 100, 200, 300, 400, 500, 600, 700, 800, 900, 1000</w:t>
            </w:r>
            <w:r w:rsidRPr="00CD5060">
              <w:rPr>
                <w:rFonts w:hAnsi="新細明體"/>
                <w:snapToGrid w:val="0"/>
                <w:kern w:val="0"/>
              </w:rPr>
              <w:t>。</w:t>
            </w:r>
            <w:r w:rsidRPr="00CD5060">
              <w:rPr>
                <w:snapToGrid w:val="0"/>
                <w:kern w:val="0"/>
              </w:rPr>
              <w:br/>
              <w:t xml:space="preserve">4. </w:t>
            </w:r>
            <w:r w:rsidRPr="00CD5060">
              <w:rPr>
                <w:rFonts w:hAnsi="新細明體"/>
                <w:snapToGrid w:val="0"/>
                <w:kern w:val="0"/>
              </w:rPr>
              <w:t>能聽懂、辨識並說出所學的單字及句子。</w:t>
            </w:r>
            <w:r w:rsidRPr="00CD5060">
              <w:rPr>
                <w:snapToGrid w:val="0"/>
                <w:kern w:val="0"/>
              </w:rPr>
              <w:br/>
              <w:t xml:space="preserve">5. </w:t>
            </w:r>
            <w:r w:rsidRPr="00CD5060">
              <w:rPr>
                <w:rFonts w:hAnsi="新細明體"/>
                <w:snapToGrid w:val="0"/>
                <w:kern w:val="0"/>
              </w:rPr>
              <w:t>能聽懂並說出日常生活用語。</w:t>
            </w:r>
            <w:r w:rsidRPr="00CD5060">
              <w:rPr>
                <w:snapToGrid w:val="0"/>
                <w:kern w:val="0"/>
              </w:rPr>
              <w:br/>
              <w:t xml:space="preserve">6. </w:t>
            </w:r>
            <w:r w:rsidRPr="00CD5060">
              <w:rPr>
                <w:rFonts w:hAnsi="新細明體"/>
                <w:snapToGrid w:val="0"/>
                <w:kern w:val="0"/>
              </w:rPr>
              <w:t>能朗讀及吟唱歌謠。</w:t>
            </w:r>
            <w:r w:rsidRPr="00CD5060">
              <w:rPr>
                <w:snapToGrid w:val="0"/>
                <w:kern w:val="0"/>
              </w:rPr>
              <w:br/>
              <w:t xml:space="preserve">7. </w:t>
            </w:r>
            <w:r w:rsidR="00A24EA4">
              <w:rPr>
                <w:rFonts w:hAnsi="新細明體"/>
                <w:snapToGrid w:val="0"/>
                <w:kern w:val="0"/>
              </w:rPr>
              <w:t>能認識</w:t>
            </w:r>
            <w:r w:rsidR="00A24EA4">
              <w:rPr>
                <w:rFonts w:hAnsi="新細明體" w:hint="eastAsia"/>
                <w:snapToGrid w:val="0"/>
                <w:kern w:val="0"/>
              </w:rPr>
              <w:t>端午</w:t>
            </w:r>
            <w:r w:rsidRPr="00CD5060">
              <w:rPr>
                <w:rFonts w:hAnsi="新細明體"/>
                <w:snapToGrid w:val="0"/>
                <w:kern w:val="0"/>
              </w:rPr>
              <w:t>節慶習俗及由來。</w:t>
            </w:r>
            <w:r w:rsidRPr="00CD5060">
              <w:rPr>
                <w:snapToGrid w:val="0"/>
                <w:kern w:val="0"/>
              </w:rPr>
              <w:br/>
              <w:t xml:space="preserve">8. </w:t>
            </w:r>
            <w:r w:rsidRPr="00CD5060">
              <w:rPr>
                <w:rFonts w:hAnsi="新細明體"/>
                <w:snapToGrid w:val="0"/>
                <w:kern w:val="0"/>
              </w:rPr>
              <w:t>能認識外國風土民情，並能從多元文化觀點，瞭解及尊重不同的文化及習俗。</w:t>
            </w:r>
          </w:p>
          <w:p w14:paraId="7027DA78" w14:textId="7A445B65" w:rsidR="00DB1B08" w:rsidRPr="0069509E" w:rsidRDefault="00DB1B08" w:rsidP="003B4F2A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1B08" w14:paraId="6A076BCC" w14:textId="77777777" w:rsidTr="00010E23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65BA" w14:textId="77777777" w:rsidR="00DB1B08" w:rsidRPr="00AF651F" w:rsidRDefault="00DB1B08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教學策略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3DD8" w14:textId="183BA1DF" w:rsidR="00DB1B08" w:rsidRPr="00A42172" w:rsidRDefault="009F1DD7" w:rsidP="00DB1B0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合作學習法、講述法、Rap、遊戲競賽</w:t>
            </w:r>
          </w:p>
        </w:tc>
      </w:tr>
      <w:tr w:rsidR="003B4F2A" w14:paraId="1280C31B" w14:textId="77777777" w:rsidTr="003B4F2A">
        <w:trPr>
          <w:trHeight w:val="417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5344" w14:textId="77777777" w:rsidR="003B4F2A" w:rsidRPr="00AF651F" w:rsidRDefault="003B4F2A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教學單元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2F97" w14:textId="486B8938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A5C0" w14:textId="77777777" w:rsidR="00DE3875" w:rsidRDefault="003B4F2A" w:rsidP="00DE3875">
            <w:pPr>
              <w:spacing w:line="0" w:lineRule="atLeast"/>
              <w:ind w:leftChars="12" w:left="29" w:rightChars="6" w:right="14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</w:p>
          <w:p w14:paraId="6230B687" w14:textId="1088F1BA" w:rsidR="003B4F2A" w:rsidRPr="00D41968" w:rsidRDefault="00DE3875" w:rsidP="00DE3875">
            <w:pPr>
              <w:spacing w:line="0" w:lineRule="atLeast"/>
              <w:ind w:leftChars="12" w:left="29" w:rightChars="6" w:right="14"/>
              <w:rPr>
                <w:rFonts w:ascii="標楷體" w:eastAsia="標楷體" w:hAnsi="標楷體"/>
                <w:b/>
              </w:rPr>
            </w:pPr>
            <w:r w:rsidRPr="00971577">
              <w:rPr>
                <w:bCs/>
                <w:snapToGrid w:val="0"/>
                <w:kern w:val="0"/>
                <w:sz w:val="20"/>
                <w:szCs w:val="20"/>
              </w:rPr>
              <w:t>聽辨英語的語音。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50DC" w14:textId="3A1A199D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B076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</w:p>
          <w:p w14:paraId="70B4421F" w14:textId="7FECC80B" w:rsidR="00DA53D0" w:rsidRPr="00DA53D0" w:rsidRDefault="00DA53D0" w:rsidP="00DA53D0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A53D0">
              <w:rPr>
                <w:rFonts w:hAnsi="新細明體"/>
                <w:sz w:val="20"/>
                <w:szCs w:val="20"/>
              </w:rPr>
              <w:t>故事教學</w:t>
            </w:r>
          </w:p>
          <w:p w14:paraId="3C45A60B" w14:textId="0BDA0BB9" w:rsidR="00DA53D0" w:rsidRPr="00DA53D0" w:rsidRDefault="00DA53D0" w:rsidP="0068337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CD5060">
              <w:rPr>
                <w:rFonts w:hAnsi="新細明體"/>
                <w:sz w:val="20"/>
                <w:szCs w:val="20"/>
              </w:rPr>
              <w:t>教師開啟課名頁海報及故事情境海報，播放</w:t>
            </w:r>
            <w:r w:rsidRPr="00CD5060">
              <w:rPr>
                <w:sz w:val="20"/>
                <w:szCs w:val="20"/>
              </w:rPr>
              <w:t xml:space="preserve"> CD</w:t>
            </w:r>
            <w:r w:rsidRPr="00CD5060">
              <w:rPr>
                <w:rFonts w:hAnsi="新細明體"/>
                <w:sz w:val="20"/>
                <w:szCs w:val="20"/>
              </w:rPr>
              <w:t>，請學生聆聽，隨後逐一解釋對話內容。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CE96" w14:textId="668F6FF1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56F2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</w:p>
          <w:p w14:paraId="4EB4AA42" w14:textId="1E0AFDA8" w:rsidR="00423A4A" w:rsidRPr="00423A4A" w:rsidRDefault="00423A4A" w:rsidP="00423A4A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23A4A">
              <w:rPr>
                <w:rFonts w:hAnsi="新細明體"/>
                <w:sz w:val="20"/>
                <w:szCs w:val="20"/>
              </w:rPr>
              <w:t>句型口說練習活動</w:t>
            </w:r>
          </w:p>
          <w:p w14:paraId="03F48D28" w14:textId="77777777" w:rsidR="00423A4A" w:rsidRPr="00CD5060" w:rsidRDefault="00423A4A" w:rsidP="00423A4A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 xml:space="preserve">1. </w:t>
            </w:r>
            <w:r w:rsidRPr="00CD5060">
              <w:rPr>
                <w:rFonts w:hAnsi="新細明體"/>
                <w:sz w:val="20"/>
                <w:szCs w:val="20"/>
              </w:rPr>
              <w:t>教師開啟本課句型條，利用單字圖卡，問</w:t>
            </w:r>
            <w:r w:rsidRPr="00CD5060">
              <w:rPr>
                <w:sz w:val="20"/>
                <w:szCs w:val="20"/>
              </w:rPr>
              <w:t xml:space="preserve"> What day is today? </w:t>
            </w:r>
            <w:r w:rsidRPr="00CD5060">
              <w:rPr>
                <w:rFonts w:hAnsi="新細明體"/>
                <w:sz w:val="20"/>
                <w:szCs w:val="20"/>
              </w:rPr>
              <w:t>或</w:t>
            </w:r>
            <w:r w:rsidRPr="00CD5060">
              <w:rPr>
                <w:sz w:val="20"/>
                <w:szCs w:val="20"/>
              </w:rPr>
              <w:t xml:space="preserve"> Is it </w:t>
            </w:r>
            <w:r w:rsidRPr="00CD5060">
              <w:rPr>
                <w:sz w:val="20"/>
                <w:szCs w:val="20"/>
                <w:u w:val="single"/>
              </w:rPr>
              <w:t>Monday</w:t>
            </w:r>
            <w:r w:rsidRPr="00CD5060">
              <w:rPr>
                <w:sz w:val="20"/>
                <w:szCs w:val="20"/>
              </w:rPr>
              <w:t xml:space="preserve"> today? </w:t>
            </w:r>
            <w:r w:rsidRPr="00CD5060">
              <w:rPr>
                <w:rFonts w:hAnsi="新細明體"/>
                <w:sz w:val="20"/>
                <w:szCs w:val="20"/>
              </w:rPr>
              <w:t>引導學生根據圖卡，以</w:t>
            </w:r>
            <w:r w:rsidRPr="00CD5060">
              <w:rPr>
                <w:sz w:val="20"/>
                <w:szCs w:val="20"/>
              </w:rPr>
              <w:t xml:space="preserve"> It’s </w:t>
            </w:r>
            <w:r w:rsidRPr="00CD5060">
              <w:rPr>
                <w:sz w:val="20"/>
                <w:szCs w:val="20"/>
                <w:u w:val="single"/>
              </w:rPr>
              <w:t>Wednesday</w:t>
            </w:r>
            <w:r w:rsidRPr="00CD5060">
              <w:rPr>
                <w:sz w:val="20"/>
                <w:szCs w:val="20"/>
              </w:rPr>
              <w:t xml:space="preserve">. </w:t>
            </w:r>
            <w:r w:rsidRPr="00CD5060">
              <w:rPr>
                <w:rFonts w:hAnsi="新細明體"/>
                <w:sz w:val="20"/>
                <w:szCs w:val="20"/>
              </w:rPr>
              <w:t>或</w:t>
            </w:r>
            <w:r w:rsidRPr="00CD5060">
              <w:rPr>
                <w:sz w:val="20"/>
                <w:szCs w:val="20"/>
              </w:rPr>
              <w:t xml:space="preserve"> Yes, it is. / No, it isn’t. It’s </w:t>
            </w:r>
            <w:r w:rsidRPr="00CD5060">
              <w:rPr>
                <w:sz w:val="20"/>
                <w:szCs w:val="20"/>
                <w:u w:val="single"/>
              </w:rPr>
              <w:t>Tuesday</w:t>
            </w:r>
            <w:r w:rsidRPr="00CD5060">
              <w:rPr>
                <w:sz w:val="20"/>
                <w:szCs w:val="20"/>
              </w:rPr>
              <w:t xml:space="preserve">. </w:t>
            </w:r>
            <w:r w:rsidRPr="00CD5060">
              <w:rPr>
                <w:rFonts w:hAnsi="新細明體"/>
                <w:sz w:val="20"/>
                <w:szCs w:val="20"/>
              </w:rPr>
              <w:t>回答。</w:t>
            </w:r>
          </w:p>
          <w:p w14:paraId="2EA53220" w14:textId="26B1CA09" w:rsidR="00423A4A" w:rsidRPr="00D41968" w:rsidRDefault="00423A4A" w:rsidP="00423A4A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CD5060">
              <w:rPr>
                <w:sz w:val="20"/>
                <w:szCs w:val="20"/>
              </w:rPr>
              <w:t xml:space="preserve">2. </w:t>
            </w:r>
            <w:r w:rsidRPr="00CD5060">
              <w:rPr>
                <w:rFonts w:hAnsi="新細明體"/>
                <w:sz w:val="20"/>
                <w:szCs w:val="20"/>
              </w:rPr>
              <w:t>請學生翻開課本，完成課本</w:t>
            </w:r>
            <w:r w:rsidRPr="00CD5060">
              <w:rPr>
                <w:sz w:val="20"/>
                <w:szCs w:val="20"/>
              </w:rPr>
              <w:t xml:space="preserve"> Try It </w:t>
            </w:r>
            <w:r w:rsidRPr="00CD5060">
              <w:rPr>
                <w:rFonts w:hAnsi="新細明體"/>
                <w:sz w:val="20"/>
                <w:szCs w:val="20"/>
              </w:rPr>
              <w:t>的句型練習活動。</w:t>
            </w:r>
          </w:p>
        </w:tc>
      </w:tr>
      <w:tr w:rsidR="003B4F2A" w14:paraId="1C3960FE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8F3D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0C58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3AC5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  <w:r w:rsidR="00DE3875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47AB8F78" w14:textId="5E14951D" w:rsidR="00DE3875" w:rsidRPr="003B4F2A" w:rsidRDefault="00DE3875" w:rsidP="003B4F2A">
            <w:pPr>
              <w:rPr>
                <w:rFonts w:ascii="標楷體" w:eastAsia="標楷體" w:hAnsi="標楷體"/>
                <w:b/>
              </w:rPr>
            </w:pPr>
            <w:r w:rsidRPr="00971577">
              <w:rPr>
                <w:bCs/>
                <w:snapToGrid w:val="0"/>
                <w:kern w:val="0"/>
                <w:sz w:val="20"/>
                <w:szCs w:val="20"/>
              </w:rPr>
              <w:t>唸出英語的語音。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C00B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8F16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</w:p>
          <w:p w14:paraId="4630B4FB" w14:textId="38F10285" w:rsidR="00683373" w:rsidRPr="00683373" w:rsidRDefault="00683373" w:rsidP="00683373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3373">
              <w:rPr>
                <w:rFonts w:hAnsi="新細明體"/>
                <w:sz w:val="20"/>
                <w:szCs w:val="20"/>
              </w:rPr>
              <w:t>延伸句型教學</w:t>
            </w:r>
          </w:p>
          <w:p w14:paraId="559BE9EF" w14:textId="77777777" w:rsidR="00683373" w:rsidRPr="00CD5060" w:rsidRDefault="00683373" w:rsidP="00683373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 xml:space="preserve">1. </w:t>
            </w:r>
            <w:r w:rsidRPr="00CD5060">
              <w:rPr>
                <w:rFonts w:hAnsi="新細明體"/>
                <w:sz w:val="20"/>
                <w:szCs w:val="20"/>
              </w:rPr>
              <w:t>教師開啟本課句型條，帶領學生念讀句子</w:t>
            </w:r>
            <w:r w:rsidRPr="00CD5060">
              <w:rPr>
                <w:sz w:val="20"/>
                <w:szCs w:val="20"/>
              </w:rPr>
              <w:t xml:space="preserve"> 3-5 </w:t>
            </w:r>
            <w:r w:rsidRPr="00CD5060">
              <w:rPr>
                <w:rFonts w:hAnsi="新細明體"/>
                <w:sz w:val="20"/>
                <w:szCs w:val="20"/>
              </w:rPr>
              <w:t>次，並解釋句子的意思。</w:t>
            </w:r>
          </w:p>
          <w:p w14:paraId="26F32A7B" w14:textId="10FA835C" w:rsidR="00683373" w:rsidRPr="00683373" w:rsidRDefault="00683373" w:rsidP="0068337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CD5060">
              <w:rPr>
                <w:sz w:val="20"/>
                <w:szCs w:val="20"/>
              </w:rPr>
              <w:t xml:space="preserve">2. </w:t>
            </w:r>
            <w:r w:rsidRPr="00CD5060">
              <w:rPr>
                <w:rFonts w:hAnsi="新細明體"/>
                <w:sz w:val="20"/>
                <w:szCs w:val="20"/>
              </w:rPr>
              <w:t>依相同步驟，替換練習其他單字圖卡和句型。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8B45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09C7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</w:p>
          <w:p w14:paraId="301B6A36" w14:textId="59285ED3" w:rsidR="00171905" w:rsidRPr="00171905" w:rsidRDefault="00171905" w:rsidP="0017190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171905">
              <w:rPr>
                <w:rFonts w:hAnsi="新細明體"/>
                <w:bCs/>
                <w:sz w:val="20"/>
                <w:szCs w:val="20"/>
              </w:rPr>
              <w:t>文化補充教學</w:t>
            </w:r>
          </w:p>
          <w:p w14:paraId="26C65E07" w14:textId="23854774" w:rsidR="00171905" w:rsidRPr="00CD5060" w:rsidRDefault="00171905" w:rsidP="0017190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 xml:space="preserve">1. </w:t>
            </w:r>
            <w:r w:rsidRPr="00CD5060">
              <w:rPr>
                <w:rFonts w:hAnsi="新細明體"/>
                <w:sz w:val="20"/>
                <w:szCs w:val="20"/>
              </w:rPr>
              <w:t>請學生觀察圖片，並將此圖片與前面故事情節作連結。</w:t>
            </w:r>
          </w:p>
          <w:p w14:paraId="0B38C710" w14:textId="127A388C" w:rsidR="00171905" w:rsidRPr="00171905" w:rsidRDefault="00171905" w:rsidP="003B4F2A">
            <w:pPr>
              <w:rPr>
                <w:rFonts w:ascii="標楷體" w:eastAsia="標楷體" w:hAnsi="標楷體"/>
                <w:b/>
              </w:rPr>
            </w:pPr>
          </w:p>
        </w:tc>
      </w:tr>
      <w:tr w:rsidR="003B4F2A" w14:paraId="3E83C7DC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C23E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B9CA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82EF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  <w:p w14:paraId="49863820" w14:textId="247A2B0F" w:rsidR="00DE3875" w:rsidRPr="00D41968" w:rsidRDefault="00DE3875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bCs/>
                <w:snapToGrid w:val="0"/>
                <w:kern w:val="0"/>
                <w:sz w:val="20"/>
                <w:szCs w:val="20"/>
              </w:rPr>
              <w:t>聽讀時，</w:t>
            </w:r>
            <w:r w:rsidRPr="00971577">
              <w:rPr>
                <w:bCs/>
                <w:snapToGrid w:val="0"/>
                <w:kern w:val="0"/>
                <w:sz w:val="20"/>
                <w:szCs w:val="20"/>
              </w:rPr>
              <w:t>辨識書本中相對應的書寫文字。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F0E0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E487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  <w:p w14:paraId="64579CE3" w14:textId="6FD7F79A" w:rsidR="00DA1AE0" w:rsidRPr="00DA1AE0" w:rsidRDefault="00DA1AE0" w:rsidP="00DA1AE0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A1AE0">
              <w:rPr>
                <w:rFonts w:hAnsi="新細明體"/>
                <w:sz w:val="20"/>
                <w:szCs w:val="20"/>
              </w:rPr>
              <w:t>數字教學</w:t>
            </w:r>
          </w:p>
          <w:p w14:paraId="26DCA5A2" w14:textId="4B42BC0A" w:rsidR="00683373" w:rsidRPr="00DA1AE0" w:rsidRDefault="00DA1AE0" w:rsidP="00DA1AE0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CD5060">
              <w:rPr>
                <w:rFonts w:hAnsi="新細明體"/>
                <w:sz w:val="20"/>
                <w:szCs w:val="20"/>
              </w:rPr>
              <w:t>利用數字卡介紹數字</w:t>
            </w:r>
            <w:r w:rsidRPr="00CD5060">
              <w:rPr>
                <w:sz w:val="20"/>
                <w:szCs w:val="20"/>
              </w:rPr>
              <w:t xml:space="preserve"> 100, 200, 300 … 1000</w:t>
            </w:r>
            <w:r w:rsidRPr="00CD5060">
              <w:rPr>
                <w:rFonts w:hAnsi="新細明體"/>
                <w:sz w:val="20"/>
                <w:szCs w:val="20"/>
              </w:rPr>
              <w:t>，並將全班分成兩組，進行數字</w:t>
            </w:r>
            <w:r w:rsidRPr="00CD5060">
              <w:rPr>
                <w:sz w:val="20"/>
                <w:szCs w:val="20"/>
              </w:rPr>
              <w:t xml:space="preserve"> Bingo </w:t>
            </w:r>
            <w:r w:rsidRPr="00CD5060">
              <w:rPr>
                <w:rFonts w:hAnsi="新細明體"/>
                <w:sz w:val="20"/>
                <w:szCs w:val="20"/>
              </w:rPr>
              <w:lastRenderedPageBreak/>
              <w:t>遊戲。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ECAC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4E0F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  <w:p w14:paraId="382DF502" w14:textId="09DB4B58" w:rsidR="002430E3" w:rsidRPr="002430E3" w:rsidRDefault="002430E3" w:rsidP="002430E3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430E3">
              <w:rPr>
                <w:sz w:val="20"/>
                <w:szCs w:val="20"/>
              </w:rPr>
              <w:t xml:space="preserve">Dr. Dino </w:t>
            </w:r>
            <w:r w:rsidRPr="002430E3">
              <w:rPr>
                <w:rFonts w:hAnsi="新細明體"/>
                <w:sz w:val="20"/>
                <w:szCs w:val="20"/>
              </w:rPr>
              <w:t>檢核時間</w:t>
            </w:r>
          </w:p>
          <w:p w14:paraId="561D12E2" w14:textId="77777777" w:rsidR="002430E3" w:rsidRPr="00CD5060" w:rsidRDefault="002430E3" w:rsidP="002430E3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 xml:space="preserve">1. </w:t>
            </w:r>
            <w:r w:rsidRPr="00CD5060">
              <w:rPr>
                <w:rFonts w:hAnsi="新細明體"/>
                <w:sz w:val="20"/>
                <w:szCs w:val="20"/>
              </w:rPr>
              <w:t>請學生完成課本</w:t>
            </w:r>
            <w:r w:rsidRPr="00CD5060">
              <w:rPr>
                <w:sz w:val="20"/>
                <w:szCs w:val="20"/>
              </w:rPr>
              <w:t xml:space="preserve"> Dr. Dino’s Checkup</w:t>
            </w:r>
            <w:r w:rsidRPr="00CD5060">
              <w:rPr>
                <w:rFonts w:hAnsi="新細明體"/>
                <w:sz w:val="20"/>
                <w:szCs w:val="20"/>
              </w:rPr>
              <w:t>。</w:t>
            </w:r>
          </w:p>
          <w:p w14:paraId="346A5B0B" w14:textId="77777777" w:rsidR="002430E3" w:rsidRPr="00CD5060" w:rsidRDefault="002430E3" w:rsidP="002430E3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 xml:space="preserve">2. </w:t>
            </w:r>
            <w:r w:rsidRPr="00CD5060">
              <w:rPr>
                <w:rFonts w:hAnsi="新細明體"/>
                <w:sz w:val="20"/>
                <w:szCs w:val="20"/>
              </w:rPr>
              <w:t>核對答案並說明講解。</w:t>
            </w:r>
          </w:p>
          <w:p w14:paraId="78E684DB" w14:textId="4B12FD04" w:rsidR="00171905" w:rsidRPr="00D41968" w:rsidRDefault="00171905" w:rsidP="003B4F2A">
            <w:pPr>
              <w:rPr>
                <w:rFonts w:ascii="標楷體" w:eastAsia="標楷體" w:hAnsi="標楷體"/>
                <w:b/>
              </w:rPr>
            </w:pPr>
          </w:p>
        </w:tc>
      </w:tr>
      <w:tr w:rsidR="003B4F2A" w14:paraId="40CA7B53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17F7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3ECA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72BC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</w:p>
          <w:p w14:paraId="6F989FF9" w14:textId="64C240BC" w:rsidR="00DE3875" w:rsidRPr="00D41968" w:rsidRDefault="00DE3875" w:rsidP="00DE3875">
            <w:pPr>
              <w:spacing w:line="0" w:lineRule="atLeast"/>
              <w:ind w:leftChars="12" w:left="29" w:rightChars="6" w:right="14"/>
              <w:rPr>
                <w:rFonts w:ascii="標楷體" w:eastAsia="標楷體" w:hAnsi="標楷體"/>
                <w:b/>
              </w:rPr>
            </w:pPr>
            <w:r w:rsidRPr="00971577">
              <w:rPr>
                <w:bCs/>
                <w:snapToGrid w:val="0"/>
                <w:kern w:val="0"/>
                <w:sz w:val="20"/>
                <w:szCs w:val="20"/>
              </w:rPr>
              <w:t>應用字母拼讀法</w:t>
            </w:r>
            <w:r w:rsidRPr="00971577">
              <w:rPr>
                <w:bCs/>
                <w:snapToGrid w:val="0"/>
                <w:kern w:val="0"/>
                <w:sz w:val="20"/>
                <w:szCs w:val="20"/>
              </w:rPr>
              <w:t>(phonics)</w:t>
            </w:r>
            <w:r w:rsidRPr="00971577">
              <w:rPr>
                <w:bCs/>
                <w:snapToGrid w:val="0"/>
                <w:kern w:val="0"/>
                <w:sz w:val="20"/>
                <w:szCs w:val="20"/>
              </w:rPr>
              <w:t>。</w:t>
            </w:r>
            <w:r w:rsidRPr="00971577">
              <w:rPr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166E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982F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</w:p>
          <w:p w14:paraId="0D8B017D" w14:textId="7D7AAEAB" w:rsidR="0029769C" w:rsidRPr="0029769C" w:rsidRDefault="0029769C" w:rsidP="0029769C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29769C">
              <w:rPr>
                <w:rFonts w:hAnsi="新細明體"/>
                <w:bCs/>
                <w:sz w:val="20"/>
                <w:szCs w:val="20"/>
              </w:rPr>
              <w:t>習作時間</w:t>
            </w:r>
          </w:p>
          <w:p w14:paraId="61EF6748" w14:textId="28C4C598" w:rsidR="0029769C" w:rsidRPr="00D41968" w:rsidRDefault="0029769C" w:rsidP="0029769C">
            <w:pPr>
              <w:rPr>
                <w:rFonts w:ascii="標楷體" w:eastAsia="標楷體" w:hAnsi="標楷體"/>
                <w:b/>
              </w:rPr>
            </w:pPr>
            <w:r w:rsidRPr="00CD5060">
              <w:rPr>
                <w:rFonts w:hAnsi="新細明體"/>
                <w:sz w:val="20"/>
                <w:szCs w:val="20"/>
              </w:rPr>
              <w:t>完成習作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0F85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72D9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</w:p>
          <w:p w14:paraId="7DBCF4BB" w14:textId="7DBC565E" w:rsidR="009E4BD4" w:rsidRPr="00CD5060" w:rsidRDefault="009E4BD4" w:rsidP="009E4BD4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CD5060">
              <w:rPr>
                <w:b/>
                <w:bCs/>
                <w:sz w:val="20"/>
                <w:szCs w:val="20"/>
                <w:u w:val="single"/>
              </w:rPr>
              <w:t xml:space="preserve">Dino </w:t>
            </w:r>
            <w:r w:rsidRPr="00CD5060">
              <w:rPr>
                <w:rFonts w:hAnsi="新細明體"/>
                <w:b/>
                <w:bCs/>
                <w:sz w:val="20"/>
                <w:szCs w:val="20"/>
                <w:u w:val="single"/>
              </w:rPr>
              <w:t>讀者劇場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Show</w:t>
            </w:r>
          </w:p>
          <w:p w14:paraId="55059382" w14:textId="77777777" w:rsidR="009E4BD4" w:rsidRPr="00CD5060" w:rsidRDefault="009E4BD4" w:rsidP="009E4BD4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 xml:space="preserve">1. </w:t>
            </w:r>
            <w:r w:rsidRPr="00CD5060">
              <w:rPr>
                <w:rFonts w:hAnsi="新細明體"/>
                <w:sz w:val="20"/>
                <w:szCs w:val="20"/>
              </w:rPr>
              <w:t>教師發下劇本，讓學生分組並分配角色，或由教師幫忙分組分配角色。</w:t>
            </w:r>
          </w:p>
          <w:p w14:paraId="72123D67" w14:textId="51F8B984" w:rsidR="009E4BD4" w:rsidRPr="00D41968" w:rsidRDefault="009E4BD4" w:rsidP="009E4BD4">
            <w:pPr>
              <w:rPr>
                <w:rFonts w:ascii="標楷體" w:eastAsia="標楷體" w:hAnsi="標楷體"/>
                <w:b/>
              </w:rPr>
            </w:pPr>
            <w:r w:rsidRPr="00CD5060">
              <w:rPr>
                <w:sz w:val="20"/>
                <w:szCs w:val="20"/>
              </w:rPr>
              <w:t xml:space="preserve">2. </w:t>
            </w:r>
            <w:r w:rsidRPr="00CD5060">
              <w:rPr>
                <w:rFonts w:hAnsi="新細明體"/>
                <w:sz w:val="20"/>
                <w:szCs w:val="20"/>
              </w:rPr>
              <w:t>先全班一起練習，再進行分組練習。</w:t>
            </w:r>
          </w:p>
        </w:tc>
      </w:tr>
      <w:tr w:rsidR="006F3F45" w14:paraId="1310D8E9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BD212A" w14:textId="5DA0AE1D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D45BFB" w14:textId="77777777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ADEAE0" w14:textId="4D48C081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40F556" w14:textId="08846CE9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教學省思</w:t>
            </w:r>
          </w:p>
        </w:tc>
      </w:tr>
      <w:tr w:rsidR="006F3F45" w14:paraId="4B7BC8D4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52FA" w14:textId="77777777" w:rsidR="006F3F45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第一週</w:t>
            </w:r>
          </w:p>
          <w:p w14:paraId="176A664D" w14:textId="785F7757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8/27-9/2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55C9" w14:textId="7F04B4A5" w:rsidR="003B4F2A" w:rsidRDefault="00D26796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No cl</w:t>
            </w:r>
            <w:r>
              <w:rPr>
                <w:rFonts w:ascii="標楷體" w:eastAsia="標楷體" w:hAnsi="標楷體"/>
                <w:b/>
              </w:rPr>
              <w:t>ass.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FA9B" w14:textId="39B72FCF" w:rsidR="006F3F45" w:rsidRDefault="00D26796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C614" w14:textId="25A13071" w:rsidR="006F3F45" w:rsidRDefault="006F3F45" w:rsidP="00DB1B08">
            <w:pPr>
              <w:rPr>
                <w:rFonts w:ascii="標楷體" w:eastAsia="標楷體" w:hAnsi="標楷體"/>
                <w:b/>
              </w:rPr>
            </w:pPr>
          </w:p>
        </w:tc>
      </w:tr>
      <w:tr w:rsidR="006F3F45" w14:paraId="57159B2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4AB5" w14:textId="77777777" w:rsidR="006F3F45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第二週</w:t>
            </w:r>
          </w:p>
          <w:p w14:paraId="53851B5D" w14:textId="2A3F3B71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9/3-9/9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CC3E" w14:textId="77777777" w:rsidR="00D26796" w:rsidRDefault="00D26796" w:rsidP="00D26796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Starter Unit</w:t>
            </w:r>
            <w:r>
              <w:rPr>
                <w:rFonts w:ascii="標楷體" w:eastAsia="標楷體" w:hAnsi="標楷體"/>
                <w:b/>
              </w:rPr>
              <w:t>: What can we do in the park?</w:t>
            </w:r>
          </w:p>
          <w:p w14:paraId="44E90ED8" w14:textId="77777777" w:rsidR="00D26796" w:rsidRDefault="00D26796" w:rsidP="00D26796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Numbers 100~1000</w:t>
            </w:r>
          </w:p>
          <w:p w14:paraId="34778E6F" w14:textId="1606B76D" w:rsidR="00D26796" w:rsidRPr="00D26796" w:rsidRDefault="00D26796" w:rsidP="00D26796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Field trip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1562" w14:textId="6E735182" w:rsidR="006F3F45" w:rsidRDefault="00D26796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415E" w14:textId="49AB01D3" w:rsidR="006F3F45" w:rsidRDefault="00182146" w:rsidP="00C04A6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開學暖場</w:t>
            </w:r>
          </w:p>
        </w:tc>
      </w:tr>
      <w:tr w:rsidR="00D26796" w14:paraId="106BBA3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C2CC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第三週</w:t>
            </w:r>
          </w:p>
          <w:p w14:paraId="30DB8054" w14:textId="4620EEBA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9/10-9/16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63FF" w14:textId="77777777" w:rsidR="00D26796" w:rsidRDefault="00D26796" w:rsidP="00C77BB3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* The </w:t>
            </w:r>
            <w:r>
              <w:rPr>
                <w:rFonts w:ascii="標楷體" w:eastAsia="標楷體" w:hAnsi="標楷體" w:hint="eastAsia"/>
                <w:b/>
              </w:rPr>
              <w:t>Days of the week</w:t>
            </w:r>
            <w:r>
              <w:rPr>
                <w:rFonts w:ascii="標楷體" w:eastAsia="標楷體" w:hAnsi="標楷體"/>
                <w:b/>
              </w:rPr>
              <w:t>: Sunday, Monday, Tuesday, Wednesday, Thursday,Friday, and Saturday</w:t>
            </w:r>
          </w:p>
          <w:p w14:paraId="6FD6DA8C" w14:textId="7CAB1FE6" w:rsidR="00D26796" w:rsidRDefault="00D26796" w:rsidP="00D2679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* Pronunciation and Spelling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2A5E" w14:textId="76B98C25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1538" w14:textId="5EB3205A" w:rsidR="00D26796" w:rsidRDefault="00182146" w:rsidP="00C04A6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配合遊戲學習</w:t>
            </w:r>
          </w:p>
        </w:tc>
      </w:tr>
      <w:tr w:rsidR="00D26796" w14:paraId="18F97E31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D7F9" w14:textId="33CC354B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第四週</w:t>
            </w:r>
          </w:p>
          <w:p w14:paraId="71915319" w14:textId="5E67152F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9/17-9/23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1F6F" w14:textId="77777777" w:rsidR="00D26796" w:rsidRDefault="00C77BB3" w:rsidP="00C77BB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Quiz</w:t>
            </w:r>
            <w:r>
              <w:rPr>
                <w:rFonts w:ascii="標楷體" w:eastAsia="標楷體" w:hAnsi="標楷體"/>
                <w:b/>
              </w:rPr>
              <w:t xml:space="preserve"> 1</w:t>
            </w:r>
          </w:p>
          <w:p w14:paraId="509EE39D" w14:textId="77777777" w:rsidR="00C77BB3" w:rsidRDefault="00C77BB3" w:rsidP="00C77BB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Worksheet: The Days of the week</w:t>
            </w:r>
          </w:p>
          <w:p w14:paraId="0A194823" w14:textId="77777777" w:rsidR="00C77BB3" w:rsidRDefault="00C77BB3" w:rsidP="00C77BB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Unit 1: Sentence Pattern: What day is today? It is ____ today.</w:t>
            </w:r>
          </w:p>
          <w:p w14:paraId="6F2DE0E3" w14:textId="31FF5A43" w:rsidR="00C77BB3" w:rsidRPr="00C77BB3" w:rsidRDefault="00C77BB3" w:rsidP="00C77BB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Phonics: a_e/ ee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5994" w14:textId="2C36968E" w:rsidR="00D26796" w:rsidRDefault="00C77BB3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5902" w14:textId="7C78AB08" w:rsidR="00D26796" w:rsidRDefault="00182146" w:rsidP="00C04A6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句型遊戲</w:t>
            </w:r>
          </w:p>
        </w:tc>
      </w:tr>
      <w:tr w:rsidR="00D26796" w14:paraId="3BCB06D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CCCB" w14:textId="54EF004C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第五週</w:t>
            </w:r>
          </w:p>
          <w:p w14:paraId="3B129EE1" w14:textId="6ADE1A2F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9/24-9/30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1D16" w14:textId="7BB8D431" w:rsidR="00D26796" w:rsidRDefault="00C77BB3" w:rsidP="00C77BB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The </w:t>
            </w:r>
            <w:r>
              <w:rPr>
                <w:rFonts w:ascii="標楷體" w:eastAsia="標楷體" w:hAnsi="標楷體" w:hint="eastAsia"/>
                <w:b/>
              </w:rPr>
              <w:t>Moon Festival</w:t>
            </w:r>
          </w:p>
          <w:p w14:paraId="1F348616" w14:textId="77777777" w:rsidR="00C77BB3" w:rsidRDefault="00C77BB3" w:rsidP="00C77BB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Review </w:t>
            </w:r>
            <w:r>
              <w:rPr>
                <w:rFonts w:ascii="標楷體" w:eastAsia="標楷體" w:hAnsi="標楷體" w:hint="eastAsia"/>
                <w:b/>
              </w:rPr>
              <w:t>Unit</w:t>
            </w:r>
            <w:r>
              <w:rPr>
                <w:rFonts w:ascii="標楷體" w:eastAsia="標楷體" w:hAnsi="標楷體"/>
                <w:b/>
              </w:rPr>
              <w:t xml:space="preserve"> 1 (Vocbulary, SP, and Phonics)</w:t>
            </w:r>
          </w:p>
          <w:p w14:paraId="5465DE7A" w14:textId="5E0A876D" w:rsidR="00C77BB3" w:rsidRPr="00C77BB3" w:rsidRDefault="00C77BB3" w:rsidP="00C77BB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Textbook: 16~19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D139" w14:textId="1CF9DB8E" w:rsidR="00D26796" w:rsidRDefault="00C77BB3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6EEB" w14:textId="3F8A85BB" w:rsidR="00D26796" w:rsidRDefault="00182146" w:rsidP="00C04A6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總複習</w:t>
            </w:r>
          </w:p>
        </w:tc>
      </w:tr>
      <w:tr w:rsidR="00D26796" w14:paraId="3F762E93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7EFE" w14:textId="2CC73012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第六週</w:t>
            </w:r>
          </w:p>
          <w:p w14:paraId="0454DB57" w14:textId="6C79DA03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10/1-10/7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1F5E" w14:textId="0E8EA7DE" w:rsidR="00D26796" w:rsidRDefault="009B0246" w:rsidP="009B0246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新北市五年級英語檢測說明及預先試題演練</w:t>
            </w:r>
          </w:p>
          <w:p w14:paraId="512694AD" w14:textId="25A5D97D" w:rsidR="009B0246" w:rsidRDefault="009B0246" w:rsidP="009B0246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檢討題型: 三大題型</w:t>
            </w:r>
          </w:p>
          <w:p w14:paraId="466F45A3" w14:textId="26B77622" w:rsidR="009B0246" w:rsidRPr="009B0246" w:rsidRDefault="009B0246" w:rsidP="009B0246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Unit 1</w:t>
            </w:r>
            <w:r>
              <w:rPr>
                <w:rFonts w:ascii="標楷體" w:eastAsia="標楷體" w:hAnsi="標楷體"/>
                <w:b/>
              </w:rPr>
              <w:t xml:space="preserve"> worksheet 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5E6C" w14:textId="54FA4261" w:rsidR="00D26796" w:rsidRDefault="00C77BB3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37C3" w14:textId="69637382" w:rsidR="00D26796" w:rsidRDefault="00D9301A" w:rsidP="00680EC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讓學生熟知英語檢測題型與注意事項</w:t>
            </w:r>
          </w:p>
        </w:tc>
      </w:tr>
      <w:tr w:rsidR="00D26796" w14:paraId="756A56C5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1EC9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第七週</w:t>
            </w:r>
          </w:p>
          <w:p w14:paraId="226FDE8A" w14:textId="40BF3AF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10/8-10/14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8216" w14:textId="77777777" w:rsidR="00D26796" w:rsidRPr="00E21F8B" w:rsidRDefault="00E21F8B" w:rsidP="00E21F8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 xml:space="preserve">U1 worksheet + </w:t>
            </w:r>
            <w:r>
              <w:rPr>
                <w:rFonts w:ascii="標楷體" w:eastAsia="標楷體" w:hAnsi="標楷體" w:cstheme="minorBidi" w:hint="eastAsia"/>
                <w:b/>
                <w:kern w:val="2"/>
              </w:rPr>
              <w:t>檢討</w:t>
            </w:r>
          </w:p>
          <w:p w14:paraId="00189823" w14:textId="77777777" w:rsidR="00E21F8B" w:rsidRPr="00E21F8B" w:rsidRDefault="00E21F8B" w:rsidP="00E21F8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 w:hint="eastAsia"/>
                <w:b/>
                <w:kern w:val="2"/>
              </w:rPr>
              <w:t>Memorize the days of the week</w:t>
            </w:r>
          </w:p>
          <w:p w14:paraId="4122696A" w14:textId="77777777" w:rsidR="00E21F8B" w:rsidRPr="00E21F8B" w:rsidRDefault="00E21F8B" w:rsidP="00E21F8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 xml:space="preserve">Read aloud U1 reading </w:t>
            </w:r>
          </w:p>
          <w:p w14:paraId="2322E0B1" w14:textId="77777777" w:rsidR="00E21F8B" w:rsidRPr="00E21F8B" w:rsidRDefault="00E21F8B" w:rsidP="00E21F8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>U2 vocabulary</w:t>
            </w:r>
          </w:p>
          <w:p w14:paraId="38B91B3E" w14:textId="2C9F6555" w:rsidR="00E21F8B" w:rsidRPr="00E21F8B" w:rsidRDefault="00E21F8B" w:rsidP="00E21F8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>Review reading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DB76" w14:textId="79FF2639" w:rsidR="00D26796" w:rsidRDefault="00E21F8B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11B7" w14:textId="07F6DCEF" w:rsidR="00D26796" w:rsidRDefault="00594154" w:rsidP="00680EC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課程總結,讓學生有機會整合</w:t>
            </w:r>
          </w:p>
        </w:tc>
      </w:tr>
      <w:tr w:rsidR="00D26796" w14:paraId="3D03DC8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1255" w14:textId="3715DB1A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第八週</w:t>
            </w:r>
          </w:p>
          <w:p w14:paraId="1FE9EE27" w14:textId="53147378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10/15-10/21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F06B" w14:textId="77777777" w:rsidR="00D26796" w:rsidRDefault="00534527" w:rsidP="0053452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Review U2 vocabulary</w:t>
            </w:r>
          </w:p>
          <w:p w14:paraId="12506F27" w14:textId="77777777" w:rsidR="00534527" w:rsidRDefault="00534527" w:rsidP="0053452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U2 sentence patterns</w:t>
            </w:r>
          </w:p>
          <w:p w14:paraId="0304C42C" w14:textId="77777777" w:rsidR="00534527" w:rsidRDefault="00534527" w:rsidP="0053452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Writing voc.</w:t>
            </w:r>
          </w:p>
          <w:p w14:paraId="6C621F76" w14:textId="54043F76" w:rsidR="00534527" w:rsidRPr="00534527" w:rsidRDefault="00534527" w:rsidP="0053452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Quiz: U2 voc. And S/P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F525" w14:textId="42037453" w:rsidR="00D26796" w:rsidRDefault="00534527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48E9" w14:textId="65ED2358" w:rsidR="00D26796" w:rsidRDefault="00594154" w:rsidP="00680EC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從第2課開始就更有默契了</w:t>
            </w:r>
          </w:p>
        </w:tc>
      </w:tr>
      <w:tr w:rsidR="00D26796" w14:paraId="74265B2B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8072" w14:textId="39D06E49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第九週</w:t>
            </w:r>
          </w:p>
          <w:p w14:paraId="69ECD6B3" w14:textId="396327C4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10/22-10/28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91C1" w14:textId="1BC66A61" w:rsidR="00D26796" w:rsidRPr="00C0160F" w:rsidRDefault="00C0160F" w:rsidP="00C0160F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練習比賽歌曲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7534" w14:textId="63B71D67" w:rsidR="00D26796" w:rsidRDefault="00C0160F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086F" w14:textId="5EBEB6F4" w:rsidR="00D26796" w:rsidRDefault="00594154" w:rsidP="00680EC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開始學習</w:t>
            </w:r>
          </w:p>
        </w:tc>
      </w:tr>
      <w:tr w:rsidR="00D26796" w14:paraId="4EBD7DFC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0A30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第十週</w:t>
            </w:r>
          </w:p>
          <w:p w14:paraId="6FDD0E73" w14:textId="0E1FE4D1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10/29-11/4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CFB2" w14:textId="77777777" w:rsidR="00D26796" w:rsidRDefault="00C0160F" w:rsidP="00C0160F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 w:rsidRPr="00C0160F">
              <w:rPr>
                <w:rFonts w:ascii="標楷體" w:eastAsia="標楷體" w:hAnsi="標楷體" w:hint="eastAsia"/>
                <w:b/>
              </w:rPr>
              <w:t>練習比賽歌曲</w:t>
            </w:r>
          </w:p>
          <w:p w14:paraId="0E803F07" w14:textId="27EBE29F" w:rsidR="00AE3EF4" w:rsidRPr="00C0160F" w:rsidRDefault="00AE3EF4" w:rsidP="00AE3EF4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U2 reading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CB9" w14:textId="3894F3EA" w:rsidR="00D26796" w:rsidRDefault="00AE3EF4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535B" w14:textId="02C00DC5" w:rsidR="00D26796" w:rsidRDefault="00594154" w:rsidP="00680EC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邊顧及學業和練習比賽,有點忙</w:t>
            </w:r>
          </w:p>
        </w:tc>
      </w:tr>
      <w:tr w:rsidR="00D26796" w14:paraId="2A16B9A1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9ECC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第十一週</w:t>
            </w:r>
          </w:p>
          <w:p w14:paraId="4F78B7FF" w14:textId="4F572D48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11/5-11/11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66C1" w14:textId="77777777" w:rsidR="00D26796" w:rsidRDefault="00AE3EF4" w:rsidP="00AE3EF4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Review sheet</w:t>
            </w:r>
          </w:p>
          <w:p w14:paraId="4B033EA1" w14:textId="77777777" w:rsidR="00AE3EF4" w:rsidRDefault="00AE3EF4" w:rsidP="00AE3EF4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U2 phonics</w:t>
            </w:r>
          </w:p>
          <w:p w14:paraId="65378747" w14:textId="24324BDC" w:rsidR="00AE3EF4" w:rsidRPr="00AE3EF4" w:rsidRDefault="00AE3EF4" w:rsidP="00AE3EF4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練習比賽歌曲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A03D" w14:textId="455E37CE" w:rsidR="00D26796" w:rsidRDefault="00AE3EF4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7CA" w14:textId="535BEE40" w:rsidR="00D26796" w:rsidRDefault="00F525E4" w:rsidP="00680EC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期中考將至,要開始收心了</w:t>
            </w:r>
          </w:p>
        </w:tc>
      </w:tr>
      <w:tr w:rsidR="00D26796" w14:paraId="6C8BCB47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572C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第十二週</w:t>
            </w:r>
          </w:p>
          <w:p w14:paraId="16BD340F" w14:textId="71EFBE6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11/12-11/18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A666" w14:textId="77777777" w:rsidR="00D26796" w:rsidRDefault="00AE3EF4" w:rsidP="00AE3EF4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公假 (英語研習)</w:t>
            </w:r>
          </w:p>
          <w:p w14:paraId="558F1411" w14:textId="77777777" w:rsidR="00AE3EF4" w:rsidRDefault="00AE3EF4" w:rsidP="00AE3EF4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Picture book: Joseph Had a Little Overcoat</w:t>
            </w:r>
          </w:p>
          <w:p w14:paraId="7382E4A2" w14:textId="51663452" w:rsidR="00E803EE" w:rsidRPr="00AE3EF4" w:rsidRDefault="00BA3AA7" w:rsidP="00AE3EF4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練習比賽歌曲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1C19" w14:textId="790EEC36" w:rsidR="00D26796" w:rsidRDefault="00BA3AA7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F805" w14:textId="0111DF34" w:rsidR="00D26796" w:rsidRDefault="00F525E4" w:rsidP="00680EC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加入繪本,增加學習機會</w:t>
            </w:r>
          </w:p>
        </w:tc>
      </w:tr>
      <w:tr w:rsidR="00D26796" w14:paraId="09B22FFE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E073" w14:textId="1A0B0B31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第十三週</w:t>
            </w:r>
          </w:p>
          <w:p w14:paraId="6FC4403E" w14:textId="0F43D6E0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11/19-11/25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E6E1" w14:textId="77777777" w:rsidR="00D26796" w:rsidRDefault="00BA3AA7" w:rsidP="00BA3AA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練習比賽歌曲</w:t>
            </w:r>
          </w:p>
          <w:p w14:paraId="56E18C86" w14:textId="6229CF9F" w:rsidR="00BA3AA7" w:rsidRPr="00BA3AA7" w:rsidRDefault="00BA3AA7" w:rsidP="00BA3AA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Picture book: Bark George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D037" w14:textId="4C88D192" w:rsidR="00D26796" w:rsidRDefault="00BA3AA7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982A" w14:textId="610793E8" w:rsidR="00D26796" w:rsidRDefault="00F525E4" w:rsidP="00680EC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邊練歌邊閱讀</w:t>
            </w:r>
          </w:p>
        </w:tc>
      </w:tr>
      <w:tr w:rsidR="00D26796" w14:paraId="3F2CA9F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C322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第十四週</w:t>
            </w:r>
          </w:p>
          <w:p w14:paraId="4CFAD5BD" w14:textId="74166B9F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11/26-12/2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8B28" w14:textId="77777777" w:rsidR="00D26796" w:rsidRDefault="00BA3AA7" w:rsidP="00BA3AA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U3 vocab</w:t>
            </w:r>
            <w:r>
              <w:rPr>
                <w:rFonts w:ascii="標楷體" w:eastAsia="標楷體" w:hAnsi="標楷體"/>
                <w:b/>
              </w:rPr>
              <w:t>ulary</w:t>
            </w:r>
          </w:p>
          <w:p w14:paraId="6362D1FD" w14:textId="77777777" w:rsidR="00BA3AA7" w:rsidRDefault="00BA3AA7" w:rsidP="00BA3AA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Textbook p.40</w:t>
            </w:r>
          </w:p>
          <w:p w14:paraId="09814942" w14:textId="2ABD9490" w:rsidR="00BA3AA7" w:rsidRDefault="00BA3AA7" w:rsidP="00BA3AA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Picture book: Rosie’s Walk + The Very Hungry Caterpillar</w:t>
            </w:r>
          </w:p>
          <w:p w14:paraId="4DE67FC9" w14:textId="1C560A59" w:rsidR="00BA3AA7" w:rsidRPr="00BA3AA7" w:rsidRDefault="006940E5" w:rsidP="00BA3AA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Quiz: U3 voc.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30D7" w14:textId="2BD7C7D5" w:rsidR="00D26796" w:rsidRDefault="006940E5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5482" w14:textId="77777777" w:rsidR="00D26796" w:rsidRDefault="007639B7" w:rsidP="00680EC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教新的一課</w:t>
            </w:r>
          </w:p>
          <w:p w14:paraId="747B7461" w14:textId="21F90FC4" w:rsidR="007639B7" w:rsidRDefault="007639B7" w:rsidP="00680EC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在加入繪本學習</w:t>
            </w:r>
          </w:p>
        </w:tc>
      </w:tr>
      <w:tr w:rsidR="00D26796" w14:paraId="67030F0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063B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第十五週</w:t>
            </w:r>
          </w:p>
          <w:p w14:paraId="2112B0F4" w14:textId="4C106798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12/3-12/9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9B31" w14:textId="77777777" w:rsidR="00D26796" w:rsidRDefault="00227DAE" w:rsidP="00227DA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U3 Reading</w:t>
            </w:r>
          </w:p>
          <w:p w14:paraId="73C05599" w14:textId="77777777" w:rsidR="00227DAE" w:rsidRDefault="00227DAE" w:rsidP="00227DA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U3 voc</w:t>
            </w:r>
          </w:p>
          <w:p w14:paraId="651B456C" w14:textId="2B2340A5" w:rsidR="00227DAE" w:rsidRPr="00227DAE" w:rsidRDefault="00227DAE" w:rsidP="00227DA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U3 S/P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36B2" w14:textId="0273B570" w:rsidR="00D26796" w:rsidRDefault="00227DAE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2B2C" w14:textId="31CA25F3" w:rsidR="00D26796" w:rsidRDefault="00227DAE" w:rsidP="00E21F8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先前花了許多時間練唱比賽歌曲,現在女力的追上進度,所幸孩子們還跟得上</w:t>
            </w:r>
          </w:p>
        </w:tc>
      </w:tr>
      <w:tr w:rsidR="00D26796" w14:paraId="68A88062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CE99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第十六週</w:t>
            </w:r>
          </w:p>
          <w:p w14:paraId="7007CE89" w14:textId="1B9EB76D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12/10-12/16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35CB" w14:textId="77777777" w:rsidR="00D26796" w:rsidRPr="00E1088B" w:rsidRDefault="00E1088B" w:rsidP="00E1088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>Practice Christmas song</w:t>
            </w:r>
          </w:p>
          <w:p w14:paraId="40A3BCCD" w14:textId="77777777" w:rsidR="00E1088B" w:rsidRPr="00E1088B" w:rsidRDefault="00E1088B" w:rsidP="00E1088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>U3 spelling+ reading+ phonics “or”and “ar”</w:t>
            </w:r>
          </w:p>
          <w:p w14:paraId="768B5CEB" w14:textId="36D07543" w:rsidR="00E1088B" w:rsidRPr="00E1088B" w:rsidRDefault="00E1088B" w:rsidP="00E1088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>Textbook p.43~46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AD03" w14:textId="762F6DF1" w:rsidR="00D26796" w:rsidRDefault="00E1088B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3FDB" w14:textId="5C7E1F9B" w:rsidR="00D26796" w:rsidRDefault="00E1088B" w:rsidP="00E21F8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邊完成第三課進度,邊練聖誕舞曲</w:t>
            </w:r>
          </w:p>
        </w:tc>
      </w:tr>
      <w:tr w:rsidR="00D26796" w14:paraId="3F1482C4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A508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第十七週</w:t>
            </w:r>
          </w:p>
          <w:p w14:paraId="06F6F812" w14:textId="691776B5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12/17-12/23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D6EE" w14:textId="77777777" w:rsidR="00D26796" w:rsidRDefault="00D01E7F" w:rsidP="00D01E7F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Preview U4 voc</w:t>
            </w:r>
          </w:p>
          <w:p w14:paraId="75B148FE" w14:textId="77777777" w:rsidR="00D01E7F" w:rsidRDefault="00D01E7F" w:rsidP="00D01E7F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Christmas voc + song</w:t>
            </w:r>
          </w:p>
          <w:p w14:paraId="59CC5C65" w14:textId="77777777" w:rsidR="00D01E7F" w:rsidRDefault="00D01E7F" w:rsidP="00D01E7F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英語點餐練習</w:t>
            </w:r>
          </w:p>
          <w:p w14:paraId="4B97745A" w14:textId="1E6668BA" w:rsidR="00001522" w:rsidRPr="00D01E7F" w:rsidRDefault="00001522" w:rsidP="00001522">
            <w:pPr>
              <w:pStyle w:val="a3"/>
              <w:ind w:leftChars="0" w:left="360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78CE" w14:textId="60E03023" w:rsidR="00D26796" w:rsidRDefault="00D01E7F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3268" w14:textId="26337042" w:rsidR="00D26796" w:rsidRDefault="00001522" w:rsidP="00E21F8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迎接聖誕英語派</w:t>
            </w:r>
          </w:p>
        </w:tc>
      </w:tr>
      <w:tr w:rsidR="00D26796" w14:paraId="50946DE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72DC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第十八週</w:t>
            </w:r>
          </w:p>
          <w:p w14:paraId="4BE81E4A" w14:textId="1E0DA3ED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12/24-12/30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8A53" w14:textId="77777777" w:rsidR="00D26796" w:rsidRDefault="006875BD" w:rsidP="006875BD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U4</w:t>
            </w:r>
            <w:r>
              <w:rPr>
                <w:rFonts w:ascii="標楷體" w:eastAsia="標楷體" w:hAnsi="標楷體"/>
                <w:b/>
              </w:rPr>
              <w:t xml:space="preserve"> voc + S/P</w:t>
            </w:r>
          </w:p>
          <w:p w14:paraId="35C0A36C" w14:textId="77777777" w:rsidR="006875BD" w:rsidRDefault="006875BD" w:rsidP="006875BD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Writing: U4 voc.</w:t>
            </w:r>
          </w:p>
          <w:p w14:paraId="22DED9F2" w14:textId="575FA79E" w:rsidR="006875BD" w:rsidRPr="006875BD" w:rsidRDefault="006875BD" w:rsidP="006875BD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Worksheet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E351" w14:textId="0BAE2F65" w:rsidR="00D26796" w:rsidRDefault="006875BD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826E" w14:textId="592FB952" w:rsidR="00D26796" w:rsidRDefault="006875BD" w:rsidP="00E21F8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進入第四課單字及句型,讓小朋友練習試卷</w:t>
            </w:r>
          </w:p>
        </w:tc>
      </w:tr>
      <w:tr w:rsidR="00D26796" w14:paraId="36009EC0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0289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第十九週</w:t>
            </w:r>
          </w:p>
          <w:p w14:paraId="6D75033D" w14:textId="648C5E9D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12/31-1/6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3E95" w14:textId="77777777" w:rsidR="00FE2019" w:rsidRDefault="00FE2019" w:rsidP="00FE201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*1/1 元旦放假2日</w:t>
            </w:r>
          </w:p>
          <w:p w14:paraId="02906F2A" w14:textId="1D45A919" w:rsidR="00D26796" w:rsidRDefault="00FE2019" w:rsidP="00E21F8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* </w:t>
            </w:r>
            <w:r>
              <w:rPr>
                <w:rFonts w:ascii="標楷體" w:eastAsia="標楷體" w:hAnsi="標楷體"/>
                <w:b/>
              </w:rPr>
              <w:t>U4 S/P</w:t>
            </w:r>
            <w:r w:rsidR="00CD3363">
              <w:rPr>
                <w:rFonts w:ascii="標楷體" w:eastAsia="標楷體" w:hAnsi="標楷體" w:hint="eastAsia"/>
                <w:b/>
              </w:rPr>
              <w:t xml:space="preserve"> 加練寫</w:t>
            </w:r>
          </w:p>
          <w:p w14:paraId="3D0A26D5" w14:textId="4D74C1B5" w:rsidR="00FE2019" w:rsidRDefault="00FE2019" w:rsidP="00E21F8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* Quiz: U4 voc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93F8" w14:textId="740392C6" w:rsidR="00D26796" w:rsidRDefault="00FE2019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5BB8" w14:textId="0D09AEAB" w:rsidR="00D26796" w:rsidRDefault="00CD3363" w:rsidP="00E21F8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時間緊迫,但句型練習仍是非常需要,因此我們花了許多時間練口語和寫作</w:t>
            </w:r>
          </w:p>
        </w:tc>
      </w:tr>
      <w:tr w:rsidR="00D26796" w14:paraId="40513CF9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068E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第二十週</w:t>
            </w:r>
          </w:p>
          <w:p w14:paraId="693ABCEC" w14:textId="11B9ED81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1/7-1/13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911D" w14:textId="77777777" w:rsidR="00D26796" w:rsidRDefault="00D7754C" w:rsidP="00D7754C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Finish U4+ Quiz sheet</w:t>
            </w:r>
          </w:p>
          <w:p w14:paraId="683810EF" w14:textId="77777777" w:rsidR="00D7754C" w:rsidRDefault="00D7754C" w:rsidP="00D7754C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Review: reading, phonics and S/P</w:t>
            </w:r>
          </w:p>
          <w:p w14:paraId="0D6E8659" w14:textId="77175F6B" w:rsidR="00D7754C" w:rsidRPr="00D7754C" w:rsidRDefault="00D7754C" w:rsidP="00D7754C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期末考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CB4A" w14:textId="107B0582" w:rsidR="00D26796" w:rsidRDefault="00D7754C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B03E" w14:textId="425D1CC0" w:rsidR="00D26796" w:rsidRDefault="00D7754C" w:rsidP="00D26796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在</w:t>
            </w:r>
            <w:r w:rsidR="0066638D">
              <w:rPr>
                <w:rFonts w:ascii="標楷體" w:eastAsia="標楷體" w:hAnsi="標楷體" w:hint="eastAsia"/>
                <w:b/>
              </w:rPr>
              <w:t>期末考前完成進度,孩子們在做複習卷時,發現自己的句型尚須熟練,所以我與代導借用早修12</w:t>
            </w:r>
            <w:bookmarkStart w:id="0" w:name="_GoBack"/>
            <w:bookmarkEnd w:id="0"/>
            <w:r w:rsidR="0066638D">
              <w:rPr>
                <w:rFonts w:ascii="標楷體" w:eastAsia="標楷體" w:hAnsi="標楷體" w:hint="eastAsia"/>
                <w:b/>
              </w:rPr>
              <w:t>分鐘再加強一次</w:t>
            </w:r>
          </w:p>
        </w:tc>
      </w:tr>
      <w:tr w:rsidR="00D26796" w14:paraId="4D02631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59A9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第二十一週</w:t>
            </w:r>
          </w:p>
          <w:p w14:paraId="0FA4E5F2" w14:textId="696A8984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1/14-1/21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277E" w14:textId="77777777" w:rsidR="00D26796" w:rsidRDefault="00D26796" w:rsidP="00E21F8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D78E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20B4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26796" w14:paraId="50DEDD37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85B7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第二十二週</w:t>
            </w:r>
          </w:p>
          <w:p w14:paraId="0D938B30" w14:textId="6BE090DC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1/22-1/28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7AD7" w14:textId="77777777" w:rsidR="00D26796" w:rsidRDefault="00D26796" w:rsidP="00E21F8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721B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5426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5343F761" w14:textId="77777777" w:rsidR="00020759" w:rsidRDefault="00020759" w:rsidP="003C4A5E">
      <w:pPr>
        <w:rPr>
          <w:rFonts w:asciiTheme="minorEastAsia" w:hAnsiTheme="minorEastAsia" w:cs="Times New Roman"/>
        </w:rPr>
      </w:pPr>
    </w:p>
    <w:sectPr w:rsidR="00020759" w:rsidSect="00561536">
      <w:pgSz w:w="16838" w:h="11906" w:orient="landscape"/>
      <w:pgMar w:top="454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803DD" w14:textId="77777777" w:rsidR="006366BF" w:rsidRDefault="006366BF" w:rsidP="00A42172">
      <w:r>
        <w:separator/>
      </w:r>
    </w:p>
  </w:endnote>
  <w:endnote w:type="continuationSeparator" w:id="0">
    <w:p w14:paraId="77D82D52" w14:textId="77777777" w:rsidR="006366BF" w:rsidRDefault="006366BF" w:rsidP="00A4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Malgun Gothic Semilight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55F16" w14:textId="77777777" w:rsidR="006366BF" w:rsidRDefault="006366BF" w:rsidP="00A42172">
      <w:r>
        <w:separator/>
      </w:r>
    </w:p>
  </w:footnote>
  <w:footnote w:type="continuationSeparator" w:id="0">
    <w:p w14:paraId="6E6ED5CA" w14:textId="77777777" w:rsidR="006366BF" w:rsidRDefault="006366BF" w:rsidP="00A4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56F"/>
    <w:multiLevelType w:val="hybridMultilevel"/>
    <w:tmpl w:val="4A921110"/>
    <w:lvl w:ilvl="0" w:tplc="AA7CF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5F1D9B"/>
    <w:multiLevelType w:val="hybridMultilevel"/>
    <w:tmpl w:val="E9944FCC"/>
    <w:lvl w:ilvl="0" w:tplc="D4E86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8C3C36"/>
    <w:multiLevelType w:val="hybridMultilevel"/>
    <w:tmpl w:val="3E2442A6"/>
    <w:lvl w:ilvl="0" w:tplc="E1286FF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637AD7"/>
    <w:multiLevelType w:val="hybridMultilevel"/>
    <w:tmpl w:val="BA9EAE58"/>
    <w:lvl w:ilvl="0" w:tplc="A56A871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3D07712"/>
    <w:multiLevelType w:val="hybridMultilevel"/>
    <w:tmpl w:val="70AAA12E"/>
    <w:lvl w:ilvl="0" w:tplc="1B5C20D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9C2C41"/>
    <w:multiLevelType w:val="hybridMultilevel"/>
    <w:tmpl w:val="49E09F32"/>
    <w:lvl w:ilvl="0" w:tplc="9F867E42">
      <w:start w:val="1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C5A03D2"/>
    <w:multiLevelType w:val="hybridMultilevel"/>
    <w:tmpl w:val="6B82EDEE"/>
    <w:lvl w:ilvl="0" w:tplc="3F120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836A6F"/>
    <w:multiLevelType w:val="hybridMultilevel"/>
    <w:tmpl w:val="9482BFD0"/>
    <w:lvl w:ilvl="0" w:tplc="3CF60728">
      <w:start w:val="1"/>
      <w:numFmt w:val="decimal"/>
      <w:lvlText w:val="(%1)"/>
      <w:lvlJc w:val="left"/>
      <w:pPr>
        <w:ind w:left="405" w:hanging="405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506CB2"/>
    <w:multiLevelType w:val="hybridMultilevel"/>
    <w:tmpl w:val="D8E4653E"/>
    <w:lvl w:ilvl="0" w:tplc="D4A8C17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282DF1"/>
    <w:multiLevelType w:val="hybridMultilevel"/>
    <w:tmpl w:val="55DC2A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D56FF9"/>
    <w:multiLevelType w:val="hybridMultilevel"/>
    <w:tmpl w:val="BA72572A"/>
    <w:lvl w:ilvl="0" w:tplc="4EA0E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F937A4"/>
    <w:multiLevelType w:val="hybridMultilevel"/>
    <w:tmpl w:val="05F03402"/>
    <w:lvl w:ilvl="0" w:tplc="D1D2D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60361A"/>
    <w:multiLevelType w:val="hybridMultilevel"/>
    <w:tmpl w:val="6BEA813C"/>
    <w:lvl w:ilvl="0" w:tplc="27763C2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0A28E7"/>
    <w:multiLevelType w:val="hybridMultilevel"/>
    <w:tmpl w:val="58D8B3CC"/>
    <w:lvl w:ilvl="0" w:tplc="DE4E0C4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4" w15:restartNumberingAfterBreak="0">
    <w:nsid w:val="65511AF9"/>
    <w:multiLevelType w:val="hybridMultilevel"/>
    <w:tmpl w:val="E774FBF0"/>
    <w:lvl w:ilvl="0" w:tplc="CFA20ABA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582754"/>
    <w:multiLevelType w:val="hybridMultilevel"/>
    <w:tmpl w:val="C0D083CA"/>
    <w:lvl w:ilvl="0" w:tplc="1B5C20D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6" w15:restartNumberingAfterBreak="0">
    <w:nsid w:val="6D900008"/>
    <w:multiLevelType w:val="hybridMultilevel"/>
    <w:tmpl w:val="E69440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DC5481"/>
    <w:multiLevelType w:val="hybridMultilevel"/>
    <w:tmpl w:val="F68CE968"/>
    <w:lvl w:ilvl="0" w:tplc="82EC387A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18" w15:restartNumberingAfterBreak="0">
    <w:nsid w:val="712B3DD3"/>
    <w:multiLevelType w:val="hybridMultilevel"/>
    <w:tmpl w:val="29808E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11"/>
  </w:num>
  <w:num w:numId="5">
    <w:abstractNumId w:val="10"/>
  </w:num>
  <w:num w:numId="6">
    <w:abstractNumId w:val="6"/>
  </w:num>
  <w:num w:numId="7">
    <w:abstractNumId w:val="8"/>
  </w:num>
  <w:num w:numId="8">
    <w:abstractNumId w:val="17"/>
  </w:num>
  <w:num w:numId="9">
    <w:abstractNumId w:val="4"/>
  </w:num>
  <w:num w:numId="10">
    <w:abstractNumId w:val="2"/>
  </w:num>
  <w:num w:numId="11">
    <w:abstractNumId w:val="12"/>
  </w:num>
  <w:num w:numId="12">
    <w:abstractNumId w:val="1"/>
  </w:num>
  <w:num w:numId="13">
    <w:abstractNumId w:val="0"/>
  </w:num>
  <w:num w:numId="14">
    <w:abstractNumId w:val="14"/>
  </w:num>
  <w:num w:numId="15">
    <w:abstractNumId w:val="7"/>
  </w:num>
  <w:num w:numId="16">
    <w:abstractNumId w:val="3"/>
  </w:num>
  <w:num w:numId="17">
    <w:abstractNumId w:val="9"/>
  </w:num>
  <w:num w:numId="18">
    <w:abstractNumId w:val="16"/>
  </w:num>
  <w:num w:numId="19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0"/>
    <w:rsid w:val="00001522"/>
    <w:rsid w:val="00014E79"/>
    <w:rsid w:val="00020759"/>
    <w:rsid w:val="00047115"/>
    <w:rsid w:val="00051856"/>
    <w:rsid w:val="000640D4"/>
    <w:rsid w:val="000A4782"/>
    <w:rsid w:val="000C4847"/>
    <w:rsid w:val="000E789D"/>
    <w:rsid w:val="00115DC8"/>
    <w:rsid w:val="001355EC"/>
    <w:rsid w:val="00136A5D"/>
    <w:rsid w:val="0016416A"/>
    <w:rsid w:val="00171566"/>
    <w:rsid w:val="00171905"/>
    <w:rsid w:val="00176D5C"/>
    <w:rsid w:val="00182146"/>
    <w:rsid w:val="00182B1A"/>
    <w:rsid w:val="0019154E"/>
    <w:rsid w:val="0019205E"/>
    <w:rsid w:val="00194331"/>
    <w:rsid w:val="001B18D6"/>
    <w:rsid w:val="001B6593"/>
    <w:rsid w:val="001C0843"/>
    <w:rsid w:val="002207F6"/>
    <w:rsid w:val="00227CC8"/>
    <w:rsid w:val="00227DAE"/>
    <w:rsid w:val="00232026"/>
    <w:rsid w:val="002430E3"/>
    <w:rsid w:val="00272EE6"/>
    <w:rsid w:val="00273730"/>
    <w:rsid w:val="0027459F"/>
    <w:rsid w:val="0029769C"/>
    <w:rsid w:val="002D651A"/>
    <w:rsid w:val="00312F30"/>
    <w:rsid w:val="00313561"/>
    <w:rsid w:val="00327A34"/>
    <w:rsid w:val="00330900"/>
    <w:rsid w:val="003667DC"/>
    <w:rsid w:val="003841A9"/>
    <w:rsid w:val="00392C78"/>
    <w:rsid w:val="003B4F2A"/>
    <w:rsid w:val="003C4A5E"/>
    <w:rsid w:val="003D4951"/>
    <w:rsid w:val="003D7364"/>
    <w:rsid w:val="003E1E2E"/>
    <w:rsid w:val="00423A4A"/>
    <w:rsid w:val="00424E51"/>
    <w:rsid w:val="004440DF"/>
    <w:rsid w:val="004627FE"/>
    <w:rsid w:val="00462CD7"/>
    <w:rsid w:val="00472306"/>
    <w:rsid w:val="0047626B"/>
    <w:rsid w:val="004D3D33"/>
    <w:rsid w:val="004E1B4B"/>
    <w:rsid w:val="004E6471"/>
    <w:rsid w:val="004F7D00"/>
    <w:rsid w:val="0051046D"/>
    <w:rsid w:val="00511E80"/>
    <w:rsid w:val="00523AC8"/>
    <w:rsid w:val="00525C64"/>
    <w:rsid w:val="005328C1"/>
    <w:rsid w:val="00534527"/>
    <w:rsid w:val="005440E5"/>
    <w:rsid w:val="00544CC8"/>
    <w:rsid w:val="00546EB4"/>
    <w:rsid w:val="005572B0"/>
    <w:rsid w:val="005608C8"/>
    <w:rsid w:val="00561536"/>
    <w:rsid w:val="005708B1"/>
    <w:rsid w:val="005838A4"/>
    <w:rsid w:val="00594154"/>
    <w:rsid w:val="005B057F"/>
    <w:rsid w:val="005D1B91"/>
    <w:rsid w:val="006366BF"/>
    <w:rsid w:val="00642524"/>
    <w:rsid w:val="006604EC"/>
    <w:rsid w:val="0066638D"/>
    <w:rsid w:val="00677736"/>
    <w:rsid w:val="00680ECF"/>
    <w:rsid w:val="006823BC"/>
    <w:rsid w:val="00683373"/>
    <w:rsid w:val="006875BD"/>
    <w:rsid w:val="006940E5"/>
    <w:rsid w:val="0069480B"/>
    <w:rsid w:val="0069509E"/>
    <w:rsid w:val="006A6FE2"/>
    <w:rsid w:val="006C4D1F"/>
    <w:rsid w:val="006C559C"/>
    <w:rsid w:val="006D436D"/>
    <w:rsid w:val="006D4DCE"/>
    <w:rsid w:val="006E5F98"/>
    <w:rsid w:val="006F3F45"/>
    <w:rsid w:val="006F6C10"/>
    <w:rsid w:val="00714953"/>
    <w:rsid w:val="00716F85"/>
    <w:rsid w:val="00734E31"/>
    <w:rsid w:val="00746113"/>
    <w:rsid w:val="0075172D"/>
    <w:rsid w:val="00753EA9"/>
    <w:rsid w:val="007639B7"/>
    <w:rsid w:val="00766D48"/>
    <w:rsid w:val="007818B9"/>
    <w:rsid w:val="007934FA"/>
    <w:rsid w:val="007A2827"/>
    <w:rsid w:val="007C015F"/>
    <w:rsid w:val="00807705"/>
    <w:rsid w:val="00850AD2"/>
    <w:rsid w:val="00873256"/>
    <w:rsid w:val="00874211"/>
    <w:rsid w:val="00883828"/>
    <w:rsid w:val="00893611"/>
    <w:rsid w:val="008C5569"/>
    <w:rsid w:val="008F0807"/>
    <w:rsid w:val="008F7635"/>
    <w:rsid w:val="00945B49"/>
    <w:rsid w:val="00946B90"/>
    <w:rsid w:val="009622F8"/>
    <w:rsid w:val="009A462D"/>
    <w:rsid w:val="009A72A7"/>
    <w:rsid w:val="009B0246"/>
    <w:rsid w:val="009C7A18"/>
    <w:rsid w:val="009D0B7A"/>
    <w:rsid w:val="009E4BD4"/>
    <w:rsid w:val="009E6E0C"/>
    <w:rsid w:val="009F1DD7"/>
    <w:rsid w:val="009F46CD"/>
    <w:rsid w:val="00A22CA6"/>
    <w:rsid w:val="00A24EA4"/>
    <w:rsid w:val="00A42172"/>
    <w:rsid w:val="00A63261"/>
    <w:rsid w:val="00A71C3C"/>
    <w:rsid w:val="00A87314"/>
    <w:rsid w:val="00A9322B"/>
    <w:rsid w:val="00A9729F"/>
    <w:rsid w:val="00AA6306"/>
    <w:rsid w:val="00AC1371"/>
    <w:rsid w:val="00AC7998"/>
    <w:rsid w:val="00AE3EF4"/>
    <w:rsid w:val="00AF2757"/>
    <w:rsid w:val="00AF651F"/>
    <w:rsid w:val="00B21E59"/>
    <w:rsid w:val="00B275F7"/>
    <w:rsid w:val="00B5685A"/>
    <w:rsid w:val="00B6070C"/>
    <w:rsid w:val="00B73995"/>
    <w:rsid w:val="00B76BDF"/>
    <w:rsid w:val="00BA3AA7"/>
    <w:rsid w:val="00BA5AAC"/>
    <w:rsid w:val="00BC1461"/>
    <w:rsid w:val="00BD6399"/>
    <w:rsid w:val="00BF4B4E"/>
    <w:rsid w:val="00C0160F"/>
    <w:rsid w:val="00C04A64"/>
    <w:rsid w:val="00C240B8"/>
    <w:rsid w:val="00C45279"/>
    <w:rsid w:val="00C74E38"/>
    <w:rsid w:val="00C77BB3"/>
    <w:rsid w:val="00C81A29"/>
    <w:rsid w:val="00C83952"/>
    <w:rsid w:val="00CC7FF9"/>
    <w:rsid w:val="00CD3363"/>
    <w:rsid w:val="00CD6261"/>
    <w:rsid w:val="00CF726B"/>
    <w:rsid w:val="00D01E7F"/>
    <w:rsid w:val="00D26796"/>
    <w:rsid w:val="00D327FA"/>
    <w:rsid w:val="00D32C68"/>
    <w:rsid w:val="00D32C74"/>
    <w:rsid w:val="00D34A90"/>
    <w:rsid w:val="00D41968"/>
    <w:rsid w:val="00D41BD0"/>
    <w:rsid w:val="00D54817"/>
    <w:rsid w:val="00D7324D"/>
    <w:rsid w:val="00D7754C"/>
    <w:rsid w:val="00D817FD"/>
    <w:rsid w:val="00D904E0"/>
    <w:rsid w:val="00D9301A"/>
    <w:rsid w:val="00D9761D"/>
    <w:rsid w:val="00DA1AE0"/>
    <w:rsid w:val="00DA366F"/>
    <w:rsid w:val="00DA53D0"/>
    <w:rsid w:val="00DB1B08"/>
    <w:rsid w:val="00DE1AEE"/>
    <w:rsid w:val="00DE3875"/>
    <w:rsid w:val="00DE42E2"/>
    <w:rsid w:val="00DF318E"/>
    <w:rsid w:val="00DF72B4"/>
    <w:rsid w:val="00E1088B"/>
    <w:rsid w:val="00E1742F"/>
    <w:rsid w:val="00E21F8B"/>
    <w:rsid w:val="00E241F6"/>
    <w:rsid w:val="00E670C7"/>
    <w:rsid w:val="00E73DD8"/>
    <w:rsid w:val="00E73ED8"/>
    <w:rsid w:val="00E7664B"/>
    <w:rsid w:val="00E803EE"/>
    <w:rsid w:val="00EA42FA"/>
    <w:rsid w:val="00EA4B9A"/>
    <w:rsid w:val="00EC0434"/>
    <w:rsid w:val="00EC2A4B"/>
    <w:rsid w:val="00EF46B3"/>
    <w:rsid w:val="00EF4C34"/>
    <w:rsid w:val="00EF6983"/>
    <w:rsid w:val="00F120F2"/>
    <w:rsid w:val="00F4147F"/>
    <w:rsid w:val="00F525E4"/>
    <w:rsid w:val="00F65D7D"/>
    <w:rsid w:val="00F9428C"/>
    <w:rsid w:val="00F974D9"/>
    <w:rsid w:val="00FC3725"/>
    <w:rsid w:val="00FD3B14"/>
    <w:rsid w:val="00FD5B65"/>
    <w:rsid w:val="00FE2019"/>
    <w:rsid w:val="00FE74EC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5C2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759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uficommentbody">
    <w:name w:val="uficommentbody"/>
    <w:basedOn w:val="a0"/>
    <w:rsid w:val="00020759"/>
  </w:style>
  <w:style w:type="table" w:styleId="a4">
    <w:name w:val="Table Grid"/>
    <w:basedOn w:val="a1"/>
    <w:uiPriority w:val="59"/>
    <w:rsid w:val="0002075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1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172"/>
    <w:rPr>
      <w:sz w:val="20"/>
      <w:szCs w:val="20"/>
    </w:rPr>
  </w:style>
  <w:style w:type="paragraph" w:customStyle="1" w:styleId="1">
    <w:name w:val="1.標題文字"/>
    <w:basedOn w:val="a"/>
    <w:rsid w:val="00BA5AAC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5">
    <w:name w:val="5.【十大能力指標】內文字（一、二、三、）"/>
    <w:basedOn w:val="a"/>
    <w:rsid w:val="00F9428C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4CC8"/>
    <w:rPr>
      <w:rFonts w:asciiTheme="majorHAnsi" w:eastAsiaTheme="majorEastAsia" w:hAnsiTheme="majorHAnsi" w:cstheme="majorBidi"/>
      <w:sz w:val="18"/>
      <w:szCs w:val="18"/>
    </w:rPr>
  </w:style>
  <w:style w:type="paragraph" w:customStyle="1" w:styleId="01">
    <w:name w:val="01"/>
    <w:basedOn w:val="a"/>
    <w:rsid w:val="001B6593"/>
    <w:pPr>
      <w:spacing w:line="360" w:lineRule="exact"/>
      <w:ind w:left="811" w:right="28" w:hanging="811"/>
      <w:jc w:val="both"/>
      <w:textAlignment w:val="center"/>
    </w:pPr>
    <w:rPr>
      <w:rFonts w:ascii="標楷體" w:eastAsia="標楷體" w:hAnsi="Times New Roman" w:cs="Times New Roman"/>
      <w:color w:val="000000"/>
      <w:szCs w:val="20"/>
    </w:rPr>
  </w:style>
  <w:style w:type="paragraph" w:styleId="ab">
    <w:name w:val="annotation text"/>
    <w:basedOn w:val="a"/>
    <w:link w:val="ac"/>
    <w:semiHidden/>
    <w:rsid w:val="0069509E"/>
    <w:rPr>
      <w:rFonts w:ascii="Times New Roman" w:eastAsia="新細明體" w:hAnsi="Times New Roman" w:cs="Times New Roman"/>
      <w:szCs w:val="24"/>
    </w:rPr>
  </w:style>
  <w:style w:type="character" w:customStyle="1" w:styleId="ac">
    <w:name w:val="註解文字 字元"/>
    <w:basedOn w:val="a0"/>
    <w:link w:val="ab"/>
    <w:semiHidden/>
    <w:rsid w:val="0069509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465BF3-F624-4614-8992-034FE4B6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ysl</dc:creator>
  <cp:lastModifiedBy>admin</cp:lastModifiedBy>
  <cp:revision>23</cp:revision>
  <dcterms:created xsi:type="dcterms:W3CDTF">2018-11-29T04:41:00Z</dcterms:created>
  <dcterms:modified xsi:type="dcterms:W3CDTF">2019-01-10T06:34:00Z</dcterms:modified>
</cp:coreProperties>
</file>