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4F" w:rsidRDefault="0024284F">
      <w:bookmarkStart w:id="0" w:name="_GoBack"/>
      <w:bookmarkEnd w:id="0"/>
    </w:p>
    <w:tbl>
      <w:tblPr>
        <w:tblStyle w:val="a3"/>
        <w:tblW w:w="5039" w:type="dxa"/>
        <w:tblInd w:w="-15" w:type="dxa"/>
        <w:tblLook w:val="04A0" w:firstRow="1" w:lastRow="0" w:firstColumn="1" w:lastColumn="0" w:noHBand="0" w:noVBand="1"/>
      </w:tblPr>
      <w:tblGrid>
        <w:gridCol w:w="416"/>
        <w:gridCol w:w="1099"/>
        <w:gridCol w:w="416"/>
        <w:gridCol w:w="2079"/>
        <w:gridCol w:w="1029"/>
      </w:tblGrid>
      <w:tr w:rsidR="00246449" w:rsidRPr="00246449" w:rsidTr="00283FA9">
        <w:trPr>
          <w:trHeight w:val="499"/>
        </w:trPr>
        <w:tc>
          <w:tcPr>
            <w:tcW w:w="5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449" w:rsidRPr="00AA04E2" w:rsidRDefault="00246449" w:rsidP="00AA04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644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南投市光華國小附設幼兒園托藥單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日期：</w:t>
            </w:r>
          </w:p>
        </w:tc>
      </w:tr>
      <w:tr w:rsidR="00246449" w:rsidRPr="00AA04E2" w:rsidTr="00283FA9">
        <w:trPr>
          <w:trHeight w:val="499"/>
        </w:trPr>
        <w:tc>
          <w:tcPr>
            <w:tcW w:w="4010" w:type="dxa"/>
            <w:gridSpan w:val="4"/>
            <w:tcBorders>
              <w:left w:val="single" w:sz="12" w:space="0" w:color="auto"/>
            </w:tcBorders>
            <w:vAlign w:val="center"/>
          </w:tcPr>
          <w:p w:rsidR="00246449" w:rsidRPr="00AA04E2" w:rsidRDefault="00246449" w:rsidP="0024644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姓名：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246449" w:rsidRPr="00AA04E2" w:rsidRDefault="00246449" w:rsidP="0024644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老師簽名</w:t>
            </w:r>
          </w:p>
        </w:tc>
      </w:tr>
      <w:tr w:rsidR="00246449" w:rsidRPr="00AA04E2" w:rsidTr="00283FA9">
        <w:trPr>
          <w:trHeight w:val="499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246449" w:rsidRPr="00AA04E2" w:rsidRDefault="00246449" w:rsidP="00AA04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用藥時間</w:t>
            </w:r>
          </w:p>
        </w:tc>
        <w:tc>
          <w:tcPr>
            <w:tcW w:w="1099" w:type="dxa"/>
            <w:vAlign w:val="center"/>
          </w:tcPr>
          <w:p w:rsidR="00246449" w:rsidRPr="00AA04E2" w:rsidRDefault="00246449" w:rsidP="002464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□早點後</w:t>
            </w:r>
          </w:p>
        </w:tc>
        <w:tc>
          <w:tcPr>
            <w:tcW w:w="416" w:type="dxa"/>
            <w:vMerge w:val="restart"/>
            <w:vAlign w:val="center"/>
          </w:tcPr>
          <w:p w:rsidR="00246449" w:rsidRPr="00AA04E2" w:rsidRDefault="00246449" w:rsidP="00AA04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用藥方式</w:t>
            </w:r>
          </w:p>
        </w:tc>
        <w:tc>
          <w:tcPr>
            <w:tcW w:w="2079" w:type="dxa"/>
            <w:vMerge w:val="restart"/>
          </w:tcPr>
          <w:p w:rsidR="00246449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□口服：藥粉、藥丸</w:t>
            </w:r>
          </w:p>
          <w:p w:rsidR="00246449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藥水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c.c.</w:t>
            </w:r>
          </w:p>
          <w:p w:rsidR="00246449" w:rsidRDefault="0024644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□滴劑：位置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  <w:p w:rsidR="00283FA9" w:rsidRDefault="00283FA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46449" w:rsidRPr="00246449" w:rsidRDefault="0024644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擦抹：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位置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6449" w:rsidRPr="00AA04E2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6449" w:rsidRPr="00AA04E2" w:rsidTr="00283FA9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6449" w:rsidRPr="00AA04E2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6449" w:rsidRPr="00AA04E2" w:rsidRDefault="00246449" w:rsidP="002464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□午餐後</w:t>
            </w:r>
          </w:p>
        </w:tc>
        <w:tc>
          <w:tcPr>
            <w:tcW w:w="416" w:type="dxa"/>
            <w:vMerge/>
          </w:tcPr>
          <w:p w:rsidR="00246449" w:rsidRPr="00AA04E2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6449" w:rsidRPr="00AA04E2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6449" w:rsidRPr="00AA04E2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6449" w:rsidRPr="00AA04E2" w:rsidTr="00283FA9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6449" w:rsidRPr="00AA04E2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6449" w:rsidRPr="00AA04E2" w:rsidRDefault="00246449" w:rsidP="002464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□午睡後</w:t>
            </w:r>
          </w:p>
        </w:tc>
        <w:tc>
          <w:tcPr>
            <w:tcW w:w="416" w:type="dxa"/>
            <w:vMerge/>
          </w:tcPr>
          <w:p w:rsidR="00246449" w:rsidRPr="00AA04E2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6449" w:rsidRPr="00AA04E2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6449" w:rsidRPr="00AA04E2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6449" w:rsidRPr="00AA04E2" w:rsidTr="00283FA9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6449" w:rsidRPr="00AA04E2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6449" w:rsidRPr="00AA04E2" w:rsidRDefault="00246449" w:rsidP="002464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□午點後</w:t>
            </w:r>
          </w:p>
        </w:tc>
        <w:tc>
          <w:tcPr>
            <w:tcW w:w="416" w:type="dxa"/>
            <w:vMerge/>
          </w:tcPr>
          <w:p w:rsidR="00246449" w:rsidRPr="00AA04E2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6449" w:rsidRPr="00AA04E2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6449" w:rsidRPr="00AA04E2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6449" w:rsidRPr="00AA04E2" w:rsidTr="00283FA9">
        <w:trPr>
          <w:trHeight w:val="672"/>
        </w:trPr>
        <w:tc>
          <w:tcPr>
            <w:tcW w:w="193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449" w:rsidRDefault="00246449" w:rsidP="002464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家長托藥叮嚀</w:t>
            </w:r>
            <w:proofErr w:type="gramEnd"/>
          </w:p>
          <w:p w:rsidR="00246449" w:rsidRPr="00AA04E2" w:rsidRDefault="00246449" w:rsidP="002464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  <w:tc>
          <w:tcPr>
            <w:tcW w:w="31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46449" w:rsidRPr="00AA04E2" w:rsidRDefault="002464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83FA9" w:rsidRDefault="00283FA9">
      <w:pPr>
        <w:rPr>
          <w:rFonts w:ascii="標楷體" w:eastAsia="標楷體" w:hAnsi="標楷體"/>
          <w:szCs w:val="24"/>
        </w:rPr>
      </w:pPr>
    </w:p>
    <w:p w:rsidR="0024284F" w:rsidRDefault="0024284F">
      <w:pPr>
        <w:rPr>
          <w:rFonts w:ascii="標楷體" w:eastAsia="標楷體" w:hAnsi="標楷體"/>
          <w:szCs w:val="24"/>
        </w:rPr>
      </w:pPr>
    </w:p>
    <w:tbl>
      <w:tblPr>
        <w:tblStyle w:val="a3"/>
        <w:tblW w:w="5039" w:type="dxa"/>
        <w:tblInd w:w="-15" w:type="dxa"/>
        <w:tblLook w:val="04A0" w:firstRow="1" w:lastRow="0" w:firstColumn="1" w:lastColumn="0" w:noHBand="0" w:noVBand="1"/>
      </w:tblPr>
      <w:tblGrid>
        <w:gridCol w:w="416"/>
        <w:gridCol w:w="1099"/>
        <w:gridCol w:w="416"/>
        <w:gridCol w:w="2079"/>
        <w:gridCol w:w="1029"/>
      </w:tblGrid>
      <w:tr w:rsidR="00283FA9" w:rsidRPr="00246449" w:rsidTr="001556E4">
        <w:trPr>
          <w:trHeight w:val="499"/>
        </w:trPr>
        <w:tc>
          <w:tcPr>
            <w:tcW w:w="5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FA9" w:rsidRPr="00AA04E2" w:rsidRDefault="00283FA9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644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南投市光華國小附設幼兒園托藥單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日期：</w:t>
            </w:r>
          </w:p>
        </w:tc>
      </w:tr>
      <w:tr w:rsidR="00283FA9" w:rsidRPr="00AA04E2" w:rsidTr="001556E4">
        <w:trPr>
          <w:trHeight w:val="499"/>
        </w:trPr>
        <w:tc>
          <w:tcPr>
            <w:tcW w:w="4010" w:type="dxa"/>
            <w:gridSpan w:val="4"/>
            <w:tcBorders>
              <w:left w:val="single" w:sz="12" w:space="0" w:color="auto"/>
            </w:tcBorders>
            <w:vAlign w:val="center"/>
          </w:tcPr>
          <w:p w:rsidR="00283FA9" w:rsidRPr="00AA04E2" w:rsidRDefault="00283FA9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姓名：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283FA9" w:rsidRPr="00AA04E2" w:rsidRDefault="00283FA9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老師簽名</w:t>
            </w:r>
          </w:p>
        </w:tc>
      </w:tr>
      <w:tr w:rsidR="00283FA9" w:rsidRPr="00AA04E2" w:rsidTr="001556E4">
        <w:trPr>
          <w:trHeight w:val="499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283FA9" w:rsidRPr="00AA04E2" w:rsidRDefault="00283FA9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用藥時間</w:t>
            </w:r>
          </w:p>
        </w:tc>
        <w:tc>
          <w:tcPr>
            <w:tcW w:w="1099" w:type="dxa"/>
            <w:vAlign w:val="center"/>
          </w:tcPr>
          <w:p w:rsidR="00283FA9" w:rsidRPr="00AA04E2" w:rsidRDefault="00283FA9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□早點後</w:t>
            </w:r>
          </w:p>
        </w:tc>
        <w:tc>
          <w:tcPr>
            <w:tcW w:w="416" w:type="dxa"/>
            <w:vMerge w:val="restart"/>
            <w:vAlign w:val="center"/>
          </w:tcPr>
          <w:p w:rsidR="00283FA9" w:rsidRPr="00AA04E2" w:rsidRDefault="00283FA9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用藥方式</w:t>
            </w:r>
          </w:p>
        </w:tc>
        <w:tc>
          <w:tcPr>
            <w:tcW w:w="2079" w:type="dxa"/>
            <w:vMerge w:val="restart"/>
          </w:tcPr>
          <w:p w:rsidR="00283FA9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□口服：藥粉、藥丸</w:t>
            </w:r>
          </w:p>
          <w:p w:rsidR="00283FA9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藥水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c.c.</w:t>
            </w:r>
          </w:p>
          <w:p w:rsidR="00283FA9" w:rsidRDefault="00283FA9" w:rsidP="001556E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□滴劑：位置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  <w:p w:rsidR="00283FA9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83FA9" w:rsidRPr="00246449" w:rsidRDefault="00283FA9" w:rsidP="001556E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擦抹：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位置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83FA9" w:rsidRPr="00AA04E2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3FA9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83FA9" w:rsidRPr="00AA04E2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83FA9" w:rsidRPr="00AA04E2" w:rsidRDefault="00283FA9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□午餐後</w:t>
            </w:r>
          </w:p>
        </w:tc>
        <w:tc>
          <w:tcPr>
            <w:tcW w:w="416" w:type="dxa"/>
            <w:vMerge/>
          </w:tcPr>
          <w:p w:rsidR="00283FA9" w:rsidRPr="00AA04E2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83FA9" w:rsidRPr="00AA04E2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83FA9" w:rsidRPr="00AA04E2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3FA9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83FA9" w:rsidRPr="00AA04E2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83FA9" w:rsidRPr="00AA04E2" w:rsidRDefault="00283FA9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□午睡後</w:t>
            </w:r>
          </w:p>
        </w:tc>
        <w:tc>
          <w:tcPr>
            <w:tcW w:w="416" w:type="dxa"/>
            <w:vMerge/>
          </w:tcPr>
          <w:p w:rsidR="00283FA9" w:rsidRPr="00AA04E2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83FA9" w:rsidRPr="00AA04E2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83FA9" w:rsidRPr="00AA04E2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3FA9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83FA9" w:rsidRPr="00AA04E2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83FA9" w:rsidRPr="00AA04E2" w:rsidRDefault="00283FA9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□午點後</w:t>
            </w:r>
          </w:p>
        </w:tc>
        <w:tc>
          <w:tcPr>
            <w:tcW w:w="416" w:type="dxa"/>
            <w:vMerge/>
          </w:tcPr>
          <w:p w:rsidR="00283FA9" w:rsidRPr="00AA04E2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83FA9" w:rsidRPr="00AA04E2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83FA9" w:rsidRPr="00AA04E2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3FA9" w:rsidRPr="00AA04E2" w:rsidTr="001556E4">
        <w:trPr>
          <w:trHeight w:val="672"/>
        </w:trPr>
        <w:tc>
          <w:tcPr>
            <w:tcW w:w="193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3FA9" w:rsidRDefault="00283FA9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家長托藥叮嚀</w:t>
            </w:r>
            <w:proofErr w:type="gramEnd"/>
          </w:p>
          <w:p w:rsidR="00283FA9" w:rsidRPr="00AA04E2" w:rsidRDefault="00283FA9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  <w:tc>
          <w:tcPr>
            <w:tcW w:w="31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83FA9" w:rsidRPr="00AA04E2" w:rsidRDefault="00283FA9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83FA9" w:rsidRDefault="00283FA9">
      <w:pPr>
        <w:rPr>
          <w:rFonts w:ascii="標楷體" w:eastAsia="標楷體" w:hAnsi="標楷體"/>
          <w:szCs w:val="24"/>
        </w:rPr>
      </w:pPr>
    </w:p>
    <w:p w:rsidR="0024284F" w:rsidRDefault="0024284F">
      <w:pPr>
        <w:rPr>
          <w:rFonts w:ascii="標楷體" w:eastAsia="標楷體" w:hAnsi="標楷體"/>
          <w:szCs w:val="24"/>
        </w:rPr>
      </w:pPr>
    </w:p>
    <w:p w:rsidR="0024284F" w:rsidRDefault="0024284F">
      <w:pPr>
        <w:rPr>
          <w:rFonts w:ascii="標楷體" w:eastAsia="標楷體" w:hAnsi="標楷體"/>
          <w:szCs w:val="24"/>
        </w:rPr>
      </w:pPr>
    </w:p>
    <w:tbl>
      <w:tblPr>
        <w:tblStyle w:val="a3"/>
        <w:tblW w:w="5039" w:type="dxa"/>
        <w:tblInd w:w="-15" w:type="dxa"/>
        <w:tblLook w:val="04A0" w:firstRow="1" w:lastRow="0" w:firstColumn="1" w:lastColumn="0" w:noHBand="0" w:noVBand="1"/>
      </w:tblPr>
      <w:tblGrid>
        <w:gridCol w:w="416"/>
        <w:gridCol w:w="1099"/>
        <w:gridCol w:w="416"/>
        <w:gridCol w:w="2079"/>
        <w:gridCol w:w="1029"/>
      </w:tblGrid>
      <w:tr w:rsidR="0024284F" w:rsidRPr="00246449" w:rsidTr="001556E4">
        <w:trPr>
          <w:trHeight w:val="499"/>
        </w:trPr>
        <w:tc>
          <w:tcPr>
            <w:tcW w:w="5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644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南投市光華國小附設幼兒園托藥單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日期：</w:t>
            </w:r>
          </w:p>
        </w:tc>
      </w:tr>
      <w:tr w:rsidR="0024284F" w:rsidRPr="00AA04E2" w:rsidTr="001556E4">
        <w:trPr>
          <w:trHeight w:val="499"/>
        </w:trPr>
        <w:tc>
          <w:tcPr>
            <w:tcW w:w="4010" w:type="dxa"/>
            <w:gridSpan w:val="4"/>
            <w:tcBorders>
              <w:lef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姓名：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老師簽名</w:t>
            </w: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用藥時間</w:t>
            </w: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□早點後</w:t>
            </w:r>
          </w:p>
        </w:tc>
        <w:tc>
          <w:tcPr>
            <w:tcW w:w="416" w:type="dxa"/>
            <w:vMerge w:val="restart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用藥方式</w:t>
            </w:r>
          </w:p>
        </w:tc>
        <w:tc>
          <w:tcPr>
            <w:tcW w:w="2079" w:type="dxa"/>
            <w:vMerge w:val="restart"/>
          </w:tcPr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□口服：藥粉、藥丸</w:t>
            </w:r>
          </w:p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藥水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c.c.</w:t>
            </w:r>
          </w:p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□滴劑：位置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4284F" w:rsidRPr="00246449" w:rsidRDefault="0024284F" w:rsidP="001556E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擦抹：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位置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□午餐後</w:t>
            </w:r>
          </w:p>
        </w:tc>
        <w:tc>
          <w:tcPr>
            <w:tcW w:w="416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□午睡後</w:t>
            </w:r>
          </w:p>
        </w:tc>
        <w:tc>
          <w:tcPr>
            <w:tcW w:w="416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□午點後</w:t>
            </w:r>
          </w:p>
        </w:tc>
        <w:tc>
          <w:tcPr>
            <w:tcW w:w="416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672"/>
        </w:trPr>
        <w:tc>
          <w:tcPr>
            <w:tcW w:w="193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84F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家長托藥叮嚀</w:t>
            </w:r>
            <w:proofErr w:type="gramEnd"/>
          </w:p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  <w:tc>
          <w:tcPr>
            <w:tcW w:w="31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4284F" w:rsidRDefault="0024284F">
      <w:pPr>
        <w:rPr>
          <w:rFonts w:ascii="標楷體" w:eastAsia="標楷體" w:hAnsi="標楷體"/>
          <w:szCs w:val="24"/>
        </w:rPr>
      </w:pPr>
    </w:p>
    <w:p w:rsidR="0024284F" w:rsidRDefault="0024284F">
      <w:pPr>
        <w:rPr>
          <w:rFonts w:ascii="標楷體" w:eastAsia="標楷體" w:hAnsi="標楷體"/>
          <w:szCs w:val="24"/>
        </w:rPr>
      </w:pPr>
    </w:p>
    <w:tbl>
      <w:tblPr>
        <w:tblStyle w:val="a3"/>
        <w:tblW w:w="5039" w:type="dxa"/>
        <w:tblInd w:w="-15" w:type="dxa"/>
        <w:tblLook w:val="04A0" w:firstRow="1" w:lastRow="0" w:firstColumn="1" w:lastColumn="0" w:noHBand="0" w:noVBand="1"/>
      </w:tblPr>
      <w:tblGrid>
        <w:gridCol w:w="416"/>
        <w:gridCol w:w="1099"/>
        <w:gridCol w:w="416"/>
        <w:gridCol w:w="2079"/>
        <w:gridCol w:w="1029"/>
      </w:tblGrid>
      <w:tr w:rsidR="0024284F" w:rsidRPr="00246449" w:rsidTr="001556E4">
        <w:trPr>
          <w:trHeight w:val="499"/>
        </w:trPr>
        <w:tc>
          <w:tcPr>
            <w:tcW w:w="5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644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南投市光華國小附設幼兒園托藥單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日期：</w:t>
            </w:r>
          </w:p>
        </w:tc>
      </w:tr>
      <w:tr w:rsidR="0024284F" w:rsidRPr="00AA04E2" w:rsidTr="001556E4">
        <w:trPr>
          <w:trHeight w:val="499"/>
        </w:trPr>
        <w:tc>
          <w:tcPr>
            <w:tcW w:w="4010" w:type="dxa"/>
            <w:gridSpan w:val="4"/>
            <w:tcBorders>
              <w:lef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姓名：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老師簽名</w:t>
            </w: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用藥時間</w:t>
            </w: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□早點後</w:t>
            </w:r>
          </w:p>
        </w:tc>
        <w:tc>
          <w:tcPr>
            <w:tcW w:w="416" w:type="dxa"/>
            <w:vMerge w:val="restart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用藥方式</w:t>
            </w:r>
          </w:p>
        </w:tc>
        <w:tc>
          <w:tcPr>
            <w:tcW w:w="2079" w:type="dxa"/>
            <w:vMerge w:val="restart"/>
          </w:tcPr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□口服：藥粉、藥丸</w:t>
            </w:r>
          </w:p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藥水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c.c.</w:t>
            </w:r>
          </w:p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□滴劑：位置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4284F" w:rsidRPr="00246449" w:rsidRDefault="0024284F" w:rsidP="001556E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擦抹：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位置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□午餐後</w:t>
            </w:r>
          </w:p>
        </w:tc>
        <w:tc>
          <w:tcPr>
            <w:tcW w:w="416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□午睡後</w:t>
            </w:r>
          </w:p>
        </w:tc>
        <w:tc>
          <w:tcPr>
            <w:tcW w:w="416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□午點後</w:t>
            </w:r>
          </w:p>
        </w:tc>
        <w:tc>
          <w:tcPr>
            <w:tcW w:w="416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672"/>
        </w:trPr>
        <w:tc>
          <w:tcPr>
            <w:tcW w:w="193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84F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家長托藥叮嚀</w:t>
            </w:r>
            <w:proofErr w:type="gramEnd"/>
          </w:p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  <w:tc>
          <w:tcPr>
            <w:tcW w:w="31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4284F" w:rsidRDefault="0024284F">
      <w:pPr>
        <w:rPr>
          <w:rFonts w:ascii="標楷體" w:eastAsia="標楷體" w:hAnsi="標楷體"/>
          <w:szCs w:val="24"/>
        </w:rPr>
      </w:pPr>
    </w:p>
    <w:p w:rsidR="0024284F" w:rsidRDefault="0024284F">
      <w:pPr>
        <w:rPr>
          <w:rFonts w:ascii="標楷體" w:eastAsia="標楷體" w:hAnsi="標楷體"/>
          <w:szCs w:val="24"/>
        </w:rPr>
      </w:pPr>
    </w:p>
    <w:p w:rsidR="0024284F" w:rsidRDefault="0024284F">
      <w:pPr>
        <w:rPr>
          <w:rFonts w:ascii="標楷體" w:eastAsia="標楷體" w:hAnsi="標楷體"/>
          <w:szCs w:val="24"/>
        </w:rPr>
      </w:pPr>
    </w:p>
    <w:tbl>
      <w:tblPr>
        <w:tblStyle w:val="a3"/>
        <w:tblW w:w="5039" w:type="dxa"/>
        <w:tblInd w:w="-15" w:type="dxa"/>
        <w:tblLook w:val="04A0" w:firstRow="1" w:lastRow="0" w:firstColumn="1" w:lastColumn="0" w:noHBand="0" w:noVBand="1"/>
      </w:tblPr>
      <w:tblGrid>
        <w:gridCol w:w="416"/>
        <w:gridCol w:w="1099"/>
        <w:gridCol w:w="416"/>
        <w:gridCol w:w="2079"/>
        <w:gridCol w:w="1029"/>
      </w:tblGrid>
      <w:tr w:rsidR="0024284F" w:rsidRPr="00246449" w:rsidTr="001556E4">
        <w:trPr>
          <w:trHeight w:val="499"/>
        </w:trPr>
        <w:tc>
          <w:tcPr>
            <w:tcW w:w="5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644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南投市光華國小附設幼兒園托藥單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日期：</w:t>
            </w:r>
          </w:p>
        </w:tc>
      </w:tr>
      <w:tr w:rsidR="0024284F" w:rsidRPr="00AA04E2" w:rsidTr="001556E4">
        <w:trPr>
          <w:trHeight w:val="499"/>
        </w:trPr>
        <w:tc>
          <w:tcPr>
            <w:tcW w:w="4010" w:type="dxa"/>
            <w:gridSpan w:val="4"/>
            <w:tcBorders>
              <w:lef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姓名：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老師簽名</w:t>
            </w: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用藥時間</w:t>
            </w: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□早點後</w:t>
            </w:r>
          </w:p>
        </w:tc>
        <w:tc>
          <w:tcPr>
            <w:tcW w:w="416" w:type="dxa"/>
            <w:vMerge w:val="restart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用藥方式</w:t>
            </w:r>
          </w:p>
        </w:tc>
        <w:tc>
          <w:tcPr>
            <w:tcW w:w="2079" w:type="dxa"/>
            <w:vMerge w:val="restart"/>
          </w:tcPr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□口服：藥粉、藥丸</w:t>
            </w:r>
          </w:p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藥水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c.c.</w:t>
            </w:r>
          </w:p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□滴劑：位置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4284F" w:rsidRPr="00246449" w:rsidRDefault="0024284F" w:rsidP="001556E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擦抹：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位置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□午餐後</w:t>
            </w:r>
          </w:p>
        </w:tc>
        <w:tc>
          <w:tcPr>
            <w:tcW w:w="416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□午睡後</w:t>
            </w:r>
          </w:p>
        </w:tc>
        <w:tc>
          <w:tcPr>
            <w:tcW w:w="416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□午點後</w:t>
            </w:r>
          </w:p>
        </w:tc>
        <w:tc>
          <w:tcPr>
            <w:tcW w:w="416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672"/>
        </w:trPr>
        <w:tc>
          <w:tcPr>
            <w:tcW w:w="193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84F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家長托藥叮嚀</w:t>
            </w:r>
            <w:proofErr w:type="gramEnd"/>
          </w:p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  <w:tc>
          <w:tcPr>
            <w:tcW w:w="31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4284F" w:rsidRDefault="0024284F">
      <w:pPr>
        <w:rPr>
          <w:rFonts w:ascii="標楷體" w:eastAsia="標楷體" w:hAnsi="標楷體"/>
          <w:szCs w:val="24"/>
        </w:rPr>
      </w:pPr>
    </w:p>
    <w:p w:rsidR="0024284F" w:rsidRDefault="0024284F">
      <w:pPr>
        <w:rPr>
          <w:rFonts w:ascii="標楷體" w:eastAsia="標楷體" w:hAnsi="標楷體"/>
          <w:szCs w:val="24"/>
        </w:rPr>
      </w:pPr>
    </w:p>
    <w:tbl>
      <w:tblPr>
        <w:tblStyle w:val="a3"/>
        <w:tblW w:w="5039" w:type="dxa"/>
        <w:tblInd w:w="-15" w:type="dxa"/>
        <w:tblLook w:val="04A0" w:firstRow="1" w:lastRow="0" w:firstColumn="1" w:lastColumn="0" w:noHBand="0" w:noVBand="1"/>
      </w:tblPr>
      <w:tblGrid>
        <w:gridCol w:w="416"/>
        <w:gridCol w:w="1099"/>
        <w:gridCol w:w="416"/>
        <w:gridCol w:w="2079"/>
        <w:gridCol w:w="1029"/>
      </w:tblGrid>
      <w:tr w:rsidR="0024284F" w:rsidRPr="00246449" w:rsidTr="001556E4">
        <w:trPr>
          <w:trHeight w:val="499"/>
        </w:trPr>
        <w:tc>
          <w:tcPr>
            <w:tcW w:w="5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644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南投市光華國小附設幼兒園托藥單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日期：</w:t>
            </w:r>
          </w:p>
        </w:tc>
      </w:tr>
      <w:tr w:rsidR="0024284F" w:rsidRPr="00AA04E2" w:rsidTr="001556E4">
        <w:trPr>
          <w:trHeight w:val="499"/>
        </w:trPr>
        <w:tc>
          <w:tcPr>
            <w:tcW w:w="4010" w:type="dxa"/>
            <w:gridSpan w:val="4"/>
            <w:tcBorders>
              <w:lef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姓名：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老師簽名</w:t>
            </w: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用藥時間</w:t>
            </w: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□早點後</w:t>
            </w:r>
          </w:p>
        </w:tc>
        <w:tc>
          <w:tcPr>
            <w:tcW w:w="416" w:type="dxa"/>
            <w:vMerge w:val="restart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用藥方式</w:t>
            </w:r>
          </w:p>
        </w:tc>
        <w:tc>
          <w:tcPr>
            <w:tcW w:w="2079" w:type="dxa"/>
            <w:vMerge w:val="restart"/>
          </w:tcPr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□口服：藥粉、藥丸</w:t>
            </w:r>
          </w:p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藥水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c.c.</w:t>
            </w:r>
          </w:p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□滴劑：位置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  <w:p w:rsidR="0024284F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4284F" w:rsidRPr="00246449" w:rsidRDefault="0024284F" w:rsidP="001556E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擦抹：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位置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□午餐後</w:t>
            </w:r>
          </w:p>
        </w:tc>
        <w:tc>
          <w:tcPr>
            <w:tcW w:w="416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□午睡後</w:t>
            </w:r>
          </w:p>
        </w:tc>
        <w:tc>
          <w:tcPr>
            <w:tcW w:w="416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499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□午點後</w:t>
            </w:r>
          </w:p>
        </w:tc>
        <w:tc>
          <w:tcPr>
            <w:tcW w:w="416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284F" w:rsidRPr="00AA04E2" w:rsidTr="001556E4">
        <w:trPr>
          <w:trHeight w:val="672"/>
        </w:trPr>
        <w:tc>
          <w:tcPr>
            <w:tcW w:w="193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84F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家長托藥叮嚀</w:t>
            </w:r>
            <w:proofErr w:type="gramEnd"/>
          </w:p>
          <w:p w:rsidR="0024284F" w:rsidRPr="00AA04E2" w:rsidRDefault="0024284F" w:rsidP="001556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  <w:tc>
          <w:tcPr>
            <w:tcW w:w="31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4284F" w:rsidRPr="00AA04E2" w:rsidRDefault="0024284F" w:rsidP="001556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4284F" w:rsidRPr="00AA04E2" w:rsidRDefault="0024284F">
      <w:pPr>
        <w:rPr>
          <w:rFonts w:ascii="標楷體" w:eastAsia="標楷體" w:hAnsi="標楷體"/>
          <w:szCs w:val="24"/>
        </w:rPr>
      </w:pPr>
    </w:p>
    <w:sectPr w:rsidR="0024284F" w:rsidRPr="00AA04E2" w:rsidSect="00283FA9">
      <w:headerReference w:type="default" r:id="rId6"/>
      <w:pgSz w:w="16838" w:h="11906" w:orient="landscape"/>
      <w:pgMar w:top="720" w:right="720" w:bottom="720" w:left="720" w:header="851" w:footer="992" w:gutter="0"/>
      <w:cols w:num="3" w:space="12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73" w:rsidRDefault="00364973" w:rsidP="00283FA9">
      <w:r>
        <w:separator/>
      </w:r>
    </w:p>
  </w:endnote>
  <w:endnote w:type="continuationSeparator" w:id="0">
    <w:p w:rsidR="00364973" w:rsidRDefault="00364973" w:rsidP="0028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73" w:rsidRDefault="00364973" w:rsidP="00283FA9">
      <w:r>
        <w:separator/>
      </w:r>
    </w:p>
  </w:footnote>
  <w:footnote w:type="continuationSeparator" w:id="0">
    <w:p w:rsidR="00364973" w:rsidRDefault="00364973" w:rsidP="0028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A9" w:rsidRPr="00283FA9" w:rsidRDefault="00283FA9" w:rsidP="00283FA9">
    <w:pPr>
      <w:widowControl/>
      <w:snapToGrid w:val="0"/>
      <w:spacing w:line="240" w:lineRule="atLeast"/>
      <w:rPr>
        <w:rFonts w:ascii="標楷體" w:eastAsia="標楷體" w:hAnsi="標楷體"/>
        <w:sz w:val="28"/>
        <w:szCs w:val="28"/>
      </w:rPr>
    </w:pPr>
    <w:r w:rsidRPr="00283FA9">
      <w:rPr>
        <w:rFonts w:ascii="標楷體" w:eastAsia="標楷體" w:hAnsi="標楷體" w:hint="eastAsia"/>
        <w:b/>
        <w:bCs/>
        <w:sz w:val="28"/>
        <w:szCs w:val="28"/>
      </w:rPr>
      <w:t>托藥單：</w:t>
    </w:r>
    <w:bookmarkStart w:id="1" w:name="_Hlk17918321"/>
    <w:proofErr w:type="gramStart"/>
    <w:r w:rsidRPr="00283FA9">
      <w:rPr>
        <w:rFonts w:ascii="標楷體" w:eastAsia="標楷體" w:hAnsi="標楷體" w:cs="新細明體" w:hint="eastAsia"/>
        <w:kern w:val="0"/>
        <w:sz w:val="28"/>
        <w:szCs w:val="28"/>
      </w:rPr>
      <w:t>此表不</w:t>
    </w:r>
    <w:proofErr w:type="gramEnd"/>
    <w:r w:rsidRPr="00283FA9">
      <w:rPr>
        <w:rFonts w:ascii="標楷體" w:eastAsia="標楷體" w:hAnsi="標楷體" w:cs="新細明體" w:hint="eastAsia"/>
        <w:kern w:val="0"/>
        <w:sz w:val="28"/>
        <w:szCs w:val="28"/>
      </w:rPr>
      <w:t>敷使用可自行影印，</w:t>
    </w:r>
    <w:r w:rsidRPr="00283FA9">
      <w:rPr>
        <w:rFonts w:ascii="標楷體" w:eastAsia="標楷體" w:hAnsi="標楷體" w:hint="eastAsia"/>
        <w:sz w:val="28"/>
        <w:szCs w:val="28"/>
      </w:rPr>
      <w:t>需要時再剪下來貼在藥</w:t>
    </w:r>
    <w:proofErr w:type="gramStart"/>
    <w:r w:rsidRPr="00283FA9">
      <w:rPr>
        <w:rFonts w:ascii="標楷體" w:eastAsia="標楷體" w:hAnsi="標楷體" w:hint="eastAsia"/>
        <w:sz w:val="28"/>
        <w:szCs w:val="28"/>
      </w:rPr>
      <w:t>藥</w:t>
    </w:r>
    <w:proofErr w:type="gramEnd"/>
    <w:r w:rsidRPr="00283FA9">
      <w:rPr>
        <w:rFonts w:ascii="標楷體" w:eastAsia="標楷體" w:hAnsi="標楷體" w:hint="eastAsia"/>
        <w:sz w:val="28"/>
        <w:szCs w:val="28"/>
      </w:rPr>
      <w:t>袋子上。謝謝您的配合！</w:t>
    </w:r>
    <w:bookmarkEnd w:id="1"/>
  </w:p>
  <w:p w:rsidR="00283FA9" w:rsidRDefault="00283F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E2"/>
    <w:rsid w:val="0024284F"/>
    <w:rsid w:val="00246449"/>
    <w:rsid w:val="00283FA9"/>
    <w:rsid w:val="00364973"/>
    <w:rsid w:val="005F41B3"/>
    <w:rsid w:val="00637AA8"/>
    <w:rsid w:val="007776CA"/>
    <w:rsid w:val="00AA04E2"/>
    <w:rsid w:val="00BE5484"/>
    <w:rsid w:val="00D23E48"/>
    <w:rsid w:val="00D4426E"/>
    <w:rsid w:val="00F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7CDC7"/>
  <w15:chartTrackingRefBased/>
  <w15:docId w15:val="{C76CFC7A-326B-40A3-8F8E-3C45935A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3FA9"/>
    <w:rPr>
      <w:sz w:val="20"/>
      <w:szCs w:val="20"/>
    </w:rPr>
  </w:style>
  <w:style w:type="paragraph" w:styleId="a6">
    <w:name w:val="footer"/>
    <w:basedOn w:val="a"/>
    <w:link w:val="a7"/>
    <w:unhideWhenUsed/>
    <w:rsid w:val="00283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3F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小玲 陳</dc:creator>
  <cp:keywords/>
  <dc:description/>
  <cp:lastModifiedBy>User</cp:lastModifiedBy>
  <cp:revision>2</cp:revision>
  <cp:lastPrinted>2019-09-11T00:10:00Z</cp:lastPrinted>
  <dcterms:created xsi:type="dcterms:W3CDTF">2022-09-20T03:27:00Z</dcterms:created>
  <dcterms:modified xsi:type="dcterms:W3CDTF">2022-09-20T03:27:00Z</dcterms:modified>
</cp:coreProperties>
</file>